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8387" w14:textId="77777777" w:rsidR="00913FF2" w:rsidRPr="00B23BA1" w:rsidRDefault="00913FF2" w:rsidP="00913FF2">
      <w:pPr>
        <w:ind w:left="11328"/>
        <w:rPr>
          <w:b/>
          <w:bCs/>
          <w:sz w:val="28"/>
          <w:szCs w:val="28"/>
          <w:lang w:val="uk-UA"/>
        </w:rPr>
      </w:pPr>
      <w:r w:rsidRPr="00FF1396">
        <w:rPr>
          <w:b/>
          <w:bCs/>
          <w:sz w:val="28"/>
          <w:szCs w:val="28"/>
          <w:lang w:val="uk-UA"/>
        </w:rPr>
        <w:t xml:space="preserve">           </w:t>
      </w:r>
      <w:r w:rsidRPr="00B23BA1">
        <w:rPr>
          <w:b/>
          <w:bCs/>
          <w:sz w:val="28"/>
          <w:szCs w:val="28"/>
          <w:lang w:val="uk-UA"/>
        </w:rPr>
        <w:t>«Затверджую»</w:t>
      </w:r>
    </w:p>
    <w:p w14:paraId="7BE38388" w14:textId="77777777" w:rsidR="00913FF2" w:rsidRPr="00FF1396" w:rsidRDefault="00913FF2" w:rsidP="00913FF2">
      <w:pPr>
        <w:ind w:left="11328"/>
        <w:rPr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>Заступник міського голови</w:t>
      </w:r>
    </w:p>
    <w:p w14:paraId="7BE38389" w14:textId="77777777" w:rsidR="00913FF2" w:rsidRPr="00FF1396" w:rsidRDefault="00913FF2" w:rsidP="00913FF2">
      <w:pPr>
        <w:ind w:left="11328"/>
        <w:rPr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 xml:space="preserve"> ____________  </w:t>
      </w:r>
      <w:r w:rsidRPr="00B23BA1">
        <w:rPr>
          <w:b/>
          <w:i/>
          <w:sz w:val="28"/>
          <w:szCs w:val="28"/>
          <w:lang w:val="uk-UA"/>
        </w:rPr>
        <w:t>Г.Якубович</w:t>
      </w:r>
    </w:p>
    <w:p w14:paraId="7BE3838A" w14:textId="77777777" w:rsidR="00913FF2" w:rsidRPr="00FF1396" w:rsidRDefault="00913FF2" w:rsidP="00913FF2">
      <w:pPr>
        <w:ind w:left="11328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_02 січня_ 2020</w:t>
      </w:r>
      <w:r w:rsidRPr="00FF1396">
        <w:rPr>
          <w:sz w:val="28"/>
          <w:szCs w:val="28"/>
          <w:lang w:val="uk-UA"/>
        </w:rPr>
        <w:t xml:space="preserve"> </w:t>
      </w:r>
      <w:r w:rsidRPr="00FF1396">
        <w:rPr>
          <w:sz w:val="28"/>
          <w:szCs w:val="28"/>
        </w:rPr>
        <w:t>р.</w:t>
      </w:r>
    </w:p>
    <w:p w14:paraId="7BE3838B" w14:textId="77777777" w:rsidR="00913FF2" w:rsidRPr="00FF1396" w:rsidRDefault="00913FF2" w:rsidP="00913FF2">
      <w:pPr>
        <w:ind w:left="5664"/>
        <w:rPr>
          <w:b/>
          <w:i/>
          <w:sz w:val="28"/>
          <w:szCs w:val="28"/>
          <w:lang w:val="uk-UA"/>
        </w:rPr>
      </w:pPr>
      <w:r w:rsidRPr="00FF1396">
        <w:rPr>
          <w:b/>
          <w:i/>
          <w:sz w:val="28"/>
          <w:szCs w:val="28"/>
          <w:lang w:val="uk-UA"/>
        </w:rPr>
        <w:tab/>
      </w:r>
      <w:r w:rsidRPr="00FF1396">
        <w:rPr>
          <w:b/>
          <w:i/>
          <w:sz w:val="28"/>
          <w:szCs w:val="28"/>
          <w:lang w:val="uk-UA"/>
        </w:rPr>
        <w:tab/>
      </w:r>
      <w:r w:rsidRPr="00FF1396">
        <w:rPr>
          <w:b/>
          <w:i/>
          <w:sz w:val="28"/>
          <w:szCs w:val="28"/>
          <w:lang w:val="uk-UA"/>
        </w:rPr>
        <w:tab/>
      </w:r>
      <w:r w:rsidRPr="00FF1396">
        <w:rPr>
          <w:b/>
          <w:i/>
          <w:lang w:val="uk-UA"/>
        </w:rPr>
        <w:tab/>
      </w:r>
      <w:r w:rsidRPr="00FF1396">
        <w:rPr>
          <w:b/>
          <w:i/>
          <w:lang w:val="uk-UA"/>
        </w:rPr>
        <w:tab/>
      </w:r>
      <w:r w:rsidRPr="00FF1396">
        <w:rPr>
          <w:b/>
          <w:i/>
          <w:lang w:val="uk-UA"/>
        </w:rPr>
        <w:tab/>
      </w:r>
      <w:r w:rsidRPr="00FF1396">
        <w:rPr>
          <w:b/>
          <w:i/>
          <w:lang w:val="uk-UA"/>
        </w:rPr>
        <w:tab/>
      </w:r>
    </w:p>
    <w:p w14:paraId="7BE3838C" w14:textId="77777777" w:rsidR="00913FF2" w:rsidRPr="00FF1396" w:rsidRDefault="00913FF2" w:rsidP="00913FF2">
      <w:pPr>
        <w:rPr>
          <w:sz w:val="28"/>
          <w:szCs w:val="28"/>
          <w:lang w:val="uk-UA"/>
        </w:rPr>
      </w:pPr>
    </w:p>
    <w:p w14:paraId="7BE3838D" w14:textId="77777777" w:rsidR="00913FF2" w:rsidRPr="00FF1396" w:rsidRDefault="00913FF2" w:rsidP="00913FF2">
      <w:pPr>
        <w:rPr>
          <w:lang w:val="uk-UA"/>
        </w:rPr>
      </w:pPr>
    </w:p>
    <w:p w14:paraId="7BE3838E" w14:textId="77777777" w:rsidR="00913FF2" w:rsidRPr="00FF1396" w:rsidRDefault="00913FF2" w:rsidP="00913FF2">
      <w:pPr>
        <w:rPr>
          <w:lang w:val="uk-UA"/>
        </w:rPr>
      </w:pPr>
    </w:p>
    <w:p w14:paraId="7BE3838F" w14:textId="77777777" w:rsidR="00913FF2" w:rsidRPr="00FF1396" w:rsidRDefault="00913FF2" w:rsidP="00913FF2">
      <w:pPr>
        <w:rPr>
          <w:lang w:val="uk-UA"/>
        </w:rPr>
      </w:pPr>
    </w:p>
    <w:p w14:paraId="7BE38390" w14:textId="77777777" w:rsidR="00913FF2" w:rsidRPr="00FF1396" w:rsidRDefault="00913FF2" w:rsidP="00913FF2">
      <w:pPr>
        <w:rPr>
          <w:lang w:val="uk-UA"/>
        </w:rPr>
      </w:pPr>
    </w:p>
    <w:p w14:paraId="7BE38391" w14:textId="77777777" w:rsidR="00913FF2" w:rsidRPr="00FF1396" w:rsidRDefault="00913FF2" w:rsidP="00913FF2">
      <w:pPr>
        <w:rPr>
          <w:lang w:val="uk-UA"/>
        </w:rPr>
      </w:pPr>
    </w:p>
    <w:p w14:paraId="7BE38392" w14:textId="77777777" w:rsidR="00913FF2" w:rsidRPr="00FF1396" w:rsidRDefault="00913FF2" w:rsidP="00913FF2">
      <w:pPr>
        <w:rPr>
          <w:lang w:val="uk-UA"/>
        </w:rPr>
      </w:pPr>
    </w:p>
    <w:p w14:paraId="7BE38393" w14:textId="77777777" w:rsidR="00913FF2" w:rsidRPr="00FF1396" w:rsidRDefault="00913FF2" w:rsidP="00913FF2">
      <w:pPr>
        <w:rPr>
          <w:lang w:val="uk-UA"/>
        </w:rPr>
      </w:pPr>
    </w:p>
    <w:p w14:paraId="7BE38394" w14:textId="77777777" w:rsidR="00913FF2" w:rsidRPr="00B23BA1" w:rsidRDefault="00913FF2" w:rsidP="00913FF2">
      <w:pPr>
        <w:pStyle w:val="1"/>
        <w:rPr>
          <w:b/>
          <w:sz w:val="52"/>
          <w:szCs w:val="52"/>
        </w:rPr>
      </w:pPr>
      <w:r w:rsidRPr="00B23BA1">
        <w:rPr>
          <w:b/>
          <w:sz w:val="52"/>
          <w:szCs w:val="52"/>
        </w:rPr>
        <w:t>П Л А Н</w:t>
      </w:r>
    </w:p>
    <w:p w14:paraId="7BE38395" w14:textId="77777777" w:rsidR="00913FF2" w:rsidRPr="00B23BA1" w:rsidRDefault="00913FF2" w:rsidP="00913FF2">
      <w:pPr>
        <w:pStyle w:val="2"/>
        <w:rPr>
          <w:b/>
          <w:sz w:val="52"/>
          <w:szCs w:val="52"/>
        </w:rPr>
      </w:pPr>
      <w:r w:rsidRPr="00B23BA1">
        <w:rPr>
          <w:b/>
          <w:sz w:val="52"/>
          <w:szCs w:val="52"/>
        </w:rPr>
        <w:t>роботи служби у справах дітей</w:t>
      </w:r>
    </w:p>
    <w:p w14:paraId="7BE38396" w14:textId="77777777" w:rsidR="00913FF2" w:rsidRPr="00B23BA1" w:rsidRDefault="00913FF2" w:rsidP="00913FF2">
      <w:pPr>
        <w:jc w:val="center"/>
        <w:rPr>
          <w:b/>
          <w:sz w:val="52"/>
          <w:szCs w:val="52"/>
          <w:lang w:val="uk-UA"/>
        </w:rPr>
      </w:pPr>
      <w:r w:rsidRPr="00B23BA1">
        <w:rPr>
          <w:b/>
          <w:sz w:val="52"/>
          <w:szCs w:val="52"/>
          <w:lang w:val="uk-UA"/>
        </w:rPr>
        <w:t xml:space="preserve">Вінницької міської ради </w:t>
      </w:r>
    </w:p>
    <w:p w14:paraId="7BE38397" w14:textId="77777777" w:rsidR="00913FF2" w:rsidRPr="00B23BA1" w:rsidRDefault="00913FF2" w:rsidP="00913FF2">
      <w:pPr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на 2020</w:t>
      </w:r>
      <w:r w:rsidRPr="00B23BA1">
        <w:rPr>
          <w:b/>
          <w:sz w:val="52"/>
          <w:szCs w:val="52"/>
          <w:lang w:val="uk-UA"/>
        </w:rPr>
        <w:t xml:space="preserve"> рік</w:t>
      </w:r>
    </w:p>
    <w:p w14:paraId="7BE38398" w14:textId="77777777" w:rsidR="00913FF2" w:rsidRPr="00FF1396" w:rsidRDefault="00913FF2" w:rsidP="00913FF2">
      <w:pPr>
        <w:jc w:val="center"/>
        <w:rPr>
          <w:lang w:val="uk-UA"/>
        </w:rPr>
      </w:pPr>
    </w:p>
    <w:p w14:paraId="7BE38399" w14:textId="77777777" w:rsidR="00913FF2" w:rsidRPr="00FF1396" w:rsidRDefault="00913FF2" w:rsidP="00913FF2">
      <w:pPr>
        <w:jc w:val="center"/>
        <w:rPr>
          <w:lang w:val="uk-UA"/>
        </w:rPr>
      </w:pPr>
    </w:p>
    <w:p w14:paraId="7BE3839A" w14:textId="77777777" w:rsidR="00913FF2" w:rsidRPr="00FF1396" w:rsidRDefault="00913FF2" w:rsidP="00913FF2">
      <w:pPr>
        <w:jc w:val="center"/>
        <w:rPr>
          <w:lang w:val="uk-UA"/>
        </w:rPr>
      </w:pPr>
    </w:p>
    <w:p w14:paraId="7BE3839B" w14:textId="77777777" w:rsidR="00913FF2" w:rsidRPr="00FF1396" w:rsidRDefault="00913FF2" w:rsidP="00913FF2">
      <w:pPr>
        <w:jc w:val="center"/>
        <w:rPr>
          <w:lang w:val="uk-UA"/>
        </w:rPr>
      </w:pPr>
    </w:p>
    <w:p w14:paraId="7BE3839C" w14:textId="77777777" w:rsidR="00913FF2" w:rsidRPr="00FF1396" w:rsidRDefault="00913FF2" w:rsidP="00913FF2">
      <w:pPr>
        <w:jc w:val="center"/>
        <w:rPr>
          <w:lang w:val="uk-UA"/>
        </w:rPr>
      </w:pPr>
    </w:p>
    <w:p w14:paraId="7BE3839D" w14:textId="77777777" w:rsidR="00913FF2" w:rsidRPr="00FF1396" w:rsidRDefault="00913FF2" w:rsidP="00913FF2">
      <w:pPr>
        <w:jc w:val="center"/>
        <w:rPr>
          <w:lang w:val="uk-UA"/>
        </w:rPr>
      </w:pPr>
    </w:p>
    <w:p w14:paraId="7BE3839E" w14:textId="77777777" w:rsidR="00913FF2" w:rsidRPr="00FF1396" w:rsidRDefault="00913FF2" w:rsidP="00913FF2">
      <w:pPr>
        <w:jc w:val="center"/>
        <w:rPr>
          <w:lang w:val="uk-UA"/>
        </w:rPr>
      </w:pPr>
    </w:p>
    <w:p w14:paraId="7BE3839F" w14:textId="77777777" w:rsidR="00913FF2" w:rsidRPr="00FF1396" w:rsidRDefault="00913FF2" w:rsidP="00913FF2">
      <w:pPr>
        <w:rPr>
          <w:lang w:val="uk-UA"/>
        </w:rPr>
      </w:pPr>
    </w:p>
    <w:p w14:paraId="7BE383A0" w14:textId="77777777" w:rsidR="00913FF2" w:rsidRPr="00FF1396" w:rsidRDefault="00913FF2" w:rsidP="00913FF2">
      <w:pPr>
        <w:rPr>
          <w:lang w:val="uk-UA"/>
        </w:rPr>
      </w:pPr>
    </w:p>
    <w:p w14:paraId="7BE383A1" w14:textId="77777777" w:rsidR="00913FF2" w:rsidRPr="00FF1396" w:rsidRDefault="00913FF2" w:rsidP="00913FF2">
      <w:pPr>
        <w:rPr>
          <w:lang w:val="uk-UA"/>
        </w:rPr>
      </w:pPr>
    </w:p>
    <w:p w14:paraId="7BE383A2" w14:textId="77777777" w:rsidR="00913FF2" w:rsidRPr="00FF1396" w:rsidRDefault="00913FF2" w:rsidP="00913FF2">
      <w:pPr>
        <w:ind w:left="2832" w:firstLine="708"/>
        <w:rPr>
          <w:sz w:val="28"/>
          <w:szCs w:val="28"/>
          <w:lang w:val="uk-UA"/>
        </w:rPr>
      </w:pPr>
      <w:r w:rsidRPr="00FF1396">
        <w:rPr>
          <w:sz w:val="28"/>
          <w:szCs w:val="28"/>
          <w:lang w:val="uk-UA"/>
        </w:rPr>
        <w:t xml:space="preserve">                                          м. Вінниця</w:t>
      </w:r>
    </w:p>
    <w:p w14:paraId="7BE383A3" w14:textId="77777777" w:rsidR="00913FF2" w:rsidRPr="00FF1396" w:rsidRDefault="00913FF2" w:rsidP="00913FF2">
      <w:pPr>
        <w:pStyle w:val="3"/>
        <w:rPr>
          <w:szCs w:val="28"/>
          <w:lang w:val="uk-UA"/>
        </w:rPr>
      </w:pPr>
    </w:p>
    <w:p w14:paraId="7BE383A4" w14:textId="77777777" w:rsidR="00913FF2" w:rsidRDefault="00913FF2" w:rsidP="00913FF2">
      <w:pPr>
        <w:pStyle w:val="3"/>
        <w:rPr>
          <w:szCs w:val="28"/>
          <w:lang w:val="uk-UA"/>
        </w:rPr>
      </w:pPr>
    </w:p>
    <w:p w14:paraId="7BE383A5" w14:textId="77777777" w:rsidR="00913FF2" w:rsidRDefault="00913FF2" w:rsidP="00913FF2">
      <w:pPr>
        <w:pStyle w:val="3"/>
        <w:rPr>
          <w:szCs w:val="28"/>
          <w:lang w:val="uk-UA"/>
        </w:rPr>
      </w:pPr>
    </w:p>
    <w:p w14:paraId="7BE383A6" w14:textId="77777777" w:rsidR="00913FF2" w:rsidRPr="00B23BA1" w:rsidRDefault="00913FF2" w:rsidP="00913FF2">
      <w:pPr>
        <w:pStyle w:val="3"/>
        <w:rPr>
          <w:szCs w:val="28"/>
          <w:lang w:val="uk-UA"/>
        </w:rPr>
      </w:pPr>
      <w:r w:rsidRPr="00B23BA1">
        <w:rPr>
          <w:szCs w:val="28"/>
          <w:lang w:val="uk-UA"/>
        </w:rPr>
        <w:t>Основні напрямки діяльності</w:t>
      </w:r>
    </w:p>
    <w:p w14:paraId="7BE383A7" w14:textId="77777777" w:rsidR="00913FF2" w:rsidRPr="00B23BA1" w:rsidRDefault="00913FF2" w:rsidP="00913FF2">
      <w:pPr>
        <w:pStyle w:val="a3"/>
        <w:ind w:firstLine="0"/>
        <w:jc w:val="center"/>
        <w:rPr>
          <w:b/>
          <w:bCs/>
          <w:sz w:val="28"/>
          <w:szCs w:val="28"/>
        </w:rPr>
      </w:pPr>
      <w:r w:rsidRPr="00B23BA1">
        <w:rPr>
          <w:b/>
          <w:bCs/>
          <w:sz w:val="28"/>
          <w:szCs w:val="28"/>
        </w:rPr>
        <w:t>служби у справах дітей міської ради</w:t>
      </w:r>
    </w:p>
    <w:p w14:paraId="7BE383A8" w14:textId="77777777" w:rsidR="00913FF2" w:rsidRPr="00B23BA1" w:rsidRDefault="00913FF2" w:rsidP="00913FF2">
      <w:pPr>
        <w:pStyle w:val="a3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2020</w:t>
      </w:r>
      <w:r w:rsidRPr="00B23BA1">
        <w:rPr>
          <w:b/>
          <w:bCs/>
          <w:sz w:val="28"/>
          <w:szCs w:val="28"/>
        </w:rPr>
        <w:t xml:space="preserve"> році</w:t>
      </w:r>
    </w:p>
    <w:p w14:paraId="7BE383A9" w14:textId="77777777" w:rsidR="00913FF2" w:rsidRPr="00FF1396" w:rsidRDefault="00913FF2" w:rsidP="00913FF2">
      <w:pPr>
        <w:jc w:val="center"/>
        <w:rPr>
          <w:b/>
          <w:sz w:val="28"/>
          <w:szCs w:val="28"/>
        </w:rPr>
      </w:pPr>
    </w:p>
    <w:p w14:paraId="7BE383AA" w14:textId="7CD233F8" w:rsidR="00913FF2" w:rsidRPr="00CF7930" w:rsidRDefault="00913FF2" w:rsidP="00913FF2">
      <w:pPr>
        <w:numPr>
          <w:ilvl w:val="0"/>
          <w:numId w:val="1"/>
        </w:numPr>
        <w:ind w:left="714" w:hanging="357"/>
        <w:jc w:val="both"/>
        <w:rPr>
          <w:b/>
          <w:sz w:val="28"/>
          <w:szCs w:val="28"/>
          <w:lang w:val="uk-UA"/>
        </w:rPr>
      </w:pPr>
      <w:r w:rsidRPr="00CF7930">
        <w:rPr>
          <w:sz w:val="28"/>
          <w:szCs w:val="28"/>
          <w:lang w:val="uk-UA"/>
        </w:rPr>
        <w:t xml:space="preserve">координація діяльності державних органів, підприємств, </w:t>
      </w:r>
      <w:r w:rsidR="00CF7930" w:rsidRPr="00CF7930">
        <w:rPr>
          <w:sz w:val="28"/>
          <w:szCs w:val="28"/>
          <w:lang w:val="uk-UA"/>
        </w:rPr>
        <w:t>закладів</w:t>
      </w:r>
      <w:r w:rsidRPr="00CF7930">
        <w:rPr>
          <w:sz w:val="28"/>
          <w:szCs w:val="28"/>
          <w:lang w:val="uk-UA"/>
        </w:rPr>
        <w:t xml:space="preserve"> і організацій</w:t>
      </w:r>
      <w:r w:rsidR="00CF7930" w:rsidRPr="00CF7930">
        <w:rPr>
          <w:sz w:val="28"/>
          <w:szCs w:val="28"/>
          <w:lang w:val="uk-UA"/>
        </w:rPr>
        <w:t>,</w:t>
      </w:r>
      <w:r w:rsidRPr="00CF7930">
        <w:rPr>
          <w:sz w:val="28"/>
          <w:szCs w:val="28"/>
          <w:lang w:val="uk-UA"/>
        </w:rPr>
        <w:t xml:space="preserve"> незалежно від форм власності</w:t>
      </w:r>
      <w:r w:rsidR="00CF7930" w:rsidRPr="00CF7930">
        <w:rPr>
          <w:sz w:val="28"/>
          <w:szCs w:val="28"/>
          <w:lang w:val="uk-UA"/>
        </w:rPr>
        <w:t>,</w:t>
      </w:r>
      <w:r w:rsidRPr="00CF7930">
        <w:rPr>
          <w:sz w:val="28"/>
          <w:szCs w:val="28"/>
          <w:lang w:val="uk-UA"/>
        </w:rPr>
        <w:t xml:space="preserve"> у вирішенні питань соціального захисту дітей та організації їх роботи щодо запобігання дитячої бездоглядності;</w:t>
      </w:r>
    </w:p>
    <w:p w14:paraId="7BE383AB" w14:textId="77777777" w:rsidR="00913FF2" w:rsidRPr="00CF7930" w:rsidRDefault="00913FF2" w:rsidP="00913FF2">
      <w:pPr>
        <w:numPr>
          <w:ilvl w:val="0"/>
          <w:numId w:val="1"/>
        </w:numPr>
        <w:ind w:left="714" w:hanging="357"/>
        <w:jc w:val="both"/>
        <w:rPr>
          <w:b/>
          <w:sz w:val="28"/>
          <w:szCs w:val="28"/>
          <w:lang w:val="uk-UA"/>
        </w:rPr>
      </w:pPr>
      <w:r w:rsidRPr="00CF7930">
        <w:rPr>
          <w:sz w:val="28"/>
          <w:szCs w:val="28"/>
          <w:lang w:val="uk-UA"/>
        </w:rPr>
        <w:t>продовження інформаційної та агітаційної кампанії стосовно розвитку сімейних форм влаштування дітей-сиріт та дітей, позбавлених батьківського піклування;</w:t>
      </w:r>
    </w:p>
    <w:p w14:paraId="7BE383AC" w14:textId="77777777" w:rsidR="00913FF2" w:rsidRPr="00CF7930" w:rsidRDefault="00913FF2" w:rsidP="00913FF2">
      <w:pPr>
        <w:numPr>
          <w:ilvl w:val="0"/>
          <w:numId w:val="1"/>
        </w:numPr>
        <w:ind w:left="714" w:hanging="357"/>
        <w:jc w:val="both"/>
        <w:rPr>
          <w:b/>
          <w:sz w:val="28"/>
          <w:szCs w:val="28"/>
          <w:lang w:val="uk-UA"/>
        </w:rPr>
      </w:pPr>
      <w:r w:rsidRPr="00CF7930">
        <w:rPr>
          <w:sz w:val="28"/>
          <w:szCs w:val="28"/>
          <w:lang w:val="uk-UA"/>
        </w:rPr>
        <w:t>оптимізація роботи з дітьми, які опинились у складних життєвих обставинах;</w:t>
      </w:r>
    </w:p>
    <w:p w14:paraId="7BE383AD" w14:textId="77777777" w:rsidR="00913FF2" w:rsidRPr="00CF7930" w:rsidRDefault="00913FF2" w:rsidP="00913FF2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CF7930">
        <w:rPr>
          <w:sz w:val="28"/>
          <w:szCs w:val="28"/>
          <w:lang w:val="uk-UA"/>
        </w:rPr>
        <w:t>пропаганда національного усиновлення, підтримка проектів з питань захисту прав дітей;</w:t>
      </w:r>
    </w:p>
    <w:p w14:paraId="7BE383AE" w14:textId="77777777" w:rsidR="00913FF2" w:rsidRPr="00CF7930" w:rsidRDefault="00913FF2" w:rsidP="00913FF2">
      <w:pPr>
        <w:numPr>
          <w:ilvl w:val="0"/>
          <w:numId w:val="1"/>
        </w:numPr>
        <w:ind w:left="714" w:hanging="357"/>
        <w:jc w:val="both"/>
        <w:rPr>
          <w:b/>
          <w:sz w:val="28"/>
          <w:szCs w:val="28"/>
          <w:lang w:val="uk-UA"/>
        </w:rPr>
      </w:pPr>
      <w:r w:rsidRPr="00CF7930">
        <w:rPr>
          <w:sz w:val="28"/>
          <w:szCs w:val="28"/>
          <w:lang w:val="uk-UA"/>
        </w:rPr>
        <w:t>забезпечення додержання вимог законодавства щодо усиновлення дітей, встановлення опіки та піклування над дітьми;</w:t>
      </w:r>
    </w:p>
    <w:p w14:paraId="7BE383AF" w14:textId="77777777" w:rsidR="00913FF2" w:rsidRPr="00BB16D4" w:rsidRDefault="00913FF2" w:rsidP="00913FF2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BB16D4">
        <w:rPr>
          <w:sz w:val="28"/>
          <w:szCs w:val="28"/>
          <w:lang w:val="uk-UA"/>
        </w:rPr>
        <w:t>активізація роботи щодо створення прийомних сімей, поповнення дітьми дитячого будинку сімейного типу;</w:t>
      </w:r>
    </w:p>
    <w:p w14:paraId="7BE383B0" w14:textId="3CC91270" w:rsidR="00913FF2" w:rsidRPr="00BB16D4" w:rsidRDefault="00913FF2" w:rsidP="00913FF2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BB16D4">
        <w:rPr>
          <w:sz w:val="28"/>
          <w:szCs w:val="28"/>
          <w:lang w:val="uk-UA"/>
        </w:rPr>
        <w:t>здійснення контролю за утриманням дітей-сиріт та дітей, позбавлених батьківського піклування, у створених прийомних сім’ях</w:t>
      </w:r>
      <w:r w:rsidR="0053440D" w:rsidRPr="00BB16D4">
        <w:rPr>
          <w:sz w:val="28"/>
          <w:szCs w:val="28"/>
          <w:lang w:val="uk-UA"/>
        </w:rPr>
        <w:t>, дитячому будинку сімейного типу</w:t>
      </w:r>
      <w:r w:rsidRPr="00BB16D4">
        <w:rPr>
          <w:sz w:val="28"/>
          <w:szCs w:val="28"/>
          <w:lang w:val="uk-UA"/>
        </w:rPr>
        <w:t>;</w:t>
      </w:r>
    </w:p>
    <w:p w14:paraId="7BE383B1" w14:textId="3BE73AC3" w:rsidR="00913FF2" w:rsidRPr="00BB16D4" w:rsidRDefault="000D51A7" w:rsidP="00913FF2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BB16D4">
        <w:rPr>
          <w:sz w:val="28"/>
          <w:szCs w:val="28"/>
          <w:lang w:val="uk-UA"/>
        </w:rPr>
        <w:t xml:space="preserve">забезпечення додержання вимог законодавства щодо надання дітям </w:t>
      </w:r>
      <w:r w:rsidR="00913FF2" w:rsidRPr="00BB16D4">
        <w:rPr>
          <w:sz w:val="28"/>
          <w:szCs w:val="28"/>
          <w:lang w:val="uk-UA"/>
        </w:rPr>
        <w:t>статусу дітей-сиріт та дітей, позбавлених батьківського піклування;</w:t>
      </w:r>
    </w:p>
    <w:p w14:paraId="7BE383B2" w14:textId="77777777" w:rsidR="00913FF2" w:rsidRPr="00CF7930" w:rsidRDefault="00913FF2" w:rsidP="00913FF2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BB16D4">
        <w:rPr>
          <w:sz w:val="28"/>
          <w:szCs w:val="28"/>
          <w:lang w:val="uk-UA"/>
        </w:rPr>
        <w:t>захист  житлових і майнових прав дітей</w:t>
      </w:r>
      <w:r w:rsidRPr="00CF7930">
        <w:rPr>
          <w:sz w:val="28"/>
          <w:szCs w:val="28"/>
          <w:lang w:val="uk-UA"/>
        </w:rPr>
        <w:t>;</w:t>
      </w:r>
    </w:p>
    <w:p w14:paraId="7BE383B3" w14:textId="77777777" w:rsidR="00913FF2" w:rsidRPr="00CF7930" w:rsidRDefault="00913FF2" w:rsidP="00913FF2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CF7930">
        <w:rPr>
          <w:sz w:val="28"/>
          <w:szCs w:val="28"/>
          <w:lang w:val="uk-UA"/>
        </w:rPr>
        <w:t>здійснення заходів з попередження насильства в сім’ї, передусім, жорстокого поводження з дітьми або реальної загрози його вчинення;</w:t>
      </w:r>
    </w:p>
    <w:p w14:paraId="7BE383B4" w14:textId="77777777" w:rsidR="00913FF2" w:rsidRPr="00CF7930" w:rsidRDefault="00913FF2" w:rsidP="00913FF2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CF7930">
        <w:rPr>
          <w:sz w:val="28"/>
          <w:szCs w:val="28"/>
          <w:lang w:val="uk-UA"/>
        </w:rPr>
        <w:t>попередження негативних проявів серед дітей та підлітків, зниження рівня правопорушень серед неповнолітніх;</w:t>
      </w:r>
    </w:p>
    <w:p w14:paraId="7BE383B5" w14:textId="6B717E47" w:rsidR="00913FF2" w:rsidRPr="00CF7930" w:rsidRDefault="00913FF2" w:rsidP="00913FF2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CF7930">
        <w:rPr>
          <w:sz w:val="28"/>
          <w:szCs w:val="28"/>
          <w:lang w:val="uk-UA"/>
        </w:rPr>
        <w:t xml:space="preserve">забезпечення додержання вимог законодавства щодо надання статусу дітям, які </w:t>
      </w:r>
      <w:r w:rsidR="00BE6CEB" w:rsidRPr="00CF7930">
        <w:rPr>
          <w:sz w:val="28"/>
          <w:szCs w:val="28"/>
          <w:lang w:val="uk-UA"/>
        </w:rPr>
        <w:t>постраждали внаслідок в</w:t>
      </w:r>
      <w:r w:rsidR="003C352E" w:rsidRPr="00CF7930">
        <w:rPr>
          <w:sz w:val="28"/>
          <w:szCs w:val="28"/>
          <w:lang w:val="uk-UA"/>
        </w:rPr>
        <w:t>оєнних</w:t>
      </w:r>
      <w:r w:rsidRPr="00CF7930">
        <w:rPr>
          <w:sz w:val="28"/>
          <w:szCs w:val="28"/>
          <w:lang w:val="uk-UA"/>
        </w:rPr>
        <w:t xml:space="preserve"> дій та збройних конфліктів;</w:t>
      </w:r>
    </w:p>
    <w:p w14:paraId="7BE383B6" w14:textId="77777777" w:rsidR="00913FF2" w:rsidRPr="00CF7930" w:rsidRDefault="00913FF2" w:rsidP="00913FF2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7930">
        <w:rPr>
          <w:sz w:val="28"/>
          <w:szCs w:val="28"/>
        </w:rPr>
        <w:t>порушення перед органами виконавчої влади та органами місцевого самоврядування питання про притягнення до відповідальності згідно із Законом України «Про запобігання та протидію домашньому насильству» посадових осіб у разі невиконання або неналежного виконання ними обов’язків під час виявлення фактів домашнього насильства, роботи з постраждалою дитиною, дитиною-кривдником.</w:t>
      </w:r>
    </w:p>
    <w:p w14:paraId="7BE383B7" w14:textId="77777777" w:rsidR="00913FF2" w:rsidRPr="00CF7930" w:rsidRDefault="00913FF2" w:rsidP="00913FF2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7930">
        <w:rPr>
          <w:sz w:val="28"/>
          <w:szCs w:val="28"/>
        </w:rPr>
        <w:t>здійснення захисту прав та інтересів постраждалої дитини, дитини-кривдника, у тому числі шляхом звернення до суду, представництва прав та інтересів дитини у суді при розгляді питань, пов’язаних із здійсненням актів домашнього насильства, зокрема про видачу обмежувального припису;</w:t>
      </w:r>
    </w:p>
    <w:p w14:paraId="7BE383B8" w14:textId="49758634" w:rsidR="00913FF2" w:rsidRPr="00CF7930" w:rsidRDefault="00CF7930" w:rsidP="00913FF2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7930">
        <w:rPr>
          <w:sz w:val="28"/>
          <w:szCs w:val="28"/>
        </w:rPr>
        <w:t>підготовка</w:t>
      </w:r>
      <w:r w:rsidR="00913FF2" w:rsidRPr="00CF7930">
        <w:rPr>
          <w:sz w:val="28"/>
          <w:szCs w:val="28"/>
        </w:rPr>
        <w:t xml:space="preserve"> та подання до суду протоколів щодо</w:t>
      </w:r>
      <w:r w:rsidR="00913FF2" w:rsidRPr="00CF7930">
        <w:t xml:space="preserve"> </w:t>
      </w:r>
      <w:r w:rsidR="00913FF2" w:rsidRPr="00CF7930">
        <w:rPr>
          <w:sz w:val="28"/>
          <w:szCs w:val="28"/>
        </w:rPr>
        <w:t xml:space="preserve">притягнення до адміністративної відповідальності за невиконання рішення органу опіки та піклування щодо визначення способів участі у вихованні дитини та спілкуванні з нею того з батьків, хто проживає окремо від дитини відповідно до ч.ч. 5,6 ст.184  Кодексу України про адміністративні правопорушення. </w:t>
      </w:r>
    </w:p>
    <w:p w14:paraId="7BE383B9" w14:textId="77777777" w:rsidR="00913FF2" w:rsidRPr="00CF7930" w:rsidRDefault="00913FF2" w:rsidP="00913FF2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CF7930">
        <w:rPr>
          <w:sz w:val="28"/>
          <w:szCs w:val="28"/>
          <w:lang w:val="uk-UA"/>
        </w:rPr>
        <w:t>здійснення контролю за умовами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незалежно від форм власності, які функціонують на території Вінницької міської об’єднаної територіальної громади;</w:t>
      </w:r>
    </w:p>
    <w:p w14:paraId="7BE383BA" w14:textId="77777777" w:rsidR="00913FF2" w:rsidRPr="00CF7930" w:rsidRDefault="00913FF2" w:rsidP="00913FF2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CF7930">
        <w:rPr>
          <w:sz w:val="28"/>
          <w:szCs w:val="28"/>
          <w:lang w:val="uk-UA"/>
        </w:rPr>
        <w:t>забезпечення реалізації Державної соціальної програми "Національний план дій щодо реалізації Конвенції ООН про права дитини" на період до 2021р.";</w:t>
      </w:r>
    </w:p>
    <w:p w14:paraId="7BE383BC" w14:textId="77777777" w:rsidR="00913FF2" w:rsidRPr="00CF7930" w:rsidRDefault="00913FF2" w:rsidP="00913FF2">
      <w:pPr>
        <w:numPr>
          <w:ilvl w:val="0"/>
          <w:numId w:val="1"/>
        </w:numPr>
        <w:ind w:left="714" w:hanging="357"/>
        <w:jc w:val="both"/>
        <w:rPr>
          <w:sz w:val="28"/>
          <w:szCs w:val="28"/>
          <w:lang w:val="uk-UA"/>
        </w:rPr>
      </w:pPr>
      <w:r w:rsidRPr="00CF7930">
        <w:rPr>
          <w:sz w:val="28"/>
          <w:szCs w:val="28"/>
          <w:lang w:val="uk-UA"/>
        </w:rPr>
        <w:t xml:space="preserve">забезпечення реалізації </w:t>
      </w:r>
      <w:r w:rsidRPr="00CF7930">
        <w:rPr>
          <w:rFonts w:cs="Tahoma"/>
          <w:sz w:val="28"/>
          <w:szCs w:val="28"/>
          <w:lang w:val="uk-UA"/>
        </w:rPr>
        <w:t>«П</w:t>
      </w:r>
      <w:r w:rsidRPr="00CF7930">
        <w:rPr>
          <w:sz w:val="28"/>
          <w:szCs w:val="28"/>
          <w:lang w:val="uk-UA"/>
        </w:rPr>
        <w:t>рограми</w:t>
      </w:r>
      <w:r w:rsidRPr="00CF7930">
        <w:rPr>
          <w:b/>
          <w:sz w:val="28"/>
          <w:szCs w:val="28"/>
          <w:lang w:val="uk-UA"/>
        </w:rPr>
        <w:t xml:space="preserve"> </w:t>
      </w:r>
      <w:r w:rsidRPr="00CF7930">
        <w:rPr>
          <w:sz w:val="28"/>
          <w:szCs w:val="28"/>
          <w:lang w:val="uk-UA"/>
        </w:rPr>
        <w:t>соціального захисту сімей з дітьми, які опинились у складних життєвих обставинах, та дітей – сиріт, дітей, позбавлених батьківського піклування, у м. Вінниці на 2017-2020 роки», затвердженої 12 сесією міської ради 7 скликання від 28.10.2016 р.;</w:t>
      </w:r>
      <w:r w:rsidRPr="00CF7930">
        <w:rPr>
          <w:rFonts w:cs="Tahoma"/>
          <w:sz w:val="28"/>
          <w:szCs w:val="28"/>
          <w:lang w:val="uk-UA"/>
        </w:rPr>
        <w:t xml:space="preserve"> </w:t>
      </w:r>
    </w:p>
    <w:p w14:paraId="7BE383BD" w14:textId="77777777" w:rsidR="00913FF2" w:rsidRPr="00CF7930" w:rsidRDefault="00913FF2" w:rsidP="00913FF2">
      <w:pPr>
        <w:pStyle w:val="a8"/>
        <w:numPr>
          <w:ilvl w:val="0"/>
          <w:numId w:val="1"/>
        </w:numPr>
        <w:jc w:val="both"/>
        <w:rPr>
          <w:rFonts w:ascii="Times New Roman" w:hAnsi="Times New Roman" w:cs="Calibri"/>
          <w:sz w:val="28"/>
          <w:szCs w:val="28"/>
        </w:rPr>
      </w:pPr>
      <w:r w:rsidRPr="00CF7930">
        <w:rPr>
          <w:rFonts w:ascii="Times New Roman" w:hAnsi="Times New Roman" w:cs="Calibri"/>
          <w:sz w:val="28"/>
          <w:szCs w:val="28"/>
        </w:rPr>
        <w:t>виконання розпоряджень міського голови від 25.03.2008 р. № 38-р «Про координацію зусиль органів місцевого самоврядування щодо захисту законних прав та інтересів дітей, які перебувають у складних життєвих обставинах»;</w:t>
      </w:r>
    </w:p>
    <w:p w14:paraId="7BE383BE" w14:textId="3CAA50EF" w:rsidR="00913FF2" w:rsidRPr="00CF7930" w:rsidRDefault="00913FF2" w:rsidP="00913FF2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CF7930">
        <w:rPr>
          <w:rFonts w:ascii="Times New Roman" w:hAnsi="Times New Roman"/>
          <w:sz w:val="28"/>
          <w:szCs w:val="28"/>
        </w:rPr>
        <w:t>забезпечення реалізації Стратегії розвитку «Вінниця- 2020» у межах повноважень служби у справах дітей міської ради</w:t>
      </w:r>
      <w:r w:rsidR="00CF7930" w:rsidRPr="00CF7930">
        <w:rPr>
          <w:rFonts w:ascii="Times New Roman" w:hAnsi="Times New Roman"/>
          <w:sz w:val="28"/>
          <w:szCs w:val="28"/>
        </w:rPr>
        <w:t>;</w:t>
      </w:r>
    </w:p>
    <w:p w14:paraId="7BE383BF" w14:textId="24195440" w:rsidR="00913FF2" w:rsidRPr="00CF7930" w:rsidRDefault="00913FF2" w:rsidP="00913FF2">
      <w:pPr>
        <w:pStyle w:val="a8"/>
        <w:numPr>
          <w:ilvl w:val="0"/>
          <w:numId w:val="1"/>
        </w:numPr>
        <w:jc w:val="both"/>
        <w:rPr>
          <w:rFonts w:ascii="Times New Roman" w:hAnsi="Times New Roman" w:cs="Calibri"/>
          <w:sz w:val="28"/>
          <w:szCs w:val="28"/>
        </w:rPr>
      </w:pPr>
      <w:r w:rsidRPr="00CF7930">
        <w:rPr>
          <w:rFonts w:ascii="Times New Roman" w:hAnsi="Times New Roman" w:cs="Calibri"/>
          <w:sz w:val="28"/>
          <w:szCs w:val="28"/>
        </w:rPr>
        <w:t>забезпечення реалізації програми «Громада, дружня до дітей та молоді»</w:t>
      </w:r>
      <w:r w:rsidR="00CF7930" w:rsidRPr="00CF7930">
        <w:rPr>
          <w:rFonts w:ascii="Times New Roman" w:hAnsi="Times New Roman" w:cs="Calibri"/>
          <w:sz w:val="28"/>
          <w:szCs w:val="28"/>
        </w:rPr>
        <w:t xml:space="preserve"> у м. Вінниці на 2018-2020 роки;</w:t>
      </w:r>
    </w:p>
    <w:p w14:paraId="703F460B" w14:textId="09BEBC96" w:rsidR="009216CC" w:rsidRPr="00171CC2" w:rsidRDefault="009216CC" w:rsidP="009216CC">
      <w:pPr>
        <w:pStyle w:val="a9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F7930">
        <w:rPr>
          <w:sz w:val="28"/>
          <w:szCs w:val="28"/>
          <w:lang w:val="uk-UA"/>
        </w:rPr>
        <w:t xml:space="preserve"> </w:t>
      </w:r>
      <w:r w:rsidRPr="00171CC2">
        <w:rPr>
          <w:sz w:val="28"/>
          <w:szCs w:val="28"/>
          <w:lang w:val="uk-UA"/>
        </w:rPr>
        <w:t>виконання завдань Комплексної правоохоронної програми на 2019-2021 роки в м. Вінниці</w:t>
      </w:r>
      <w:r w:rsidR="00CF7930" w:rsidRPr="00171CC2">
        <w:rPr>
          <w:sz w:val="28"/>
          <w:szCs w:val="28"/>
          <w:lang w:val="uk-UA"/>
        </w:rPr>
        <w:t>.</w:t>
      </w:r>
    </w:p>
    <w:p w14:paraId="7BE383C0" w14:textId="77777777" w:rsidR="00913FF2" w:rsidRPr="00171CC2" w:rsidRDefault="00913FF2" w:rsidP="00913FF2">
      <w:pPr>
        <w:pStyle w:val="a8"/>
        <w:jc w:val="both"/>
        <w:rPr>
          <w:rFonts w:ascii="Times New Roman" w:hAnsi="Times New Roman" w:cs="Calibri"/>
          <w:color w:val="5B9BD5" w:themeColor="accent1"/>
          <w:sz w:val="28"/>
          <w:szCs w:val="28"/>
        </w:rPr>
      </w:pPr>
    </w:p>
    <w:p w14:paraId="7BE383C1" w14:textId="77777777" w:rsidR="00913FF2" w:rsidRPr="00CF7930" w:rsidRDefault="00913FF2" w:rsidP="00913FF2">
      <w:pPr>
        <w:pStyle w:val="a8"/>
        <w:jc w:val="both"/>
        <w:rPr>
          <w:rFonts w:ascii="Times New Roman" w:hAnsi="Times New Roman" w:cs="Calibri"/>
          <w:sz w:val="28"/>
          <w:szCs w:val="28"/>
          <w:lang w:val="ru-RU"/>
        </w:rPr>
      </w:pPr>
    </w:p>
    <w:p w14:paraId="7BE383C2" w14:textId="77777777" w:rsidR="00913FF2" w:rsidRDefault="00913FF2" w:rsidP="00913FF2">
      <w:pPr>
        <w:pStyle w:val="a8"/>
        <w:jc w:val="both"/>
        <w:rPr>
          <w:rFonts w:ascii="Times New Roman" w:hAnsi="Times New Roman" w:cs="Calibri"/>
          <w:sz w:val="28"/>
          <w:szCs w:val="28"/>
        </w:rPr>
      </w:pPr>
    </w:p>
    <w:p w14:paraId="7BE383C3" w14:textId="77777777" w:rsidR="00913FF2" w:rsidRDefault="00913FF2" w:rsidP="00913FF2">
      <w:pPr>
        <w:pStyle w:val="a8"/>
        <w:jc w:val="both"/>
        <w:rPr>
          <w:rFonts w:ascii="Times New Roman" w:hAnsi="Times New Roman" w:cs="Calibri"/>
          <w:sz w:val="28"/>
          <w:szCs w:val="28"/>
        </w:rPr>
      </w:pPr>
    </w:p>
    <w:p w14:paraId="7BE383C4" w14:textId="77777777" w:rsidR="00913FF2" w:rsidRDefault="00913FF2" w:rsidP="00913FF2">
      <w:pPr>
        <w:pStyle w:val="a8"/>
        <w:jc w:val="both"/>
        <w:rPr>
          <w:rFonts w:ascii="Times New Roman" w:hAnsi="Times New Roman" w:cs="Calibri"/>
          <w:sz w:val="28"/>
          <w:szCs w:val="28"/>
        </w:rPr>
      </w:pPr>
    </w:p>
    <w:p w14:paraId="7BE383C5" w14:textId="77777777" w:rsidR="00913FF2" w:rsidRDefault="00913FF2" w:rsidP="00913FF2">
      <w:pPr>
        <w:pStyle w:val="a8"/>
        <w:jc w:val="both"/>
        <w:rPr>
          <w:rFonts w:ascii="Times New Roman" w:hAnsi="Times New Roman" w:cs="Calibri"/>
          <w:sz w:val="28"/>
          <w:szCs w:val="28"/>
        </w:rPr>
      </w:pPr>
    </w:p>
    <w:p w14:paraId="7BE383C6" w14:textId="77777777" w:rsidR="00913FF2" w:rsidRDefault="00913FF2" w:rsidP="00913FF2">
      <w:pPr>
        <w:pStyle w:val="a8"/>
        <w:jc w:val="both"/>
        <w:rPr>
          <w:rFonts w:ascii="Times New Roman" w:hAnsi="Times New Roman" w:cs="Calibri"/>
          <w:sz w:val="28"/>
          <w:szCs w:val="28"/>
        </w:rPr>
      </w:pPr>
    </w:p>
    <w:p w14:paraId="7BE383C7" w14:textId="77777777" w:rsidR="00913FF2" w:rsidRDefault="00913FF2" w:rsidP="00913FF2">
      <w:pPr>
        <w:pStyle w:val="a8"/>
        <w:jc w:val="both"/>
        <w:rPr>
          <w:rFonts w:ascii="Times New Roman" w:hAnsi="Times New Roman" w:cs="Calibri"/>
          <w:sz w:val="28"/>
          <w:szCs w:val="28"/>
        </w:rPr>
      </w:pPr>
    </w:p>
    <w:p w14:paraId="06A38B54" w14:textId="67F5948F" w:rsidR="00BB16D4" w:rsidRDefault="00BB16D4" w:rsidP="00913FF2">
      <w:pPr>
        <w:pStyle w:val="a8"/>
        <w:jc w:val="both"/>
        <w:rPr>
          <w:rFonts w:ascii="Times New Roman" w:hAnsi="Times New Roman" w:cs="Calibri"/>
          <w:sz w:val="28"/>
          <w:szCs w:val="28"/>
        </w:rPr>
      </w:pPr>
    </w:p>
    <w:p w14:paraId="634BA493" w14:textId="77777777" w:rsidR="00BB16D4" w:rsidRDefault="00BB16D4" w:rsidP="00913FF2">
      <w:pPr>
        <w:pStyle w:val="a8"/>
        <w:jc w:val="both"/>
        <w:rPr>
          <w:rFonts w:ascii="Times New Roman" w:hAnsi="Times New Roman" w:cs="Calibri"/>
          <w:sz w:val="28"/>
          <w:szCs w:val="28"/>
        </w:rPr>
      </w:pPr>
    </w:p>
    <w:p w14:paraId="2B44A0B5" w14:textId="77777777" w:rsidR="00BB16D4" w:rsidRDefault="00BB16D4" w:rsidP="00913FF2">
      <w:pPr>
        <w:pStyle w:val="a8"/>
        <w:jc w:val="both"/>
        <w:rPr>
          <w:rFonts w:ascii="Times New Roman" w:hAnsi="Times New Roman" w:cs="Calibri"/>
          <w:sz w:val="28"/>
          <w:szCs w:val="28"/>
        </w:rPr>
      </w:pPr>
    </w:p>
    <w:p w14:paraId="7BE383C8" w14:textId="77777777" w:rsidR="00913FF2" w:rsidRDefault="00913FF2" w:rsidP="00913FF2">
      <w:pPr>
        <w:pStyle w:val="a8"/>
        <w:jc w:val="both"/>
        <w:rPr>
          <w:rFonts w:ascii="Times New Roman" w:hAnsi="Times New Roman" w:cs="Calibri"/>
          <w:sz w:val="28"/>
          <w:szCs w:val="28"/>
        </w:rPr>
      </w:pPr>
    </w:p>
    <w:p w14:paraId="7BE383CC" w14:textId="77777777" w:rsidR="00913FF2" w:rsidRDefault="00913FF2" w:rsidP="00913FF2">
      <w:pPr>
        <w:jc w:val="both"/>
        <w:rPr>
          <w:rFonts w:cs="Calibri"/>
          <w:sz w:val="28"/>
          <w:szCs w:val="28"/>
          <w:lang w:val="uk-UA" w:eastAsia="uk-UA"/>
        </w:rPr>
      </w:pPr>
    </w:p>
    <w:p w14:paraId="7BE383CD" w14:textId="77777777" w:rsidR="00913FF2" w:rsidRPr="00FF1396" w:rsidRDefault="00913FF2" w:rsidP="00913FF2">
      <w:pPr>
        <w:jc w:val="both"/>
        <w:rPr>
          <w:sz w:val="28"/>
          <w:szCs w:val="28"/>
          <w:lang w:val="uk-UA"/>
        </w:rPr>
      </w:pPr>
    </w:p>
    <w:tbl>
      <w:tblPr>
        <w:tblW w:w="149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101"/>
        <w:gridCol w:w="1559"/>
        <w:gridCol w:w="2410"/>
        <w:gridCol w:w="1134"/>
      </w:tblGrid>
      <w:tr w:rsidR="00913FF2" w:rsidRPr="00FF1396" w14:paraId="7BE383D3" w14:textId="77777777" w:rsidTr="00BE6CEB">
        <w:tc>
          <w:tcPr>
            <w:tcW w:w="709" w:type="dxa"/>
          </w:tcPr>
          <w:p w14:paraId="7BE383CE" w14:textId="77777777" w:rsidR="00913FF2" w:rsidRPr="00FF1396" w:rsidRDefault="00913FF2" w:rsidP="00BE6CEB">
            <w:pPr>
              <w:rPr>
                <w:b/>
                <w:i/>
                <w:lang w:val="uk-UA"/>
              </w:rPr>
            </w:pPr>
            <w:r w:rsidRPr="00FF1396">
              <w:rPr>
                <w:b/>
                <w:i/>
                <w:lang w:val="uk-UA"/>
              </w:rPr>
              <w:t>№ з/п</w:t>
            </w:r>
          </w:p>
        </w:tc>
        <w:tc>
          <w:tcPr>
            <w:tcW w:w="9101" w:type="dxa"/>
          </w:tcPr>
          <w:p w14:paraId="7BE383CF" w14:textId="77777777" w:rsidR="00913FF2" w:rsidRPr="00FF1396" w:rsidRDefault="00913FF2" w:rsidP="00BE6CEB">
            <w:pPr>
              <w:jc w:val="center"/>
              <w:rPr>
                <w:b/>
                <w:i/>
                <w:lang w:val="uk-UA"/>
              </w:rPr>
            </w:pPr>
            <w:r w:rsidRPr="00FF1396">
              <w:rPr>
                <w:b/>
                <w:i/>
                <w:lang w:val="uk-UA"/>
              </w:rPr>
              <w:t>Найменування заходу</w:t>
            </w:r>
          </w:p>
        </w:tc>
        <w:tc>
          <w:tcPr>
            <w:tcW w:w="1559" w:type="dxa"/>
          </w:tcPr>
          <w:p w14:paraId="7BE383D0" w14:textId="77777777" w:rsidR="00913FF2" w:rsidRPr="00FF1396" w:rsidRDefault="00913FF2" w:rsidP="00BE6CEB">
            <w:pPr>
              <w:rPr>
                <w:b/>
                <w:i/>
                <w:lang w:val="uk-UA"/>
              </w:rPr>
            </w:pPr>
            <w:r w:rsidRPr="00FF1396">
              <w:rPr>
                <w:b/>
                <w:i/>
                <w:lang w:val="uk-UA"/>
              </w:rPr>
              <w:t xml:space="preserve">Термін виконання </w:t>
            </w:r>
          </w:p>
        </w:tc>
        <w:tc>
          <w:tcPr>
            <w:tcW w:w="2410" w:type="dxa"/>
          </w:tcPr>
          <w:p w14:paraId="7BE383D1" w14:textId="77777777" w:rsidR="00913FF2" w:rsidRPr="00FF1396" w:rsidRDefault="00913FF2" w:rsidP="00BE6CEB">
            <w:pPr>
              <w:rPr>
                <w:b/>
                <w:i/>
                <w:lang w:val="uk-UA"/>
              </w:rPr>
            </w:pPr>
            <w:r w:rsidRPr="00FF1396">
              <w:rPr>
                <w:b/>
                <w:i/>
                <w:lang w:val="uk-UA"/>
              </w:rPr>
              <w:t>Відповідальні за виконання</w:t>
            </w:r>
          </w:p>
        </w:tc>
        <w:tc>
          <w:tcPr>
            <w:tcW w:w="1134" w:type="dxa"/>
          </w:tcPr>
          <w:p w14:paraId="7BE383D2" w14:textId="77777777" w:rsidR="00913FF2" w:rsidRPr="00FF1396" w:rsidRDefault="00913FF2" w:rsidP="00BE6CEB">
            <w:pPr>
              <w:rPr>
                <w:b/>
                <w:i/>
                <w:lang w:val="uk-UA"/>
              </w:rPr>
            </w:pPr>
            <w:r w:rsidRPr="00FF1396">
              <w:rPr>
                <w:b/>
                <w:i/>
                <w:lang w:val="uk-UA"/>
              </w:rPr>
              <w:t>Примітка</w:t>
            </w:r>
          </w:p>
        </w:tc>
      </w:tr>
      <w:tr w:rsidR="00913FF2" w:rsidRPr="00FF1396" w14:paraId="7BE383D9" w14:textId="77777777" w:rsidTr="00BE6CEB">
        <w:tc>
          <w:tcPr>
            <w:tcW w:w="709" w:type="dxa"/>
          </w:tcPr>
          <w:p w14:paraId="7BE383D4" w14:textId="77777777" w:rsidR="00913FF2" w:rsidRPr="00FF1396" w:rsidRDefault="00913FF2" w:rsidP="00BE6CEB">
            <w:pPr>
              <w:jc w:val="center"/>
              <w:rPr>
                <w:lang w:val="uk-UA"/>
              </w:rPr>
            </w:pPr>
            <w:r w:rsidRPr="00FF1396">
              <w:rPr>
                <w:lang w:val="uk-UA"/>
              </w:rPr>
              <w:t>1</w:t>
            </w:r>
          </w:p>
        </w:tc>
        <w:tc>
          <w:tcPr>
            <w:tcW w:w="9101" w:type="dxa"/>
          </w:tcPr>
          <w:p w14:paraId="7BE383D5" w14:textId="77777777" w:rsidR="00913FF2" w:rsidRPr="00FF1396" w:rsidRDefault="00913FF2" w:rsidP="00BE6CEB">
            <w:pPr>
              <w:jc w:val="center"/>
              <w:rPr>
                <w:lang w:val="uk-UA"/>
              </w:rPr>
            </w:pPr>
            <w:r w:rsidRPr="00FF1396"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7BE383D6" w14:textId="77777777" w:rsidR="00913FF2" w:rsidRPr="00FF1396" w:rsidRDefault="00913FF2" w:rsidP="00BE6CEB">
            <w:pPr>
              <w:jc w:val="center"/>
              <w:rPr>
                <w:lang w:val="uk-UA"/>
              </w:rPr>
            </w:pPr>
            <w:r w:rsidRPr="00FF1396">
              <w:rPr>
                <w:lang w:val="uk-UA"/>
              </w:rPr>
              <w:t>3</w:t>
            </w:r>
          </w:p>
        </w:tc>
        <w:tc>
          <w:tcPr>
            <w:tcW w:w="2410" w:type="dxa"/>
          </w:tcPr>
          <w:p w14:paraId="7BE383D7" w14:textId="77777777" w:rsidR="00913FF2" w:rsidRPr="00FF1396" w:rsidRDefault="00913FF2" w:rsidP="00BE6CEB">
            <w:pPr>
              <w:jc w:val="center"/>
              <w:rPr>
                <w:lang w:val="uk-UA"/>
              </w:rPr>
            </w:pPr>
            <w:r w:rsidRPr="00FF1396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14:paraId="7BE383D8" w14:textId="77777777" w:rsidR="00913FF2" w:rsidRPr="00FF1396" w:rsidRDefault="00913FF2" w:rsidP="00BE6CEB">
            <w:pPr>
              <w:jc w:val="center"/>
              <w:rPr>
                <w:lang w:val="uk-UA"/>
              </w:rPr>
            </w:pPr>
            <w:r w:rsidRPr="00FF1396">
              <w:rPr>
                <w:lang w:val="uk-UA"/>
              </w:rPr>
              <w:t>5</w:t>
            </w:r>
          </w:p>
        </w:tc>
      </w:tr>
      <w:tr w:rsidR="00913FF2" w:rsidRPr="00FF1396" w14:paraId="7BE383DB" w14:textId="77777777" w:rsidTr="00BE6CEB">
        <w:tc>
          <w:tcPr>
            <w:tcW w:w="14913" w:type="dxa"/>
            <w:gridSpan w:val="5"/>
          </w:tcPr>
          <w:p w14:paraId="15E240C9" w14:textId="77777777" w:rsidR="00BB16D4" w:rsidRPr="00BB16D4" w:rsidRDefault="00BB16D4" w:rsidP="00BE6CE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5E2E0B3B" w14:textId="77777777" w:rsidR="00BB16D4" w:rsidRDefault="00913FF2" w:rsidP="00BE6C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23BA1">
              <w:rPr>
                <w:b/>
                <w:sz w:val="28"/>
                <w:szCs w:val="28"/>
                <w:lang w:val="uk-UA"/>
              </w:rPr>
              <w:t>І.  Засідання колегії служби у справах дітей міської ради</w:t>
            </w:r>
          </w:p>
          <w:p w14:paraId="7BE383DA" w14:textId="73C5DC23" w:rsidR="00913FF2" w:rsidRPr="00B23BA1" w:rsidRDefault="00BB16D4" w:rsidP="00BB16D4">
            <w:pPr>
              <w:tabs>
                <w:tab w:val="left" w:pos="7310"/>
                <w:tab w:val="center" w:pos="7348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ab/>
            </w:r>
            <w:r>
              <w:rPr>
                <w:b/>
                <w:sz w:val="28"/>
                <w:szCs w:val="28"/>
                <w:lang w:val="uk-UA"/>
              </w:rPr>
              <w:tab/>
            </w:r>
          </w:p>
        </w:tc>
      </w:tr>
      <w:tr w:rsidR="00BB16D4" w:rsidRPr="00BB16D4" w14:paraId="7BE383E6" w14:textId="77777777" w:rsidTr="00BE6CEB">
        <w:trPr>
          <w:trHeight w:val="1593"/>
        </w:trPr>
        <w:tc>
          <w:tcPr>
            <w:tcW w:w="709" w:type="dxa"/>
          </w:tcPr>
          <w:p w14:paraId="7BE383DC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101" w:type="dxa"/>
          </w:tcPr>
          <w:p w14:paraId="7BE383DD" w14:textId="6598F77D" w:rsidR="00913FF2" w:rsidRPr="00BB16D4" w:rsidRDefault="00913FF2" w:rsidP="00BE6CEB">
            <w:pPr>
              <w:pStyle w:val="a9"/>
              <w:numPr>
                <w:ilvl w:val="0"/>
                <w:numId w:val="3"/>
              </w:numPr>
              <w:jc w:val="both"/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Пріоритетні напрямки роботи служби у справах дітей на 2020 рік, виконання Карти пріоритетів служби у справах дітей у 2019 році та плани на 20</w:t>
            </w:r>
            <w:r w:rsidR="0053440D" w:rsidRPr="00BB16D4">
              <w:rPr>
                <w:sz w:val="28"/>
                <w:szCs w:val="28"/>
                <w:lang w:val="uk-UA"/>
              </w:rPr>
              <w:t>20</w:t>
            </w:r>
            <w:r w:rsidRPr="00BB16D4">
              <w:rPr>
                <w:sz w:val="28"/>
                <w:szCs w:val="28"/>
                <w:lang w:val="uk-UA"/>
              </w:rPr>
              <w:t xml:space="preserve"> рік.</w:t>
            </w:r>
          </w:p>
          <w:p w14:paraId="49AD0398" w14:textId="77777777" w:rsidR="00913FF2" w:rsidRDefault="00913FF2" w:rsidP="00BE6CEB">
            <w:pPr>
              <w:pStyle w:val="a9"/>
              <w:numPr>
                <w:ilvl w:val="0"/>
                <w:numId w:val="3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 w:rsidRPr="00BB16D4">
              <w:rPr>
                <w:bCs/>
                <w:sz w:val="28"/>
                <w:szCs w:val="28"/>
                <w:lang w:val="uk-UA"/>
              </w:rPr>
              <w:t xml:space="preserve">Про стан розвитку сімейних форм виховання дітей-сиріт та дітей, позбавлених батьківського піклування. </w:t>
            </w:r>
          </w:p>
          <w:p w14:paraId="7BE383DE" w14:textId="77777777" w:rsidR="00BB16D4" w:rsidRPr="00BB16D4" w:rsidRDefault="00BB16D4" w:rsidP="00BB16D4">
            <w:pPr>
              <w:pStyle w:val="a9"/>
              <w:ind w:left="36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3DF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І квартал</w:t>
            </w:r>
          </w:p>
        </w:tc>
        <w:tc>
          <w:tcPr>
            <w:tcW w:w="2410" w:type="dxa"/>
          </w:tcPr>
          <w:p w14:paraId="7BE383E0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Шафранська Л.А.</w:t>
            </w:r>
          </w:p>
          <w:p w14:paraId="7BE383E1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</w:p>
          <w:p w14:paraId="7BE383E2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</w:p>
          <w:p w14:paraId="7BE383E3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Манзюк Н.В.</w:t>
            </w:r>
          </w:p>
          <w:p w14:paraId="7BE383E4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BE383E5" w14:textId="77777777" w:rsidR="00913FF2" w:rsidRPr="00BB16D4" w:rsidRDefault="00913FF2" w:rsidP="00BE6CEB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BB16D4" w:rsidRPr="00BB16D4" w14:paraId="7BE383F6" w14:textId="77777777" w:rsidTr="00BE6CEB">
        <w:tc>
          <w:tcPr>
            <w:tcW w:w="709" w:type="dxa"/>
          </w:tcPr>
          <w:p w14:paraId="7BE383E7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101" w:type="dxa"/>
          </w:tcPr>
          <w:p w14:paraId="7BE383E8" w14:textId="77777777" w:rsidR="00913FF2" w:rsidRPr="00BB16D4" w:rsidRDefault="00913FF2" w:rsidP="00BE6CEB">
            <w:pPr>
              <w:pStyle w:val="a9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Результати моніторингу за умовами утримання і виховання дітей у Вінницькому навчально-реабілітаційному центрі «Гніздечко» Вінницької обласної Ради.</w:t>
            </w:r>
          </w:p>
          <w:p w14:paraId="7BE383EA" w14:textId="77777777" w:rsidR="00913FF2" w:rsidRPr="00BB16D4" w:rsidRDefault="00913FF2" w:rsidP="00BE6CEB">
            <w:pPr>
              <w:pStyle w:val="a9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Про організацію роботи по соціальному супроводу сімей з дітьми, які опинилися у складних життєвих обставинах</w:t>
            </w:r>
          </w:p>
          <w:p w14:paraId="3ACBCEBA" w14:textId="77777777" w:rsidR="00913FF2" w:rsidRDefault="00913FF2" w:rsidP="009216CC">
            <w:pPr>
              <w:pStyle w:val="a9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Про підсумки</w:t>
            </w:r>
            <w:r w:rsidR="009216CC" w:rsidRPr="00BB16D4">
              <w:rPr>
                <w:sz w:val="28"/>
                <w:szCs w:val="28"/>
                <w:lang w:val="uk-UA"/>
              </w:rPr>
              <w:t xml:space="preserve"> організації роботи </w:t>
            </w:r>
            <w:r w:rsidRPr="00BB16D4">
              <w:rPr>
                <w:sz w:val="28"/>
                <w:szCs w:val="28"/>
                <w:lang w:val="uk-UA"/>
              </w:rPr>
              <w:t xml:space="preserve"> клубу «Правових дебатів». </w:t>
            </w:r>
          </w:p>
          <w:p w14:paraId="7BE383EB" w14:textId="5B9AB932" w:rsidR="00BB16D4" w:rsidRPr="00BB16D4" w:rsidRDefault="00BB16D4" w:rsidP="00BB16D4">
            <w:pPr>
              <w:pStyle w:val="a9"/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3EC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ІІ квартал</w:t>
            </w:r>
          </w:p>
        </w:tc>
        <w:tc>
          <w:tcPr>
            <w:tcW w:w="2410" w:type="dxa"/>
          </w:tcPr>
          <w:p w14:paraId="7BE383ED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Мельник Л.І.</w:t>
            </w:r>
          </w:p>
          <w:p w14:paraId="7BE383EE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</w:p>
          <w:p w14:paraId="7BE383EF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</w:p>
          <w:p w14:paraId="7BE383F2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Марценюк Л.Є.</w:t>
            </w:r>
          </w:p>
          <w:p w14:paraId="7BE383F3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</w:p>
          <w:p w14:paraId="7BE383F4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Марценюк Л.Є.</w:t>
            </w:r>
          </w:p>
        </w:tc>
        <w:tc>
          <w:tcPr>
            <w:tcW w:w="1134" w:type="dxa"/>
          </w:tcPr>
          <w:p w14:paraId="7BE383F5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</w:p>
        </w:tc>
      </w:tr>
      <w:tr w:rsidR="00BB16D4" w:rsidRPr="00BB16D4" w14:paraId="7BE38401" w14:textId="77777777" w:rsidTr="00BE6CEB">
        <w:tc>
          <w:tcPr>
            <w:tcW w:w="709" w:type="dxa"/>
          </w:tcPr>
          <w:p w14:paraId="7BE383F7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101" w:type="dxa"/>
          </w:tcPr>
          <w:p w14:paraId="7BE383F8" w14:textId="77777777" w:rsidR="00913FF2" w:rsidRPr="00BB16D4" w:rsidRDefault="00913FF2" w:rsidP="00BE6CEB">
            <w:pPr>
              <w:pStyle w:val="a9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Про організацію роботи щодо попередження жорстокого поводження з дітьми або реальної загрози його вчинення.</w:t>
            </w:r>
          </w:p>
          <w:p w14:paraId="5EBDCD72" w14:textId="77777777" w:rsidR="00BB16D4" w:rsidRPr="00BB16D4" w:rsidRDefault="00913FF2" w:rsidP="00BB16D4">
            <w:pPr>
              <w:pStyle w:val="a9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Про виконання рішень колегії служби у справах дітей.</w:t>
            </w:r>
          </w:p>
          <w:p w14:paraId="48FEADA8" w14:textId="77777777" w:rsidR="00CB5A9F" w:rsidRDefault="00DB4D0A" w:rsidP="00BB16D4">
            <w:pPr>
              <w:pStyle w:val="a9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 xml:space="preserve">Про </w:t>
            </w:r>
            <w:r w:rsidR="006A5CA4" w:rsidRPr="00BB16D4">
              <w:rPr>
                <w:sz w:val="28"/>
                <w:szCs w:val="28"/>
                <w:lang w:val="uk-UA"/>
              </w:rPr>
              <w:t>організацію р</w:t>
            </w:r>
            <w:r w:rsidRPr="00BB16D4">
              <w:rPr>
                <w:sz w:val="28"/>
                <w:szCs w:val="28"/>
                <w:lang w:val="uk-UA"/>
              </w:rPr>
              <w:t xml:space="preserve">оботи </w:t>
            </w:r>
            <w:r w:rsidR="006A5CA4" w:rsidRPr="00BB16D4">
              <w:rPr>
                <w:sz w:val="28"/>
                <w:szCs w:val="28"/>
                <w:lang w:val="uk-UA"/>
              </w:rPr>
              <w:t>з потенційними опікунами, піклувальниками потенційними прийомними батьками</w:t>
            </w:r>
            <w:r w:rsidRPr="00BB16D4">
              <w:rPr>
                <w:sz w:val="28"/>
                <w:szCs w:val="28"/>
                <w:lang w:val="uk-UA"/>
              </w:rPr>
              <w:t xml:space="preserve"> </w:t>
            </w:r>
            <w:r w:rsidR="006A5CA4" w:rsidRPr="00BB16D4">
              <w:rPr>
                <w:sz w:val="28"/>
                <w:szCs w:val="28"/>
                <w:lang w:val="uk-UA"/>
              </w:rPr>
              <w:t xml:space="preserve">та </w:t>
            </w:r>
            <w:r w:rsidRPr="00BB16D4">
              <w:rPr>
                <w:sz w:val="28"/>
                <w:szCs w:val="28"/>
                <w:lang w:val="uk-UA"/>
              </w:rPr>
              <w:t>батьк</w:t>
            </w:r>
            <w:r w:rsidR="006A5CA4" w:rsidRPr="00BB16D4">
              <w:rPr>
                <w:sz w:val="28"/>
                <w:szCs w:val="28"/>
                <w:lang w:val="uk-UA"/>
              </w:rPr>
              <w:t>ами</w:t>
            </w:r>
            <w:r w:rsidRPr="00BB16D4">
              <w:rPr>
                <w:sz w:val="28"/>
                <w:szCs w:val="28"/>
                <w:lang w:val="uk-UA"/>
              </w:rPr>
              <w:t>-виховател</w:t>
            </w:r>
            <w:r w:rsidR="006A5CA4" w:rsidRPr="00BB16D4">
              <w:rPr>
                <w:sz w:val="28"/>
                <w:szCs w:val="28"/>
                <w:lang w:val="uk-UA"/>
              </w:rPr>
              <w:t>ями</w:t>
            </w:r>
            <w:r w:rsidRPr="00BB16D4">
              <w:rPr>
                <w:sz w:val="28"/>
                <w:szCs w:val="28"/>
                <w:lang w:val="uk-UA"/>
              </w:rPr>
              <w:t xml:space="preserve"> з метою </w:t>
            </w:r>
            <w:r w:rsidR="006A5CA4" w:rsidRPr="00BB16D4">
              <w:rPr>
                <w:sz w:val="28"/>
                <w:szCs w:val="28"/>
                <w:lang w:val="uk-UA"/>
              </w:rPr>
              <w:t>передач</w:t>
            </w:r>
            <w:r w:rsidR="000D51A7" w:rsidRPr="00BB16D4">
              <w:rPr>
                <w:sz w:val="28"/>
                <w:szCs w:val="28"/>
                <w:lang w:val="uk-UA"/>
              </w:rPr>
              <w:t>і</w:t>
            </w:r>
            <w:r w:rsidR="006A5CA4" w:rsidRPr="00BB16D4">
              <w:rPr>
                <w:sz w:val="28"/>
                <w:szCs w:val="28"/>
                <w:lang w:val="uk-UA"/>
              </w:rPr>
              <w:t xml:space="preserve"> дітей під опіку, піклування, </w:t>
            </w:r>
            <w:r w:rsidRPr="00BB16D4">
              <w:rPr>
                <w:sz w:val="28"/>
                <w:szCs w:val="28"/>
                <w:lang w:val="uk-UA"/>
              </w:rPr>
              <w:t xml:space="preserve">створення прийомних сімей та поповнення </w:t>
            </w:r>
            <w:r w:rsidR="006A5CA4" w:rsidRPr="00BB16D4">
              <w:rPr>
                <w:sz w:val="28"/>
                <w:szCs w:val="28"/>
                <w:lang w:val="uk-UA"/>
              </w:rPr>
              <w:t xml:space="preserve">вже функціонуючих прийомних сімей та </w:t>
            </w:r>
            <w:r w:rsidRPr="00BB16D4">
              <w:rPr>
                <w:sz w:val="28"/>
                <w:szCs w:val="28"/>
                <w:lang w:val="uk-UA"/>
              </w:rPr>
              <w:t>дитячого будинку сімейного типу</w:t>
            </w:r>
            <w:r w:rsidR="006A5CA4" w:rsidRPr="00BB16D4">
              <w:rPr>
                <w:sz w:val="28"/>
                <w:szCs w:val="28"/>
                <w:lang w:val="uk-UA"/>
              </w:rPr>
              <w:t xml:space="preserve"> дітьми-сиротами та дітьми, позбавленими батьківського піклування</w:t>
            </w:r>
            <w:r w:rsidRPr="00BB16D4">
              <w:rPr>
                <w:sz w:val="28"/>
                <w:szCs w:val="28"/>
                <w:lang w:val="uk-UA"/>
              </w:rPr>
              <w:t xml:space="preserve">, які перебувають на </w:t>
            </w:r>
            <w:r w:rsidR="006A5CA4" w:rsidRPr="00BB16D4">
              <w:rPr>
                <w:sz w:val="28"/>
                <w:szCs w:val="28"/>
                <w:lang w:val="uk-UA"/>
              </w:rPr>
              <w:t xml:space="preserve">відповідному </w:t>
            </w:r>
            <w:r w:rsidRPr="00BB16D4">
              <w:rPr>
                <w:sz w:val="28"/>
                <w:szCs w:val="28"/>
                <w:lang w:val="uk-UA"/>
              </w:rPr>
              <w:t xml:space="preserve">обліку  </w:t>
            </w:r>
            <w:r w:rsidR="006A5CA4" w:rsidRPr="00BB16D4">
              <w:rPr>
                <w:sz w:val="28"/>
                <w:szCs w:val="28"/>
                <w:lang w:val="uk-UA"/>
              </w:rPr>
              <w:t xml:space="preserve">в </w:t>
            </w:r>
            <w:r w:rsidRPr="00BB16D4">
              <w:rPr>
                <w:sz w:val="28"/>
                <w:szCs w:val="28"/>
                <w:lang w:val="uk-UA"/>
              </w:rPr>
              <w:t>службі у справах дітей</w:t>
            </w:r>
          </w:p>
          <w:p w14:paraId="4F5036BD" w14:textId="77777777" w:rsidR="00BB16D4" w:rsidRDefault="00BB16D4" w:rsidP="00BB16D4">
            <w:pPr>
              <w:pStyle w:val="a9"/>
              <w:ind w:left="360"/>
              <w:jc w:val="both"/>
              <w:rPr>
                <w:sz w:val="28"/>
                <w:szCs w:val="28"/>
                <w:lang w:val="uk-UA"/>
              </w:rPr>
            </w:pPr>
          </w:p>
          <w:p w14:paraId="0875DBFE" w14:textId="77777777" w:rsidR="00BB16D4" w:rsidRDefault="00BB16D4" w:rsidP="00BB16D4">
            <w:pPr>
              <w:pStyle w:val="a9"/>
              <w:ind w:left="360"/>
              <w:jc w:val="both"/>
              <w:rPr>
                <w:sz w:val="28"/>
                <w:szCs w:val="28"/>
                <w:lang w:val="uk-UA"/>
              </w:rPr>
            </w:pPr>
          </w:p>
          <w:p w14:paraId="7BE383FA" w14:textId="6D58E4E3" w:rsidR="00BB16D4" w:rsidRPr="00BB16D4" w:rsidRDefault="00BB16D4" w:rsidP="00BB16D4">
            <w:pPr>
              <w:pStyle w:val="a9"/>
              <w:ind w:left="3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3FB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ІІІ квартал</w:t>
            </w:r>
          </w:p>
        </w:tc>
        <w:tc>
          <w:tcPr>
            <w:tcW w:w="2410" w:type="dxa"/>
          </w:tcPr>
          <w:p w14:paraId="7BE383FC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Марценюк Л.Є.</w:t>
            </w:r>
          </w:p>
          <w:p w14:paraId="7BE383FD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</w:p>
          <w:p w14:paraId="7BE383FE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Бойко М.П.</w:t>
            </w:r>
          </w:p>
          <w:p w14:paraId="69F07EF3" w14:textId="77777777" w:rsidR="00CE3FD2" w:rsidRPr="00BB16D4" w:rsidRDefault="00CE3FD2" w:rsidP="00BE6CEB">
            <w:pPr>
              <w:rPr>
                <w:sz w:val="28"/>
                <w:szCs w:val="28"/>
                <w:lang w:val="uk-UA"/>
              </w:rPr>
            </w:pPr>
          </w:p>
          <w:p w14:paraId="3D83C1C2" w14:textId="77777777" w:rsidR="000D51A7" w:rsidRPr="00BB16D4" w:rsidRDefault="000D51A7" w:rsidP="00BE6CEB">
            <w:pPr>
              <w:rPr>
                <w:sz w:val="28"/>
                <w:szCs w:val="28"/>
                <w:lang w:val="uk-UA"/>
              </w:rPr>
            </w:pPr>
          </w:p>
          <w:p w14:paraId="0062B3B8" w14:textId="69DF47AC" w:rsidR="000D51A7" w:rsidRPr="00BB16D4" w:rsidRDefault="000D51A7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Манзюк Н.В.,</w:t>
            </w:r>
          </w:p>
          <w:p w14:paraId="050DD275" w14:textId="35CD6FD2" w:rsidR="00CE3FD2" w:rsidRPr="00BB16D4" w:rsidRDefault="00CE3FD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Крот В.Б.</w:t>
            </w:r>
          </w:p>
          <w:p w14:paraId="7BE383FF" w14:textId="07AFC21D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BE38400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</w:p>
        </w:tc>
      </w:tr>
      <w:tr w:rsidR="008410D5" w:rsidRPr="008410D5" w14:paraId="52C2B823" w14:textId="77777777" w:rsidTr="008410D5">
        <w:trPr>
          <w:trHeight w:val="414"/>
        </w:trPr>
        <w:tc>
          <w:tcPr>
            <w:tcW w:w="709" w:type="dxa"/>
          </w:tcPr>
          <w:p w14:paraId="53E80117" w14:textId="2AC856AD" w:rsidR="008410D5" w:rsidRPr="008410D5" w:rsidRDefault="008410D5" w:rsidP="008410D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lang w:val="uk-UA"/>
              </w:rPr>
              <w:t>1</w:t>
            </w:r>
          </w:p>
        </w:tc>
        <w:tc>
          <w:tcPr>
            <w:tcW w:w="9101" w:type="dxa"/>
          </w:tcPr>
          <w:p w14:paraId="067EBC01" w14:textId="0E5F79E6" w:rsidR="008410D5" w:rsidRPr="008410D5" w:rsidRDefault="008410D5" w:rsidP="008410D5">
            <w:pPr>
              <w:pStyle w:val="a9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46FF3460" w14:textId="7FD41CF4" w:rsidR="008410D5" w:rsidRPr="008410D5" w:rsidRDefault="008410D5" w:rsidP="008410D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lang w:val="uk-UA"/>
              </w:rPr>
              <w:t>3</w:t>
            </w:r>
          </w:p>
        </w:tc>
        <w:tc>
          <w:tcPr>
            <w:tcW w:w="2410" w:type="dxa"/>
          </w:tcPr>
          <w:p w14:paraId="478921B0" w14:textId="0767C9E2" w:rsidR="008410D5" w:rsidRPr="008410D5" w:rsidRDefault="008410D5" w:rsidP="008410D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14:paraId="72DE3C78" w14:textId="62D54516" w:rsidR="008410D5" w:rsidRPr="008410D5" w:rsidRDefault="008410D5" w:rsidP="008410D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lang w:val="uk-UA"/>
              </w:rPr>
              <w:t>5</w:t>
            </w:r>
          </w:p>
        </w:tc>
      </w:tr>
      <w:tr w:rsidR="00BB16D4" w:rsidRPr="00BB16D4" w14:paraId="7BE38412" w14:textId="77777777" w:rsidTr="00BE6CEB">
        <w:trPr>
          <w:trHeight w:val="556"/>
        </w:trPr>
        <w:tc>
          <w:tcPr>
            <w:tcW w:w="709" w:type="dxa"/>
          </w:tcPr>
          <w:p w14:paraId="7BE38402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101" w:type="dxa"/>
          </w:tcPr>
          <w:p w14:paraId="7BE38403" w14:textId="77777777" w:rsidR="00913FF2" w:rsidRPr="00BB16D4" w:rsidRDefault="00913FF2" w:rsidP="00BE6CEB">
            <w:pPr>
              <w:pStyle w:val="a9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Стан виконання «Програми соціального захисту сімей з дітьми, які опинились у складних життєвих обставинах, та дітей – сиріт, дітей, позбавлених батьківського піклування, у м. Вінниці на 2017-2020 роки».</w:t>
            </w:r>
          </w:p>
          <w:p w14:paraId="7BE38406" w14:textId="77777777" w:rsidR="00913FF2" w:rsidRPr="00BB16D4" w:rsidRDefault="00913FF2" w:rsidP="00BB16D4">
            <w:pPr>
              <w:pStyle w:val="a9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 xml:space="preserve">Результати моніторингу за умовами утримання і виховання дітей </w:t>
            </w:r>
            <w:r w:rsidR="00202FA6" w:rsidRPr="00BB16D4">
              <w:rPr>
                <w:bCs/>
                <w:sz w:val="28"/>
                <w:szCs w:val="28"/>
                <w:lang w:val="uk-UA"/>
              </w:rPr>
              <w:t>у КН</w:t>
            </w:r>
            <w:r w:rsidRPr="00BB16D4">
              <w:rPr>
                <w:bCs/>
                <w:sz w:val="28"/>
                <w:szCs w:val="28"/>
                <w:lang w:val="uk-UA"/>
              </w:rPr>
              <w:t>З «Вінницький спеціалізований будинок дитини з ураженням центральної нервової системи та порушенням психіки</w:t>
            </w:r>
            <w:r w:rsidR="00AA6DEE" w:rsidRPr="00BB16D4">
              <w:rPr>
                <w:bCs/>
                <w:sz w:val="28"/>
                <w:szCs w:val="28"/>
                <w:lang w:val="uk-UA"/>
              </w:rPr>
              <w:t xml:space="preserve"> Вінницької обласної Ради</w:t>
            </w:r>
            <w:r w:rsidRPr="00BB16D4">
              <w:rPr>
                <w:bCs/>
                <w:sz w:val="28"/>
                <w:szCs w:val="28"/>
                <w:lang w:val="uk-UA"/>
              </w:rPr>
              <w:t>».</w:t>
            </w:r>
          </w:p>
        </w:tc>
        <w:tc>
          <w:tcPr>
            <w:tcW w:w="1559" w:type="dxa"/>
          </w:tcPr>
          <w:p w14:paraId="7BE38407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І</w:t>
            </w:r>
            <w:r w:rsidRPr="00BB16D4">
              <w:rPr>
                <w:sz w:val="28"/>
                <w:szCs w:val="28"/>
                <w:lang w:val="en-US"/>
              </w:rPr>
              <w:t>V</w:t>
            </w:r>
            <w:r w:rsidRPr="00BB16D4">
              <w:rPr>
                <w:sz w:val="28"/>
                <w:szCs w:val="28"/>
                <w:lang w:val="uk-UA"/>
              </w:rPr>
              <w:t xml:space="preserve"> квартал</w:t>
            </w:r>
          </w:p>
        </w:tc>
        <w:tc>
          <w:tcPr>
            <w:tcW w:w="2410" w:type="dxa"/>
          </w:tcPr>
          <w:p w14:paraId="7BE38408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Шафранська Л.А.</w:t>
            </w:r>
          </w:p>
          <w:p w14:paraId="7BE38409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</w:p>
          <w:p w14:paraId="739F45A1" w14:textId="6573AAD7" w:rsidR="00DD0639" w:rsidRPr="00BB16D4" w:rsidRDefault="00DD0639" w:rsidP="00BE6CEB">
            <w:pPr>
              <w:rPr>
                <w:sz w:val="28"/>
                <w:szCs w:val="28"/>
                <w:lang w:val="uk-UA"/>
              </w:rPr>
            </w:pPr>
          </w:p>
          <w:p w14:paraId="216DD885" w14:textId="77777777" w:rsidR="000B72C2" w:rsidRPr="00BB16D4" w:rsidRDefault="000B72C2" w:rsidP="00BE6CEB">
            <w:pPr>
              <w:rPr>
                <w:sz w:val="28"/>
                <w:szCs w:val="28"/>
                <w:lang w:val="uk-UA"/>
              </w:rPr>
            </w:pPr>
          </w:p>
          <w:p w14:paraId="7BE3840C" w14:textId="403F1571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  <w:r w:rsidRPr="00BB16D4">
              <w:rPr>
                <w:sz w:val="28"/>
                <w:szCs w:val="28"/>
                <w:lang w:val="uk-UA"/>
              </w:rPr>
              <w:t>Мельник Л.І.</w:t>
            </w:r>
          </w:p>
          <w:p w14:paraId="3B5FF0BC" w14:textId="77777777" w:rsidR="000B72C2" w:rsidRPr="00BB16D4" w:rsidRDefault="000B72C2" w:rsidP="00BE6CEB">
            <w:pPr>
              <w:rPr>
                <w:sz w:val="28"/>
                <w:szCs w:val="28"/>
                <w:lang w:val="uk-UA"/>
              </w:rPr>
            </w:pPr>
          </w:p>
          <w:p w14:paraId="4B8DECD7" w14:textId="77777777" w:rsidR="000B72C2" w:rsidRPr="00BB16D4" w:rsidRDefault="000B72C2" w:rsidP="00BE6CEB">
            <w:pPr>
              <w:rPr>
                <w:sz w:val="28"/>
                <w:szCs w:val="28"/>
                <w:lang w:val="uk-UA"/>
              </w:rPr>
            </w:pPr>
          </w:p>
          <w:p w14:paraId="7BE38410" w14:textId="73E7AD8B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BE38411" w14:textId="77777777" w:rsidR="00913FF2" w:rsidRPr="00BB16D4" w:rsidRDefault="00913FF2" w:rsidP="00BE6CEB">
            <w:pPr>
              <w:rPr>
                <w:sz w:val="28"/>
                <w:szCs w:val="28"/>
                <w:lang w:val="uk-UA"/>
              </w:rPr>
            </w:pPr>
          </w:p>
        </w:tc>
      </w:tr>
      <w:tr w:rsidR="00913FF2" w:rsidRPr="00913FF2" w14:paraId="7BE3841A" w14:textId="77777777" w:rsidTr="00BE6CEB">
        <w:tc>
          <w:tcPr>
            <w:tcW w:w="14913" w:type="dxa"/>
            <w:gridSpan w:val="5"/>
            <w:vAlign w:val="center"/>
          </w:tcPr>
          <w:p w14:paraId="092BC44C" w14:textId="77777777" w:rsidR="008410D5" w:rsidRPr="008410D5" w:rsidRDefault="008410D5" w:rsidP="00BE6C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6311D09F" w14:textId="77777777" w:rsidR="008410D5" w:rsidRPr="008410D5" w:rsidRDefault="00913FF2" w:rsidP="00BE6C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410D5">
              <w:rPr>
                <w:b/>
                <w:sz w:val="28"/>
                <w:szCs w:val="28"/>
                <w:lang w:val="uk-UA"/>
              </w:rPr>
              <w:t>ІІ. Наради, семінари</w:t>
            </w:r>
          </w:p>
          <w:p w14:paraId="7BE38419" w14:textId="3D7D4086" w:rsidR="00913FF2" w:rsidRPr="008410D5" w:rsidRDefault="00913FF2" w:rsidP="00BE6C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913FF2" w:rsidRPr="00913FF2" w14:paraId="7BE38421" w14:textId="77777777" w:rsidTr="00BE6CEB">
        <w:trPr>
          <w:trHeight w:val="483"/>
        </w:trPr>
        <w:tc>
          <w:tcPr>
            <w:tcW w:w="709" w:type="dxa"/>
          </w:tcPr>
          <w:p w14:paraId="7BE3841B" w14:textId="77777777" w:rsidR="00913FF2" w:rsidRPr="000B72C2" w:rsidRDefault="00913FF2" w:rsidP="00BE6CEB">
            <w:pPr>
              <w:rPr>
                <w:sz w:val="28"/>
                <w:szCs w:val="28"/>
                <w:lang w:val="uk-UA"/>
              </w:rPr>
            </w:pPr>
            <w:r w:rsidRPr="000B72C2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101" w:type="dxa"/>
          </w:tcPr>
          <w:p w14:paraId="7BE3841C" w14:textId="77777777" w:rsidR="00913FF2" w:rsidRPr="00913FF2" w:rsidRDefault="00913FF2" w:rsidP="00BE6CEB">
            <w:pPr>
              <w:autoSpaceDE w:val="0"/>
              <w:autoSpaceDN w:val="0"/>
              <w:spacing w:before="120" w:after="120"/>
              <w:rPr>
                <w:rFonts w:ascii="Calibri" w:hAnsi="Calibri" w:cs="Calibri"/>
                <w:lang w:val="uk-UA" w:eastAsia="uk-UA"/>
              </w:rPr>
            </w:pPr>
            <w:r w:rsidRPr="00913FF2">
              <w:rPr>
                <w:sz w:val="28"/>
                <w:szCs w:val="28"/>
                <w:lang w:val="uk-UA" w:eastAsia="uk-UA"/>
              </w:rPr>
              <w:t xml:space="preserve">Участь у роботі </w:t>
            </w:r>
            <w:r w:rsidRPr="00913FF2">
              <w:rPr>
                <w:sz w:val="28"/>
                <w:szCs w:val="28"/>
                <w:lang w:val="uk-UA"/>
              </w:rPr>
              <w:t xml:space="preserve">Міжвідомчої ради </w:t>
            </w:r>
            <w:r w:rsidRPr="00913FF2">
              <w:rPr>
                <w:sz w:val="28"/>
                <w:szCs w:val="28"/>
                <w:lang w:val="uk-UA" w:eastAsia="uk-UA"/>
              </w:rPr>
              <w:t>з питань сім’ї, гендерної рівності, демографічного розвитку, запобігання насильству в сім’ї та протидії торгівлі людьми</w:t>
            </w:r>
            <w:r w:rsidRPr="00913FF2">
              <w:rPr>
                <w:rFonts w:ascii="Segoe UI" w:hAnsi="Segoe UI" w:cs="Segoe UI"/>
                <w:sz w:val="20"/>
                <w:szCs w:val="20"/>
                <w:lang w:val="uk-UA" w:eastAsia="uk-UA"/>
              </w:rPr>
              <w:t>   </w:t>
            </w:r>
            <w:r w:rsidRPr="00913FF2">
              <w:rPr>
                <w:rFonts w:ascii="Segoe UI" w:hAnsi="Segoe UI" w:cs="Segoe UI"/>
                <w:sz w:val="16"/>
                <w:szCs w:val="16"/>
                <w:lang w:val="en-US" w:eastAsia="uk-UA"/>
              </w:rPr>
              <w:t> </w:t>
            </w:r>
          </w:p>
        </w:tc>
        <w:tc>
          <w:tcPr>
            <w:tcW w:w="1559" w:type="dxa"/>
          </w:tcPr>
          <w:p w14:paraId="7BE3841D" w14:textId="77777777" w:rsidR="00913FF2" w:rsidRPr="00913FF2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913FF2">
              <w:rPr>
                <w:sz w:val="28"/>
                <w:szCs w:val="28"/>
                <w:lang w:val="uk-UA"/>
              </w:rPr>
              <w:t xml:space="preserve">протягом року </w:t>
            </w:r>
          </w:p>
        </w:tc>
        <w:tc>
          <w:tcPr>
            <w:tcW w:w="2410" w:type="dxa"/>
          </w:tcPr>
          <w:p w14:paraId="7BE3841E" w14:textId="77777777" w:rsidR="00913FF2" w:rsidRPr="00913FF2" w:rsidRDefault="00913FF2" w:rsidP="00BE6CEB">
            <w:pPr>
              <w:spacing w:before="120"/>
              <w:rPr>
                <w:sz w:val="28"/>
                <w:szCs w:val="28"/>
                <w:lang w:val="uk-UA"/>
              </w:rPr>
            </w:pPr>
            <w:r w:rsidRPr="00913FF2">
              <w:rPr>
                <w:sz w:val="28"/>
                <w:szCs w:val="28"/>
                <w:lang w:val="uk-UA"/>
              </w:rPr>
              <w:t>Шафранська Л.А.</w:t>
            </w:r>
          </w:p>
          <w:p w14:paraId="7BE3841F" w14:textId="77777777" w:rsidR="00913FF2" w:rsidRPr="00913FF2" w:rsidRDefault="00913FF2" w:rsidP="00BE6CEB">
            <w:pPr>
              <w:spacing w:before="120"/>
              <w:rPr>
                <w:sz w:val="28"/>
                <w:szCs w:val="28"/>
                <w:lang w:val="uk-UA"/>
              </w:rPr>
            </w:pPr>
            <w:r w:rsidRPr="00913FF2">
              <w:rPr>
                <w:sz w:val="28"/>
                <w:szCs w:val="28"/>
                <w:lang w:val="uk-UA"/>
              </w:rPr>
              <w:t>Марценюк Л.Є.</w:t>
            </w:r>
          </w:p>
        </w:tc>
        <w:tc>
          <w:tcPr>
            <w:tcW w:w="1134" w:type="dxa"/>
          </w:tcPr>
          <w:p w14:paraId="7BE38420" w14:textId="77777777" w:rsidR="00913FF2" w:rsidRPr="00913FF2" w:rsidRDefault="00913FF2" w:rsidP="00BE6CE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27" w14:textId="77777777" w:rsidTr="00BE6CEB">
        <w:trPr>
          <w:trHeight w:val="483"/>
        </w:trPr>
        <w:tc>
          <w:tcPr>
            <w:tcW w:w="709" w:type="dxa"/>
          </w:tcPr>
          <w:p w14:paraId="7BE38422" w14:textId="77777777" w:rsidR="00913FF2" w:rsidRPr="000B72C2" w:rsidRDefault="00913FF2" w:rsidP="00BE6CEB">
            <w:pPr>
              <w:rPr>
                <w:sz w:val="28"/>
                <w:szCs w:val="28"/>
                <w:lang w:val="uk-UA"/>
              </w:rPr>
            </w:pPr>
            <w:r w:rsidRPr="000B72C2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101" w:type="dxa"/>
          </w:tcPr>
          <w:p w14:paraId="7BE38423" w14:textId="77777777" w:rsidR="00913FF2" w:rsidRPr="00913FF2" w:rsidRDefault="00913FF2" w:rsidP="00BE6CEB">
            <w:pPr>
              <w:autoSpaceDE w:val="0"/>
              <w:autoSpaceDN w:val="0"/>
              <w:spacing w:before="120" w:after="120"/>
              <w:rPr>
                <w:color w:val="FF0000"/>
                <w:sz w:val="28"/>
                <w:szCs w:val="28"/>
                <w:lang w:val="uk-UA"/>
              </w:rPr>
            </w:pPr>
            <w:r w:rsidRPr="000B72C2">
              <w:rPr>
                <w:sz w:val="28"/>
                <w:szCs w:val="28"/>
                <w:lang w:val="uk-UA"/>
              </w:rPr>
              <w:t>Організація та проведення круглих столів, нарад щодо запобігання соціального сирітства, бездоглядності та правопорушенням серед дітей Вінницької об’єднаної територіальної громади.</w:t>
            </w:r>
          </w:p>
        </w:tc>
        <w:tc>
          <w:tcPr>
            <w:tcW w:w="1559" w:type="dxa"/>
          </w:tcPr>
          <w:p w14:paraId="7BE38424" w14:textId="77777777" w:rsidR="00913FF2" w:rsidRPr="00913FF2" w:rsidRDefault="00913FF2" w:rsidP="00BE6CEB">
            <w:pPr>
              <w:spacing w:before="120" w:after="120"/>
              <w:rPr>
                <w:color w:val="FF0000"/>
                <w:sz w:val="28"/>
                <w:szCs w:val="28"/>
                <w:lang w:val="uk-UA"/>
              </w:rPr>
            </w:pPr>
            <w:r w:rsidRPr="000B72C2">
              <w:rPr>
                <w:sz w:val="28"/>
                <w:szCs w:val="28"/>
                <w:lang w:val="uk-UA"/>
              </w:rPr>
              <w:t xml:space="preserve">протягом року </w:t>
            </w:r>
          </w:p>
        </w:tc>
        <w:tc>
          <w:tcPr>
            <w:tcW w:w="2410" w:type="dxa"/>
          </w:tcPr>
          <w:p w14:paraId="7BE38425" w14:textId="77777777" w:rsidR="00913FF2" w:rsidRPr="00913FF2" w:rsidRDefault="00913FF2" w:rsidP="00BE6CEB">
            <w:pPr>
              <w:spacing w:before="120" w:after="120"/>
              <w:rPr>
                <w:color w:val="FF0000"/>
                <w:sz w:val="28"/>
                <w:szCs w:val="28"/>
                <w:lang w:val="uk-UA"/>
              </w:rPr>
            </w:pPr>
            <w:r w:rsidRPr="000B72C2">
              <w:rPr>
                <w:sz w:val="28"/>
                <w:szCs w:val="28"/>
                <w:lang w:val="uk-UA"/>
              </w:rPr>
              <w:t>Марценюк Л.Є.</w:t>
            </w:r>
          </w:p>
        </w:tc>
        <w:tc>
          <w:tcPr>
            <w:tcW w:w="1134" w:type="dxa"/>
          </w:tcPr>
          <w:p w14:paraId="7BE38426" w14:textId="77777777" w:rsidR="00913FF2" w:rsidRPr="00913FF2" w:rsidRDefault="00913FF2" w:rsidP="00BE6CE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2E" w14:textId="77777777" w:rsidTr="00BE6CEB">
        <w:tc>
          <w:tcPr>
            <w:tcW w:w="709" w:type="dxa"/>
          </w:tcPr>
          <w:p w14:paraId="7BE38428" w14:textId="77777777" w:rsidR="00913FF2" w:rsidRPr="000B72C2" w:rsidRDefault="00913FF2" w:rsidP="00BE6CEB">
            <w:pPr>
              <w:rPr>
                <w:sz w:val="28"/>
                <w:szCs w:val="28"/>
                <w:lang w:val="uk-UA"/>
              </w:rPr>
            </w:pPr>
            <w:r w:rsidRPr="000B72C2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101" w:type="dxa"/>
          </w:tcPr>
          <w:p w14:paraId="7BE38429" w14:textId="77777777" w:rsidR="00913FF2" w:rsidRPr="00913FF2" w:rsidRDefault="00913FF2" w:rsidP="00BE6CEB">
            <w:pPr>
              <w:spacing w:before="120" w:after="12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Семінар із заступниками директорів вищих навчальних закладів та ПТНЗ Вінницької об’єднаної територіальної громади з питань організації роботи щодо захисту прав дітей.</w:t>
            </w:r>
          </w:p>
        </w:tc>
        <w:tc>
          <w:tcPr>
            <w:tcW w:w="1559" w:type="dxa"/>
          </w:tcPr>
          <w:p w14:paraId="7BE3842A" w14:textId="77777777" w:rsidR="00913FF2" w:rsidRPr="00913FF2" w:rsidRDefault="00913FF2" w:rsidP="00BE6CEB">
            <w:pPr>
              <w:spacing w:before="120" w:after="120"/>
              <w:rPr>
                <w:color w:val="FF0000"/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410" w:type="dxa"/>
          </w:tcPr>
          <w:p w14:paraId="7BE3842B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Марценюк Л.Є.</w:t>
            </w:r>
          </w:p>
          <w:p w14:paraId="7BE3842C" w14:textId="4F2675E1" w:rsidR="00913FF2" w:rsidRPr="00913FF2" w:rsidRDefault="00913FF2" w:rsidP="00BE6CEB">
            <w:pPr>
              <w:spacing w:before="120" w:after="120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BE3842D" w14:textId="77777777" w:rsidR="00913FF2" w:rsidRPr="00913FF2" w:rsidRDefault="00913FF2" w:rsidP="00BE6CE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35" w14:textId="77777777" w:rsidTr="00BE6CEB">
        <w:tc>
          <w:tcPr>
            <w:tcW w:w="709" w:type="dxa"/>
          </w:tcPr>
          <w:p w14:paraId="7BE3842F" w14:textId="77777777" w:rsidR="00913FF2" w:rsidRPr="000B72C2" w:rsidRDefault="00913FF2" w:rsidP="00BE6CEB">
            <w:pPr>
              <w:rPr>
                <w:sz w:val="28"/>
                <w:szCs w:val="28"/>
                <w:lang w:val="uk-UA"/>
              </w:rPr>
            </w:pPr>
            <w:r w:rsidRPr="000B72C2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101" w:type="dxa"/>
          </w:tcPr>
          <w:p w14:paraId="4FDB9512" w14:textId="77777777" w:rsidR="00823EFB" w:rsidRDefault="00823EFB" w:rsidP="0002435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 xml:space="preserve">Участь у спільних нарадах </w:t>
            </w:r>
            <w:r w:rsidR="0002435A" w:rsidRPr="008410D5">
              <w:rPr>
                <w:sz w:val="28"/>
                <w:szCs w:val="28"/>
                <w:lang w:val="uk-UA"/>
              </w:rPr>
              <w:t xml:space="preserve">з адміністраціями лікувально-профілактичних закладів </w:t>
            </w:r>
            <w:r w:rsidRPr="008410D5">
              <w:rPr>
                <w:sz w:val="28"/>
                <w:szCs w:val="28"/>
                <w:lang w:val="uk-UA"/>
              </w:rPr>
              <w:t xml:space="preserve">Вінницької </w:t>
            </w:r>
            <w:r w:rsidR="0002435A" w:rsidRPr="008410D5">
              <w:rPr>
                <w:sz w:val="28"/>
                <w:szCs w:val="28"/>
                <w:lang w:val="uk-UA"/>
              </w:rPr>
              <w:t xml:space="preserve">міської </w:t>
            </w:r>
            <w:r w:rsidRPr="008410D5">
              <w:rPr>
                <w:sz w:val="28"/>
                <w:szCs w:val="28"/>
                <w:lang w:val="uk-UA"/>
              </w:rPr>
              <w:t>об’єднаної територіальної громади з питань</w:t>
            </w:r>
            <w:r w:rsidR="0002435A" w:rsidRPr="008410D5">
              <w:rPr>
                <w:sz w:val="28"/>
                <w:szCs w:val="28"/>
                <w:lang w:val="uk-UA"/>
              </w:rPr>
              <w:t xml:space="preserve"> проведення обстежень дітей-сиріт та дітей, позбавлених батьківського піклування, оформлення відповідних висновків про стан їх здоров’я, фізичний та розумовий розвиток, </w:t>
            </w:r>
            <w:r w:rsidRPr="008410D5">
              <w:rPr>
                <w:sz w:val="28"/>
                <w:szCs w:val="28"/>
                <w:lang w:val="uk-UA"/>
              </w:rPr>
              <w:t>організації роботи щодо захисту прав дітей.</w:t>
            </w:r>
          </w:p>
          <w:p w14:paraId="7BE38430" w14:textId="03DEFFE2" w:rsidR="008410D5" w:rsidRPr="008410D5" w:rsidRDefault="008410D5" w:rsidP="0002435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431" w14:textId="77777777" w:rsidR="00913FF2" w:rsidRPr="008410D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432" w14:textId="77777777" w:rsidR="00913FF2" w:rsidRPr="008410D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Марценюк Л.Є.</w:t>
            </w:r>
          </w:p>
          <w:p w14:paraId="7BE38433" w14:textId="77777777" w:rsidR="00913FF2" w:rsidRPr="008410D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Крот В.Б.</w:t>
            </w:r>
          </w:p>
        </w:tc>
        <w:tc>
          <w:tcPr>
            <w:tcW w:w="1134" w:type="dxa"/>
          </w:tcPr>
          <w:p w14:paraId="7BE38434" w14:textId="77777777" w:rsidR="00913FF2" w:rsidRPr="00913FF2" w:rsidRDefault="00913FF2" w:rsidP="00BE6CE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8410D5" w:rsidRPr="00913FF2" w14:paraId="363BBFEB" w14:textId="77777777" w:rsidTr="008410D5">
        <w:trPr>
          <w:trHeight w:val="20"/>
        </w:trPr>
        <w:tc>
          <w:tcPr>
            <w:tcW w:w="709" w:type="dxa"/>
            <w:vAlign w:val="center"/>
          </w:tcPr>
          <w:p w14:paraId="6A81F413" w14:textId="30B72F91" w:rsidR="008410D5" w:rsidRPr="008410D5" w:rsidRDefault="008410D5" w:rsidP="008410D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lang w:val="uk-UA"/>
              </w:rPr>
              <w:t>1</w:t>
            </w:r>
          </w:p>
        </w:tc>
        <w:tc>
          <w:tcPr>
            <w:tcW w:w="9101" w:type="dxa"/>
            <w:vAlign w:val="center"/>
          </w:tcPr>
          <w:p w14:paraId="167D7192" w14:textId="4BF983C0" w:rsidR="008410D5" w:rsidRPr="008410D5" w:rsidRDefault="008410D5" w:rsidP="008410D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657A9A65" w14:textId="3E403BAF" w:rsidR="008410D5" w:rsidRPr="008410D5" w:rsidRDefault="008410D5" w:rsidP="008410D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lang w:val="uk-UA"/>
              </w:rPr>
              <w:t>3</w:t>
            </w:r>
          </w:p>
        </w:tc>
        <w:tc>
          <w:tcPr>
            <w:tcW w:w="2410" w:type="dxa"/>
            <w:vAlign w:val="center"/>
          </w:tcPr>
          <w:p w14:paraId="2B8202EA" w14:textId="413E87BC" w:rsidR="008410D5" w:rsidRPr="008410D5" w:rsidRDefault="008410D5" w:rsidP="008410D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14:paraId="35B685E7" w14:textId="4E69177F" w:rsidR="008410D5" w:rsidRPr="008410D5" w:rsidRDefault="008410D5" w:rsidP="008410D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lang w:val="uk-UA"/>
              </w:rPr>
              <w:t>5</w:t>
            </w:r>
          </w:p>
        </w:tc>
      </w:tr>
      <w:tr w:rsidR="00913FF2" w:rsidRPr="00913FF2" w14:paraId="7BE3843D" w14:textId="77777777" w:rsidTr="00BE6CEB">
        <w:tc>
          <w:tcPr>
            <w:tcW w:w="709" w:type="dxa"/>
          </w:tcPr>
          <w:p w14:paraId="7BE38436" w14:textId="77777777" w:rsidR="00913FF2" w:rsidRPr="000B72C2" w:rsidRDefault="00913FF2" w:rsidP="00BE6CEB">
            <w:pPr>
              <w:rPr>
                <w:sz w:val="28"/>
                <w:szCs w:val="28"/>
                <w:lang w:val="uk-UA"/>
              </w:rPr>
            </w:pPr>
            <w:r w:rsidRPr="000B72C2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101" w:type="dxa"/>
          </w:tcPr>
          <w:p w14:paraId="7BE38437" w14:textId="77777777" w:rsidR="00913FF2" w:rsidRPr="00175659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Участь у спільних нарадах із заступниками директорів з виховної роботи загальноосвітніх закладів.</w:t>
            </w:r>
          </w:p>
        </w:tc>
        <w:tc>
          <w:tcPr>
            <w:tcW w:w="1559" w:type="dxa"/>
          </w:tcPr>
          <w:p w14:paraId="7BE38438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439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Шафранська Л.А.</w:t>
            </w:r>
          </w:p>
          <w:p w14:paraId="7BE3843A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Бойко М.П.</w:t>
            </w:r>
          </w:p>
          <w:p w14:paraId="7BE3843B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Манзюк Н.В.</w:t>
            </w:r>
          </w:p>
        </w:tc>
        <w:tc>
          <w:tcPr>
            <w:tcW w:w="1134" w:type="dxa"/>
          </w:tcPr>
          <w:p w14:paraId="7BE3843C" w14:textId="77777777" w:rsidR="00913FF2" w:rsidRPr="00913FF2" w:rsidRDefault="00913FF2" w:rsidP="00BE6CE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49" w14:textId="77777777" w:rsidTr="00BE6CEB">
        <w:trPr>
          <w:trHeight w:val="1625"/>
        </w:trPr>
        <w:tc>
          <w:tcPr>
            <w:tcW w:w="709" w:type="dxa"/>
          </w:tcPr>
          <w:p w14:paraId="7BE3843E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9101" w:type="dxa"/>
          </w:tcPr>
          <w:p w14:paraId="7BE3843F" w14:textId="77777777" w:rsidR="00913FF2" w:rsidRPr="00175659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Участь у проведенні службою у справах дітей Вінницької ОДА колегій, семінарів, нарад.</w:t>
            </w:r>
          </w:p>
          <w:p w14:paraId="7BE38440" w14:textId="77777777" w:rsidR="00913FF2" w:rsidRPr="00913FF2" w:rsidRDefault="00913FF2" w:rsidP="00BE6CEB">
            <w:pPr>
              <w:spacing w:before="120" w:after="120"/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441" w14:textId="5E6642B3" w:rsidR="00913FF2" w:rsidRPr="00913FF2" w:rsidRDefault="00913FF2" w:rsidP="00BE6CEB">
            <w:pPr>
              <w:spacing w:before="120" w:after="120"/>
              <w:rPr>
                <w:color w:val="FF0000"/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 xml:space="preserve">згідно плану ССД </w:t>
            </w:r>
            <w:r w:rsidR="00202FA6" w:rsidRPr="008410D5">
              <w:rPr>
                <w:sz w:val="27"/>
                <w:szCs w:val="27"/>
                <w:lang w:val="uk-UA"/>
              </w:rPr>
              <w:t>Вінницької</w:t>
            </w:r>
            <w:r w:rsidR="00202FA6" w:rsidRPr="00175659">
              <w:rPr>
                <w:sz w:val="28"/>
                <w:szCs w:val="28"/>
                <w:lang w:val="uk-UA"/>
              </w:rPr>
              <w:t xml:space="preserve"> ОДА на 2020</w:t>
            </w:r>
            <w:r w:rsidRPr="00175659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410" w:type="dxa"/>
          </w:tcPr>
          <w:p w14:paraId="7BE38442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Шафранська Л.А.,</w:t>
            </w:r>
          </w:p>
          <w:p w14:paraId="7BE38443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 xml:space="preserve">Бойко М.П., Манзюк Н.В., Марценюк Л.Є., </w:t>
            </w:r>
          </w:p>
          <w:p w14:paraId="7BE38444" w14:textId="77777777" w:rsidR="00913FF2" w:rsidRPr="00913FF2" w:rsidRDefault="00913FF2" w:rsidP="00BE6CEB">
            <w:pPr>
              <w:rPr>
                <w:color w:val="FF0000"/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Крот В.Б.</w:t>
            </w:r>
          </w:p>
        </w:tc>
        <w:tc>
          <w:tcPr>
            <w:tcW w:w="1134" w:type="dxa"/>
          </w:tcPr>
          <w:p w14:paraId="7BE38445" w14:textId="77777777" w:rsidR="00913FF2" w:rsidRPr="00913FF2" w:rsidRDefault="00913FF2" w:rsidP="00BE6CEB">
            <w:pPr>
              <w:rPr>
                <w:color w:val="FF0000"/>
                <w:sz w:val="28"/>
                <w:szCs w:val="28"/>
                <w:lang w:val="uk-UA"/>
              </w:rPr>
            </w:pPr>
          </w:p>
          <w:p w14:paraId="7BE38446" w14:textId="77777777" w:rsidR="00913FF2" w:rsidRPr="00913FF2" w:rsidRDefault="00913FF2" w:rsidP="00BE6CEB">
            <w:pPr>
              <w:rPr>
                <w:color w:val="FF0000"/>
                <w:sz w:val="28"/>
                <w:szCs w:val="28"/>
                <w:lang w:val="uk-UA"/>
              </w:rPr>
            </w:pPr>
          </w:p>
          <w:p w14:paraId="7BE38447" w14:textId="77777777" w:rsidR="00913FF2" w:rsidRPr="00913FF2" w:rsidRDefault="00913FF2" w:rsidP="00BE6CEB">
            <w:pPr>
              <w:rPr>
                <w:color w:val="FF0000"/>
                <w:sz w:val="28"/>
                <w:szCs w:val="28"/>
                <w:lang w:val="uk-UA"/>
              </w:rPr>
            </w:pPr>
          </w:p>
          <w:p w14:paraId="7BE38448" w14:textId="77777777" w:rsidR="00913FF2" w:rsidRPr="00913FF2" w:rsidRDefault="00913FF2" w:rsidP="00BE6CE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8410D5" w:rsidRPr="008410D5" w14:paraId="7BE38452" w14:textId="77777777" w:rsidTr="00BE6CEB">
        <w:trPr>
          <w:trHeight w:val="1973"/>
        </w:trPr>
        <w:tc>
          <w:tcPr>
            <w:tcW w:w="709" w:type="dxa"/>
          </w:tcPr>
          <w:p w14:paraId="7BE3844A" w14:textId="77777777" w:rsidR="00913FF2" w:rsidRPr="008410D5" w:rsidRDefault="00913FF2" w:rsidP="00BE6CEB">
            <w:pPr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9101" w:type="dxa"/>
          </w:tcPr>
          <w:p w14:paraId="7BE3844B" w14:textId="73D61FCB" w:rsidR="00913FF2" w:rsidRPr="008410D5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 xml:space="preserve">Проведення </w:t>
            </w:r>
            <w:r w:rsidR="000D51A7" w:rsidRPr="008410D5">
              <w:rPr>
                <w:sz w:val="28"/>
                <w:szCs w:val="28"/>
                <w:lang w:val="uk-UA"/>
              </w:rPr>
              <w:t>інформаційної зустрічі з</w:t>
            </w:r>
            <w:r w:rsidRPr="008410D5">
              <w:rPr>
                <w:sz w:val="28"/>
                <w:szCs w:val="28"/>
                <w:lang w:val="uk-UA"/>
              </w:rPr>
              <w:t xml:space="preserve"> опікун</w:t>
            </w:r>
            <w:r w:rsidR="000D51A7" w:rsidRPr="008410D5">
              <w:rPr>
                <w:sz w:val="28"/>
                <w:szCs w:val="28"/>
                <w:lang w:val="uk-UA"/>
              </w:rPr>
              <w:t>ами,</w:t>
            </w:r>
            <w:r w:rsidRPr="008410D5">
              <w:rPr>
                <w:sz w:val="28"/>
                <w:szCs w:val="28"/>
                <w:lang w:val="uk-UA"/>
              </w:rPr>
              <w:t xml:space="preserve"> піклувальник</w:t>
            </w:r>
            <w:r w:rsidR="000D51A7" w:rsidRPr="008410D5">
              <w:rPr>
                <w:sz w:val="28"/>
                <w:szCs w:val="28"/>
                <w:lang w:val="uk-UA"/>
              </w:rPr>
              <w:t>ами,</w:t>
            </w:r>
            <w:r w:rsidRPr="008410D5">
              <w:rPr>
                <w:sz w:val="28"/>
                <w:szCs w:val="28"/>
                <w:lang w:val="uk-UA"/>
              </w:rPr>
              <w:t xml:space="preserve"> батьк</w:t>
            </w:r>
            <w:r w:rsidR="000D51A7" w:rsidRPr="008410D5">
              <w:rPr>
                <w:sz w:val="28"/>
                <w:szCs w:val="28"/>
                <w:lang w:val="uk-UA"/>
              </w:rPr>
              <w:t>ами</w:t>
            </w:r>
            <w:r w:rsidRPr="008410D5">
              <w:rPr>
                <w:sz w:val="28"/>
                <w:szCs w:val="28"/>
                <w:lang w:val="uk-UA"/>
              </w:rPr>
              <w:t>-виховател</w:t>
            </w:r>
            <w:r w:rsidR="000D51A7" w:rsidRPr="008410D5">
              <w:rPr>
                <w:sz w:val="28"/>
                <w:szCs w:val="28"/>
                <w:lang w:val="uk-UA"/>
              </w:rPr>
              <w:t>ями</w:t>
            </w:r>
            <w:r w:rsidRPr="008410D5">
              <w:rPr>
                <w:sz w:val="28"/>
                <w:szCs w:val="28"/>
                <w:lang w:val="uk-UA"/>
              </w:rPr>
              <w:t xml:space="preserve"> та прийомни</w:t>
            </w:r>
            <w:r w:rsidR="000D51A7" w:rsidRPr="008410D5">
              <w:rPr>
                <w:sz w:val="28"/>
                <w:szCs w:val="28"/>
                <w:lang w:val="uk-UA"/>
              </w:rPr>
              <w:t>ми</w:t>
            </w:r>
            <w:r w:rsidRPr="008410D5">
              <w:rPr>
                <w:sz w:val="28"/>
                <w:szCs w:val="28"/>
                <w:lang w:val="uk-UA"/>
              </w:rPr>
              <w:t xml:space="preserve"> батьк</w:t>
            </w:r>
            <w:r w:rsidR="000D51A7" w:rsidRPr="008410D5">
              <w:rPr>
                <w:sz w:val="28"/>
                <w:szCs w:val="28"/>
                <w:lang w:val="uk-UA"/>
              </w:rPr>
              <w:t>ами</w:t>
            </w:r>
            <w:r w:rsidRPr="008410D5">
              <w:rPr>
                <w:sz w:val="28"/>
                <w:szCs w:val="28"/>
                <w:lang w:val="uk-UA"/>
              </w:rPr>
              <w:t xml:space="preserve"> на тему: «</w:t>
            </w:r>
            <w:r w:rsidR="000D51A7" w:rsidRPr="008410D5">
              <w:rPr>
                <w:sz w:val="28"/>
                <w:szCs w:val="28"/>
                <w:lang w:val="uk-UA"/>
              </w:rPr>
              <w:t xml:space="preserve">Забезпечення дотримання прав та законних інтересів </w:t>
            </w:r>
            <w:r w:rsidRPr="008410D5">
              <w:rPr>
                <w:sz w:val="28"/>
                <w:szCs w:val="28"/>
                <w:lang w:val="uk-UA"/>
              </w:rPr>
              <w:t>д</w:t>
            </w:r>
            <w:r w:rsidR="00D87772" w:rsidRPr="008410D5">
              <w:rPr>
                <w:sz w:val="28"/>
                <w:szCs w:val="28"/>
                <w:lang w:val="uk-UA"/>
              </w:rPr>
              <w:t>ітей</w:t>
            </w:r>
            <w:r w:rsidRPr="008410D5">
              <w:rPr>
                <w:sz w:val="28"/>
                <w:szCs w:val="28"/>
                <w:lang w:val="uk-UA"/>
              </w:rPr>
              <w:t xml:space="preserve">». </w:t>
            </w:r>
          </w:p>
        </w:tc>
        <w:tc>
          <w:tcPr>
            <w:tcW w:w="1559" w:type="dxa"/>
          </w:tcPr>
          <w:p w14:paraId="7BE3844C" w14:textId="77777777" w:rsidR="00913FF2" w:rsidRPr="008410D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410" w:type="dxa"/>
          </w:tcPr>
          <w:p w14:paraId="7BE3844D" w14:textId="77777777" w:rsidR="00913FF2" w:rsidRPr="008410D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Манзюк Н.В.</w:t>
            </w:r>
          </w:p>
          <w:p w14:paraId="7BE3844E" w14:textId="77777777" w:rsidR="00913FF2" w:rsidRPr="008410D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Крот В.Б.,</w:t>
            </w:r>
          </w:p>
          <w:p w14:paraId="7BE3844F" w14:textId="77777777" w:rsidR="00913FF2" w:rsidRPr="008410D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 xml:space="preserve">Білик В.О., </w:t>
            </w:r>
          </w:p>
          <w:p w14:paraId="7BE38450" w14:textId="12D76C00" w:rsidR="00913FF2" w:rsidRPr="008410D5" w:rsidRDefault="00DD0639" w:rsidP="00DD0639">
            <w:pPr>
              <w:rPr>
                <w:bCs/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Томчук О.В.</w:t>
            </w:r>
          </w:p>
        </w:tc>
        <w:tc>
          <w:tcPr>
            <w:tcW w:w="1134" w:type="dxa"/>
          </w:tcPr>
          <w:p w14:paraId="7BE38451" w14:textId="77777777" w:rsidR="00913FF2" w:rsidRPr="008410D5" w:rsidRDefault="00913FF2" w:rsidP="00BE6CEB">
            <w:pPr>
              <w:rPr>
                <w:sz w:val="28"/>
                <w:szCs w:val="28"/>
                <w:lang w:val="uk-UA"/>
              </w:rPr>
            </w:pPr>
          </w:p>
        </w:tc>
      </w:tr>
      <w:tr w:rsidR="00913FF2" w:rsidRPr="00913FF2" w14:paraId="7BE38465" w14:textId="77777777" w:rsidTr="00BE6CEB">
        <w:trPr>
          <w:trHeight w:val="1973"/>
        </w:trPr>
        <w:tc>
          <w:tcPr>
            <w:tcW w:w="709" w:type="dxa"/>
          </w:tcPr>
          <w:p w14:paraId="7BE38459" w14:textId="77777777" w:rsidR="00913FF2" w:rsidRPr="008410D5" w:rsidRDefault="00913FF2" w:rsidP="00BE6CEB">
            <w:pPr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9101" w:type="dxa"/>
          </w:tcPr>
          <w:p w14:paraId="7BE3845A" w14:textId="77777777" w:rsidR="00913FF2" w:rsidRPr="008410D5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Підготовка та винесення питань на апаратну нараду при міському голові:</w:t>
            </w:r>
          </w:p>
          <w:p w14:paraId="61E5C7A5" w14:textId="1915A749" w:rsidR="008410D5" w:rsidRPr="008410D5" w:rsidRDefault="008410D5" w:rsidP="00BE6CEB">
            <w:pPr>
              <w:pStyle w:val="a9"/>
              <w:numPr>
                <w:ilvl w:val="0"/>
                <w:numId w:val="9"/>
              </w:num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Про підсумки роботи служби у справах дітей у 2019 році</w:t>
            </w:r>
          </w:p>
          <w:p w14:paraId="168D8088" w14:textId="493AA529" w:rsidR="00202FA6" w:rsidRPr="008410D5" w:rsidRDefault="00202FA6" w:rsidP="00BE6CEB">
            <w:pPr>
              <w:pStyle w:val="a9"/>
              <w:numPr>
                <w:ilvl w:val="0"/>
                <w:numId w:val="9"/>
              </w:num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Про роботу Комісії з питань захисту прав дитини при виконавчому комітеті Вінницької міської ради;</w:t>
            </w:r>
          </w:p>
          <w:p w14:paraId="27718B86" w14:textId="77777777" w:rsidR="00913FF2" w:rsidRPr="008410D5" w:rsidRDefault="00913FF2" w:rsidP="00BE6CEB">
            <w:pPr>
              <w:pStyle w:val="a9"/>
              <w:numPr>
                <w:ilvl w:val="0"/>
                <w:numId w:val="9"/>
              </w:num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Про</w:t>
            </w:r>
            <w:r w:rsidRPr="008410D5">
              <w:rPr>
                <w:bCs/>
                <w:sz w:val="28"/>
                <w:szCs w:val="28"/>
                <w:lang w:val="uk-UA"/>
              </w:rPr>
              <w:t xml:space="preserve"> стан організації роботи по захисту законних прав та інтересів дітей м. Вінниці, які опинилися у складних життєвих обставинах.</w:t>
            </w:r>
          </w:p>
          <w:p w14:paraId="0BD460AA" w14:textId="77777777" w:rsidR="008410D5" w:rsidRDefault="008410D5" w:rsidP="008410D5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  <w:p w14:paraId="57B7632A" w14:textId="77777777" w:rsidR="008410D5" w:rsidRDefault="008410D5" w:rsidP="008410D5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  <w:p w14:paraId="31643294" w14:textId="77777777" w:rsidR="008410D5" w:rsidRDefault="008410D5" w:rsidP="008410D5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  <w:p w14:paraId="6BF515F4" w14:textId="77777777" w:rsidR="008410D5" w:rsidRDefault="008410D5" w:rsidP="008410D5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  <w:p w14:paraId="345828B4" w14:textId="77777777" w:rsidR="008410D5" w:rsidRDefault="008410D5" w:rsidP="008410D5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  <w:p w14:paraId="7BE3845C" w14:textId="6D8D104E" w:rsidR="008410D5" w:rsidRPr="008410D5" w:rsidRDefault="008410D5" w:rsidP="008410D5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45D" w14:textId="77777777" w:rsidR="00913FF2" w:rsidRPr="008410D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  <w:p w14:paraId="7BE3845E" w14:textId="77777777" w:rsidR="00913FF2" w:rsidRPr="008410D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лютий</w:t>
            </w:r>
          </w:p>
          <w:p w14:paraId="46DF5737" w14:textId="52EF5A3D" w:rsidR="00202FA6" w:rsidRPr="008410D5" w:rsidRDefault="00A8346B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квітень</w:t>
            </w:r>
          </w:p>
          <w:p w14:paraId="7BE3845F" w14:textId="008D46BC" w:rsidR="00913FF2" w:rsidRPr="008410D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410" w:type="dxa"/>
          </w:tcPr>
          <w:p w14:paraId="7BE38460" w14:textId="77777777" w:rsidR="00913FF2" w:rsidRPr="008410D5" w:rsidRDefault="00913FF2" w:rsidP="00BE6CEB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</w:p>
          <w:p w14:paraId="7BE38461" w14:textId="77777777" w:rsidR="00913FF2" w:rsidRPr="008410D5" w:rsidRDefault="00913FF2" w:rsidP="00BE6CEB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Шафранська Л.А.</w:t>
            </w:r>
          </w:p>
          <w:p w14:paraId="7BE38462" w14:textId="77777777" w:rsidR="00913FF2" w:rsidRPr="008410D5" w:rsidRDefault="00913FF2" w:rsidP="00BE6CEB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Шафранська Л.А.</w:t>
            </w:r>
          </w:p>
          <w:p w14:paraId="7BE38463" w14:textId="77777777" w:rsidR="00913FF2" w:rsidRPr="008410D5" w:rsidRDefault="00913FF2" w:rsidP="00BE6CEB">
            <w:pPr>
              <w:spacing w:before="120" w:after="120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38464" w14:textId="77777777" w:rsidR="00913FF2" w:rsidRPr="00913FF2" w:rsidRDefault="00913FF2" w:rsidP="00BE6CE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69" w14:textId="77777777" w:rsidTr="00BE6CEB">
        <w:tc>
          <w:tcPr>
            <w:tcW w:w="14913" w:type="dxa"/>
            <w:gridSpan w:val="5"/>
          </w:tcPr>
          <w:p w14:paraId="34A41CA9" w14:textId="77777777" w:rsidR="008410D5" w:rsidRDefault="008410D5" w:rsidP="00BE6CEB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7BE38467" w14:textId="16EC5EA2" w:rsidR="00913FF2" w:rsidRPr="00CF7930" w:rsidRDefault="00913FF2" w:rsidP="00BE6C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F7930">
              <w:rPr>
                <w:b/>
                <w:sz w:val="28"/>
                <w:szCs w:val="28"/>
                <w:lang w:val="uk-UA"/>
              </w:rPr>
              <w:t>ІІІ. Перелік питань для підготовки та винесення на розгляд міської ради та її виконкому</w:t>
            </w:r>
          </w:p>
          <w:p w14:paraId="7BE38468" w14:textId="77777777" w:rsidR="00913FF2" w:rsidRPr="00CF7930" w:rsidRDefault="00913FF2" w:rsidP="00BE6CEB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8410D5" w:rsidRPr="00913FF2" w14:paraId="3C8BFD7C" w14:textId="77777777" w:rsidTr="008410D5">
        <w:trPr>
          <w:trHeight w:val="170"/>
        </w:trPr>
        <w:tc>
          <w:tcPr>
            <w:tcW w:w="709" w:type="dxa"/>
          </w:tcPr>
          <w:p w14:paraId="6E7286DB" w14:textId="1EA4E2F6" w:rsidR="008410D5" w:rsidRPr="008410D5" w:rsidRDefault="008410D5" w:rsidP="008410D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1" w:type="dxa"/>
          </w:tcPr>
          <w:p w14:paraId="3AAC5EF1" w14:textId="18FF8433" w:rsidR="008410D5" w:rsidRPr="008410D5" w:rsidRDefault="008410D5" w:rsidP="008410D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14:paraId="01C3263C" w14:textId="1D7F69C1" w:rsidR="008410D5" w:rsidRPr="008410D5" w:rsidRDefault="008410D5" w:rsidP="008410D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14:paraId="369E87BE" w14:textId="3C08C0B1" w:rsidR="008410D5" w:rsidRPr="008410D5" w:rsidRDefault="008410D5" w:rsidP="008410D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14:paraId="7ACA437D" w14:textId="22B541AA" w:rsidR="008410D5" w:rsidRPr="008410D5" w:rsidRDefault="008410D5" w:rsidP="008410D5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5</w:t>
            </w:r>
          </w:p>
        </w:tc>
      </w:tr>
      <w:tr w:rsidR="00913FF2" w:rsidRPr="00913FF2" w14:paraId="7BE3846F" w14:textId="77777777" w:rsidTr="00BE6CEB">
        <w:tc>
          <w:tcPr>
            <w:tcW w:w="709" w:type="dxa"/>
          </w:tcPr>
          <w:p w14:paraId="7BE3846A" w14:textId="77777777" w:rsidR="00913FF2" w:rsidRPr="00CF7930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101" w:type="dxa"/>
          </w:tcPr>
          <w:p w14:paraId="7BE3846B" w14:textId="42867253" w:rsidR="00913FF2" w:rsidRPr="00CF7930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Про</w:t>
            </w:r>
            <w:r w:rsidRPr="00CF7930">
              <w:rPr>
                <w:bCs/>
                <w:sz w:val="28"/>
                <w:szCs w:val="28"/>
                <w:lang w:val="uk-UA"/>
              </w:rPr>
              <w:t xml:space="preserve"> проведення </w:t>
            </w:r>
            <w:r w:rsidR="00CF7930" w:rsidRPr="00CF7930">
              <w:rPr>
                <w:bCs/>
                <w:sz w:val="28"/>
                <w:szCs w:val="28"/>
                <w:lang w:val="uk-UA"/>
              </w:rPr>
              <w:t xml:space="preserve">заходів </w:t>
            </w:r>
            <w:r w:rsidR="00A8346B">
              <w:rPr>
                <w:bCs/>
                <w:sz w:val="28"/>
                <w:szCs w:val="28"/>
                <w:lang w:val="uk-UA"/>
              </w:rPr>
              <w:t xml:space="preserve">до </w:t>
            </w:r>
            <w:r w:rsidRPr="00CF7930">
              <w:rPr>
                <w:bCs/>
                <w:sz w:val="28"/>
                <w:szCs w:val="28"/>
                <w:lang w:val="uk-UA"/>
              </w:rPr>
              <w:t xml:space="preserve">Дня захисту дітей </w:t>
            </w:r>
          </w:p>
        </w:tc>
        <w:tc>
          <w:tcPr>
            <w:tcW w:w="1559" w:type="dxa"/>
          </w:tcPr>
          <w:p w14:paraId="7BE3846C" w14:textId="77777777" w:rsidR="00913FF2" w:rsidRPr="00CF7930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CF7930">
              <w:rPr>
                <w:bCs/>
                <w:sz w:val="28"/>
                <w:szCs w:val="28"/>
                <w:lang w:val="uk-UA"/>
              </w:rPr>
              <w:t xml:space="preserve">Травень </w:t>
            </w:r>
          </w:p>
        </w:tc>
        <w:tc>
          <w:tcPr>
            <w:tcW w:w="2410" w:type="dxa"/>
          </w:tcPr>
          <w:p w14:paraId="7BE3846D" w14:textId="77777777" w:rsidR="00913FF2" w:rsidRPr="00CF7930" w:rsidRDefault="00913FF2" w:rsidP="00BE6CEB">
            <w:pPr>
              <w:spacing w:before="120" w:after="120"/>
              <w:rPr>
                <w:sz w:val="28"/>
                <w:szCs w:val="28"/>
              </w:rPr>
            </w:pPr>
            <w:r w:rsidRPr="00CF7930">
              <w:rPr>
                <w:sz w:val="28"/>
                <w:szCs w:val="28"/>
                <w:lang w:val="uk-UA"/>
              </w:rPr>
              <w:t>Шафранська Л.А.</w:t>
            </w:r>
          </w:p>
        </w:tc>
        <w:tc>
          <w:tcPr>
            <w:tcW w:w="1134" w:type="dxa"/>
          </w:tcPr>
          <w:p w14:paraId="7BE3846E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75" w14:textId="77777777" w:rsidTr="00BE6CEB">
        <w:tc>
          <w:tcPr>
            <w:tcW w:w="709" w:type="dxa"/>
          </w:tcPr>
          <w:p w14:paraId="7BE38470" w14:textId="77777777" w:rsidR="00913FF2" w:rsidRPr="00CF7930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101" w:type="dxa"/>
          </w:tcPr>
          <w:p w14:paraId="7BE38471" w14:textId="65E68704" w:rsidR="00913FF2" w:rsidRPr="00CF7930" w:rsidRDefault="00202FA6" w:rsidP="00202FA6">
            <w:pPr>
              <w:shd w:val="clear" w:color="auto" w:fill="FFFFFF"/>
              <w:rPr>
                <w:bCs/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Про</w:t>
            </w:r>
            <w:r w:rsidRPr="00CF7930">
              <w:rPr>
                <w:bCs/>
                <w:sz w:val="28"/>
                <w:szCs w:val="28"/>
                <w:lang w:val="uk-UA"/>
              </w:rPr>
              <w:t xml:space="preserve"> стан організації роботи по захисту законних прав та інтересів дітей Вінницької міської об’єднаної територіальної громади, які опинилися у складних життєвих обставинах.</w:t>
            </w:r>
          </w:p>
        </w:tc>
        <w:tc>
          <w:tcPr>
            <w:tcW w:w="1559" w:type="dxa"/>
          </w:tcPr>
          <w:p w14:paraId="7BE38472" w14:textId="2143E20B" w:rsidR="00913FF2" w:rsidRPr="00CF7930" w:rsidRDefault="00202FA6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CF7930">
              <w:rPr>
                <w:bCs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410" w:type="dxa"/>
          </w:tcPr>
          <w:p w14:paraId="7BE38473" w14:textId="77777777" w:rsidR="00913FF2" w:rsidRPr="00CF7930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Шафранська Л.А</w:t>
            </w:r>
          </w:p>
        </w:tc>
        <w:tc>
          <w:tcPr>
            <w:tcW w:w="1134" w:type="dxa"/>
          </w:tcPr>
          <w:p w14:paraId="7BE38474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7B" w14:textId="77777777" w:rsidTr="00BE6CEB">
        <w:tc>
          <w:tcPr>
            <w:tcW w:w="709" w:type="dxa"/>
          </w:tcPr>
          <w:p w14:paraId="7BE38476" w14:textId="77777777" w:rsidR="00913FF2" w:rsidRPr="00CF7930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101" w:type="dxa"/>
          </w:tcPr>
          <w:p w14:paraId="7BE38477" w14:textId="2D8643C4" w:rsidR="00913FF2" w:rsidRPr="00CF7930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CF7930">
              <w:rPr>
                <w:bCs/>
                <w:sz w:val="28"/>
                <w:szCs w:val="28"/>
                <w:lang w:val="uk-UA"/>
              </w:rPr>
              <w:t>Про проведення</w:t>
            </w:r>
            <w:r w:rsidR="00CF7930" w:rsidRPr="00CF7930">
              <w:rPr>
                <w:bCs/>
                <w:sz w:val="28"/>
                <w:szCs w:val="28"/>
                <w:lang w:val="uk-UA"/>
              </w:rPr>
              <w:t xml:space="preserve"> заходів до</w:t>
            </w:r>
            <w:r w:rsidRPr="00CF7930">
              <w:rPr>
                <w:bCs/>
                <w:sz w:val="28"/>
                <w:szCs w:val="28"/>
                <w:lang w:val="uk-UA"/>
              </w:rPr>
              <w:t xml:space="preserve"> Дня знань.</w:t>
            </w:r>
          </w:p>
        </w:tc>
        <w:tc>
          <w:tcPr>
            <w:tcW w:w="1559" w:type="dxa"/>
          </w:tcPr>
          <w:p w14:paraId="7BE38478" w14:textId="77777777" w:rsidR="00913FF2" w:rsidRPr="00CF7930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CF7930">
              <w:rPr>
                <w:bCs/>
                <w:sz w:val="28"/>
                <w:szCs w:val="28"/>
                <w:lang w:val="uk-UA"/>
              </w:rPr>
              <w:t xml:space="preserve">Серпень </w:t>
            </w:r>
          </w:p>
        </w:tc>
        <w:tc>
          <w:tcPr>
            <w:tcW w:w="2410" w:type="dxa"/>
          </w:tcPr>
          <w:p w14:paraId="7BE38479" w14:textId="77777777" w:rsidR="00913FF2" w:rsidRPr="00CF7930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Шафранська Л.А.</w:t>
            </w:r>
          </w:p>
        </w:tc>
        <w:tc>
          <w:tcPr>
            <w:tcW w:w="1134" w:type="dxa"/>
          </w:tcPr>
          <w:p w14:paraId="7BE3847A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81" w14:textId="77777777" w:rsidTr="00BE6CEB">
        <w:tc>
          <w:tcPr>
            <w:tcW w:w="709" w:type="dxa"/>
          </w:tcPr>
          <w:p w14:paraId="7BE3847C" w14:textId="77777777" w:rsidR="00913FF2" w:rsidRPr="00CF7930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101" w:type="dxa"/>
          </w:tcPr>
          <w:p w14:paraId="7BE3847D" w14:textId="2D4780E3" w:rsidR="00913FF2" w:rsidRPr="00CF7930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CF7930">
              <w:rPr>
                <w:bCs/>
                <w:sz w:val="28"/>
                <w:szCs w:val="28"/>
                <w:lang w:val="uk-UA"/>
              </w:rPr>
              <w:t xml:space="preserve">Про проведення </w:t>
            </w:r>
            <w:r w:rsidR="00CF7930" w:rsidRPr="00CF7930">
              <w:rPr>
                <w:bCs/>
                <w:sz w:val="28"/>
                <w:szCs w:val="28"/>
                <w:lang w:val="uk-UA"/>
              </w:rPr>
              <w:t xml:space="preserve">заходів до </w:t>
            </w:r>
            <w:r w:rsidRPr="00CF7930">
              <w:rPr>
                <w:bCs/>
                <w:sz w:val="28"/>
                <w:szCs w:val="28"/>
                <w:lang w:val="uk-UA"/>
              </w:rPr>
              <w:t>Дня усиновлювача.</w:t>
            </w:r>
          </w:p>
        </w:tc>
        <w:tc>
          <w:tcPr>
            <w:tcW w:w="1559" w:type="dxa"/>
          </w:tcPr>
          <w:p w14:paraId="7BE3847E" w14:textId="77777777" w:rsidR="00913FF2" w:rsidRPr="00CF7930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CF7930">
              <w:rPr>
                <w:bCs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2410" w:type="dxa"/>
          </w:tcPr>
          <w:p w14:paraId="7BE3847F" w14:textId="77777777" w:rsidR="00913FF2" w:rsidRPr="00CF7930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Шафранська Л.А.</w:t>
            </w:r>
          </w:p>
        </w:tc>
        <w:tc>
          <w:tcPr>
            <w:tcW w:w="1134" w:type="dxa"/>
          </w:tcPr>
          <w:p w14:paraId="7BE38480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88" w14:textId="77777777" w:rsidTr="00BE6CEB">
        <w:tc>
          <w:tcPr>
            <w:tcW w:w="709" w:type="dxa"/>
          </w:tcPr>
          <w:p w14:paraId="7BE38482" w14:textId="77777777" w:rsidR="00913FF2" w:rsidRPr="00CF7930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9101" w:type="dxa"/>
          </w:tcPr>
          <w:p w14:paraId="7BE38483" w14:textId="77777777" w:rsidR="00913FF2" w:rsidRPr="00CF7930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 xml:space="preserve">Про результати виконання </w:t>
            </w:r>
            <w:r w:rsidRPr="00CF7930">
              <w:rPr>
                <w:rFonts w:cs="Tahoma"/>
                <w:sz w:val="28"/>
                <w:szCs w:val="28"/>
                <w:lang w:val="uk-UA"/>
              </w:rPr>
              <w:t>«</w:t>
            </w:r>
            <w:r w:rsidRPr="00CF7930">
              <w:rPr>
                <w:rFonts w:cs="Calibri"/>
                <w:sz w:val="28"/>
                <w:szCs w:val="28"/>
                <w:lang w:val="uk-UA"/>
              </w:rPr>
              <w:t>Програми</w:t>
            </w:r>
            <w:r w:rsidRPr="00CF7930">
              <w:rPr>
                <w:rFonts w:cs="Calibri"/>
                <w:b/>
                <w:sz w:val="28"/>
                <w:szCs w:val="28"/>
                <w:lang w:val="uk-UA"/>
              </w:rPr>
              <w:t xml:space="preserve"> </w:t>
            </w:r>
            <w:r w:rsidRPr="00CF7930">
              <w:rPr>
                <w:rFonts w:cs="Calibri"/>
                <w:sz w:val="28"/>
                <w:szCs w:val="28"/>
                <w:lang w:val="uk-UA"/>
              </w:rPr>
              <w:t>соціального захисту сімей з дітьми, які опинились у складних життєвих обставинах, та дітей – сиріт, дітей, позбавлених батьківського піклування, у м. Вінниці на 2017-2020 роки».</w:t>
            </w:r>
          </w:p>
        </w:tc>
        <w:tc>
          <w:tcPr>
            <w:tcW w:w="1559" w:type="dxa"/>
          </w:tcPr>
          <w:p w14:paraId="246060B9" w14:textId="356EDDA7" w:rsidR="00CF7930" w:rsidRPr="00CF7930" w:rsidRDefault="00202FA6" w:rsidP="00CF7930">
            <w:pPr>
              <w:spacing w:before="120" w:after="120"/>
            </w:pPr>
            <w:r w:rsidRPr="00CF7930">
              <w:rPr>
                <w:bCs/>
                <w:sz w:val="28"/>
                <w:szCs w:val="28"/>
                <w:lang w:val="uk-UA"/>
              </w:rPr>
              <w:t>Грудень</w:t>
            </w:r>
            <w:r w:rsidR="00913FF2" w:rsidRPr="00CF7930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7BE38484" w14:textId="521008B9" w:rsidR="00913FF2" w:rsidRPr="00CF7930" w:rsidRDefault="00913FF2" w:rsidP="00CF7930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BE38485" w14:textId="77777777" w:rsidR="00913FF2" w:rsidRPr="00CF7930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Шафранська Л.А.</w:t>
            </w:r>
          </w:p>
          <w:p w14:paraId="7BE38486" w14:textId="77777777" w:rsidR="00913FF2" w:rsidRPr="00CF7930" w:rsidRDefault="00913FF2" w:rsidP="00BE6CEB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38487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8E" w14:textId="77777777" w:rsidTr="00BE6CEB">
        <w:tc>
          <w:tcPr>
            <w:tcW w:w="709" w:type="dxa"/>
          </w:tcPr>
          <w:p w14:paraId="7BE38489" w14:textId="77777777" w:rsidR="00913FF2" w:rsidRPr="00CF7930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9101" w:type="dxa"/>
          </w:tcPr>
          <w:p w14:paraId="7BE3848A" w14:textId="77777777" w:rsidR="00913FF2" w:rsidRPr="00CF7930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Про відзначення Дня спільних дій в інтересах дітей</w:t>
            </w:r>
          </w:p>
        </w:tc>
        <w:tc>
          <w:tcPr>
            <w:tcW w:w="1559" w:type="dxa"/>
          </w:tcPr>
          <w:p w14:paraId="7BE3848B" w14:textId="77777777" w:rsidR="00913FF2" w:rsidRPr="00CF7930" w:rsidRDefault="00913FF2" w:rsidP="00BE6CEB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  <w:r w:rsidRPr="00CF7930">
              <w:rPr>
                <w:bCs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410" w:type="dxa"/>
          </w:tcPr>
          <w:p w14:paraId="7BE3848C" w14:textId="77777777" w:rsidR="00913FF2" w:rsidRPr="00CF7930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Шафранська Л.А.</w:t>
            </w:r>
          </w:p>
        </w:tc>
        <w:tc>
          <w:tcPr>
            <w:tcW w:w="1134" w:type="dxa"/>
          </w:tcPr>
          <w:p w14:paraId="7BE3848D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94" w14:textId="77777777" w:rsidTr="00BE6CEB">
        <w:tc>
          <w:tcPr>
            <w:tcW w:w="709" w:type="dxa"/>
          </w:tcPr>
          <w:p w14:paraId="7BE3848F" w14:textId="77777777" w:rsidR="00913FF2" w:rsidRPr="00913FF2" w:rsidRDefault="00913FF2" w:rsidP="00BE6CEB">
            <w:pPr>
              <w:spacing w:before="120" w:after="120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9101" w:type="dxa"/>
          </w:tcPr>
          <w:p w14:paraId="7BE38490" w14:textId="77777777" w:rsidR="00913FF2" w:rsidRPr="00CF7930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CF7930">
              <w:rPr>
                <w:bCs/>
                <w:sz w:val="28"/>
                <w:szCs w:val="28"/>
                <w:lang w:val="uk-UA"/>
              </w:rPr>
              <w:t>Про проведення Дня Святого Миколая.</w:t>
            </w:r>
          </w:p>
        </w:tc>
        <w:tc>
          <w:tcPr>
            <w:tcW w:w="1559" w:type="dxa"/>
          </w:tcPr>
          <w:p w14:paraId="7BE38491" w14:textId="77777777" w:rsidR="00913FF2" w:rsidRPr="00CF7930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CF7930">
              <w:rPr>
                <w:bCs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410" w:type="dxa"/>
          </w:tcPr>
          <w:p w14:paraId="7BE38492" w14:textId="77777777" w:rsidR="00913FF2" w:rsidRPr="00CF7930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CF7930">
              <w:rPr>
                <w:sz w:val="28"/>
                <w:szCs w:val="28"/>
                <w:lang w:val="uk-UA"/>
              </w:rPr>
              <w:t>Шафранська Л.А.</w:t>
            </w:r>
          </w:p>
        </w:tc>
        <w:tc>
          <w:tcPr>
            <w:tcW w:w="1134" w:type="dxa"/>
          </w:tcPr>
          <w:p w14:paraId="7BE38493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9A" w14:textId="77777777" w:rsidTr="00BE6CEB">
        <w:tc>
          <w:tcPr>
            <w:tcW w:w="709" w:type="dxa"/>
          </w:tcPr>
          <w:p w14:paraId="7BE38495" w14:textId="77777777" w:rsidR="00913FF2" w:rsidRPr="00175659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9101" w:type="dxa"/>
          </w:tcPr>
          <w:p w14:paraId="7BE38496" w14:textId="77777777" w:rsidR="00913FF2" w:rsidRPr="00175659" w:rsidRDefault="00913FF2" w:rsidP="00BE6CEB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 xml:space="preserve">Про проведення акції </w:t>
            </w:r>
            <w:r w:rsidRPr="00D87772">
              <w:rPr>
                <w:bCs/>
                <w:sz w:val="28"/>
                <w:szCs w:val="28"/>
                <w:lang w:val="uk-UA"/>
              </w:rPr>
              <w:t>«Книжка про мене»</w:t>
            </w:r>
          </w:p>
        </w:tc>
        <w:tc>
          <w:tcPr>
            <w:tcW w:w="1559" w:type="dxa"/>
          </w:tcPr>
          <w:p w14:paraId="7BE38497" w14:textId="77777777" w:rsidR="00913FF2" w:rsidRPr="00175659" w:rsidRDefault="00913FF2" w:rsidP="00BE6CEB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410" w:type="dxa"/>
          </w:tcPr>
          <w:p w14:paraId="7BE38498" w14:textId="77777777" w:rsidR="00913FF2" w:rsidRPr="00175659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Шафранська Л.А.</w:t>
            </w:r>
          </w:p>
        </w:tc>
        <w:tc>
          <w:tcPr>
            <w:tcW w:w="1134" w:type="dxa"/>
          </w:tcPr>
          <w:p w14:paraId="7BE38499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A0" w14:textId="77777777" w:rsidTr="00BE6CEB">
        <w:trPr>
          <w:trHeight w:val="227"/>
        </w:trPr>
        <w:tc>
          <w:tcPr>
            <w:tcW w:w="709" w:type="dxa"/>
          </w:tcPr>
          <w:p w14:paraId="7BE3849B" w14:textId="77777777" w:rsidR="00913FF2" w:rsidRPr="00175659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9101" w:type="dxa"/>
          </w:tcPr>
          <w:p w14:paraId="04F71B29" w14:textId="77777777" w:rsidR="00913FF2" w:rsidRDefault="00913FF2" w:rsidP="00BE6CEB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Про проведення заходів у рамках проекту «Діти-дітям»</w:t>
            </w:r>
          </w:p>
          <w:p w14:paraId="16D9B11D" w14:textId="77777777" w:rsidR="008410D5" w:rsidRDefault="008410D5" w:rsidP="00BE6CEB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</w:p>
          <w:p w14:paraId="0145A5CC" w14:textId="77777777" w:rsidR="008410D5" w:rsidRDefault="008410D5" w:rsidP="00BE6CEB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</w:p>
          <w:p w14:paraId="68E70934" w14:textId="77777777" w:rsidR="008410D5" w:rsidRDefault="008410D5" w:rsidP="00BE6CEB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</w:p>
          <w:p w14:paraId="0258EC5B" w14:textId="77777777" w:rsidR="008410D5" w:rsidRDefault="008410D5" w:rsidP="00BE6CEB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</w:p>
          <w:p w14:paraId="7BE3849C" w14:textId="67F6249A" w:rsidR="008410D5" w:rsidRPr="00175659" w:rsidRDefault="008410D5" w:rsidP="00BE6CEB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49D" w14:textId="77777777" w:rsidR="00913FF2" w:rsidRPr="00175659" w:rsidRDefault="00913FF2" w:rsidP="00BE6CEB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410" w:type="dxa"/>
          </w:tcPr>
          <w:p w14:paraId="7BE3849E" w14:textId="77777777" w:rsidR="00913FF2" w:rsidRPr="00175659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Шафранська Л.А.</w:t>
            </w:r>
          </w:p>
        </w:tc>
        <w:tc>
          <w:tcPr>
            <w:tcW w:w="1134" w:type="dxa"/>
          </w:tcPr>
          <w:p w14:paraId="7BE3849F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AA" w14:textId="77777777" w:rsidTr="00BE6CEB">
        <w:trPr>
          <w:trHeight w:val="801"/>
        </w:trPr>
        <w:tc>
          <w:tcPr>
            <w:tcW w:w="14913" w:type="dxa"/>
            <w:gridSpan w:val="5"/>
          </w:tcPr>
          <w:p w14:paraId="7BE384A7" w14:textId="77777777" w:rsidR="00913FF2" w:rsidRPr="00FD41BC" w:rsidRDefault="00913FF2" w:rsidP="00BE6CE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14:paraId="7BE384A8" w14:textId="77777777" w:rsidR="00913FF2" w:rsidRPr="00FD41BC" w:rsidRDefault="00913FF2" w:rsidP="00BE6CE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D41BC">
              <w:rPr>
                <w:b/>
                <w:sz w:val="28"/>
                <w:szCs w:val="28"/>
                <w:lang w:val="uk-UA"/>
              </w:rPr>
              <w:t>І</w:t>
            </w:r>
            <w:r w:rsidRPr="00FD41BC">
              <w:rPr>
                <w:b/>
                <w:sz w:val="28"/>
                <w:szCs w:val="28"/>
                <w:lang w:val="en-US"/>
              </w:rPr>
              <w:t>V</w:t>
            </w:r>
            <w:r w:rsidRPr="00FD41BC">
              <w:rPr>
                <w:b/>
                <w:sz w:val="28"/>
                <w:szCs w:val="28"/>
                <w:lang w:val="uk-UA"/>
              </w:rPr>
              <w:t xml:space="preserve">. </w:t>
            </w:r>
            <w:r w:rsidRPr="00FD41BC">
              <w:rPr>
                <w:b/>
                <w:bCs/>
                <w:sz w:val="28"/>
                <w:szCs w:val="28"/>
                <w:lang w:val="uk-UA"/>
              </w:rPr>
              <w:t>Перелік питань для розгляду на комісії з питань захисту прав дитини</w:t>
            </w:r>
          </w:p>
          <w:p w14:paraId="7BE384A9" w14:textId="77777777" w:rsidR="00913FF2" w:rsidRPr="00FD41BC" w:rsidRDefault="00913FF2" w:rsidP="00BE6CEB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FD41BC" w:rsidRPr="00913FF2" w14:paraId="66E99843" w14:textId="77777777" w:rsidTr="00BE6CEB">
        <w:tc>
          <w:tcPr>
            <w:tcW w:w="709" w:type="dxa"/>
          </w:tcPr>
          <w:p w14:paraId="3B7812F2" w14:textId="76018B9F" w:rsidR="00FD41BC" w:rsidRPr="00913FF2" w:rsidRDefault="00FD41BC" w:rsidP="00FD41BC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1" w:type="dxa"/>
          </w:tcPr>
          <w:p w14:paraId="087B99BF" w14:textId="7056C06E" w:rsidR="00FD41BC" w:rsidRPr="00D36517" w:rsidRDefault="00FD41BC" w:rsidP="00FD41BC">
            <w:pPr>
              <w:pStyle w:val="21"/>
              <w:spacing w:after="0" w:line="240" w:lineRule="auto"/>
              <w:ind w:left="0"/>
              <w:jc w:val="center"/>
              <w:rPr>
                <w:color w:val="7030A0"/>
                <w:sz w:val="28"/>
                <w:szCs w:val="28"/>
                <w:lang w:val="uk-UA" w:eastAsia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14:paraId="08C5E0F9" w14:textId="4B213F76" w:rsidR="00FD41BC" w:rsidRPr="00D36517" w:rsidRDefault="00FD41BC" w:rsidP="00FD41BC">
            <w:pPr>
              <w:jc w:val="center"/>
              <w:rPr>
                <w:color w:val="7030A0"/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14:paraId="2A5466DB" w14:textId="558C6350" w:rsidR="00FD41BC" w:rsidRPr="00D36517" w:rsidRDefault="00FD41BC" w:rsidP="00FD41BC">
            <w:pPr>
              <w:jc w:val="center"/>
              <w:rPr>
                <w:color w:val="7030A0"/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14:paraId="02FAB475" w14:textId="2CBD520D" w:rsidR="00FD41BC" w:rsidRPr="00913FF2" w:rsidRDefault="00FD41BC" w:rsidP="00FD41BC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5</w:t>
            </w:r>
          </w:p>
        </w:tc>
      </w:tr>
      <w:tr w:rsidR="00913FF2" w:rsidRPr="00913FF2" w14:paraId="7BE384B1" w14:textId="77777777" w:rsidTr="00BE6CEB">
        <w:tc>
          <w:tcPr>
            <w:tcW w:w="709" w:type="dxa"/>
          </w:tcPr>
          <w:p w14:paraId="7BE384AB" w14:textId="77777777" w:rsidR="00913FF2" w:rsidRPr="00FD41BC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101" w:type="dxa"/>
          </w:tcPr>
          <w:p w14:paraId="7BE384AC" w14:textId="6DD7BE86" w:rsidR="00913FF2" w:rsidRPr="00FD41BC" w:rsidRDefault="00D36517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 w:eastAsia="uk-UA"/>
              </w:rPr>
              <w:t xml:space="preserve">Про стан </w:t>
            </w:r>
            <w:r w:rsidRPr="00FD41BC">
              <w:rPr>
                <w:sz w:val="28"/>
                <w:szCs w:val="28"/>
                <w:lang w:val="uk-UA"/>
              </w:rPr>
              <w:t xml:space="preserve">утримання, виховання та розвитку дітей-сиріт та дітей, позбавлених батьківського піклування, які проживають у прийомних сім’ях та дитячих будинках сімейного типу, які функціонують на території Вінницької міської об’єднаної територіальної громади </w:t>
            </w:r>
          </w:p>
        </w:tc>
        <w:tc>
          <w:tcPr>
            <w:tcW w:w="1559" w:type="dxa"/>
          </w:tcPr>
          <w:p w14:paraId="7BE384AD" w14:textId="77777777" w:rsidR="00913FF2" w:rsidRPr="00FD41BC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Січень, Грудень</w:t>
            </w:r>
          </w:p>
        </w:tc>
        <w:tc>
          <w:tcPr>
            <w:tcW w:w="2410" w:type="dxa"/>
          </w:tcPr>
          <w:p w14:paraId="7BE384AE" w14:textId="77777777" w:rsidR="00913FF2" w:rsidRPr="00FD41BC" w:rsidRDefault="00913FF2" w:rsidP="00BE6CEB">
            <w:pPr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Манзюк Н.В.,</w:t>
            </w:r>
          </w:p>
          <w:p w14:paraId="7BE384AF" w14:textId="77777777" w:rsidR="00913FF2" w:rsidRPr="00FD41BC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FD41BC">
              <w:rPr>
                <w:sz w:val="28"/>
                <w:szCs w:val="28"/>
              </w:rPr>
              <w:t>Крот В.Б.</w:t>
            </w:r>
          </w:p>
        </w:tc>
        <w:tc>
          <w:tcPr>
            <w:tcW w:w="1134" w:type="dxa"/>
          </w:tcPr>
          <w:p w14:paraId="7BE384B0" w14:textId="77777777" w:rsidR="00913FF2" w:rsidRPr="00FD41BC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13FF2" w:rsidRPr="00913FF2" w14:paraId="7BE384B7" w14:textId="77777777" w:rsidTr="00BE6CEB">
        <w:tc>
          <w:tcPr>
            <w:tcW w:w="709" w:type="dxa"/>
          </w:tcPr>
          <w:p w14:paraId="7BE384B2" w14:textId="77777777" w:rsidR="00913FF2" w:rsidRPr="00FD41BC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en-US"/>
              </w:rPr>
              <w:t>2</w:t>
            </w:r>
            <w:r w:rsidRPr="00FD41B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4B3" w14:textId="23F75E8E" w:rsidR="00913FF2" w:rsidRPr="00FD41BC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Про робот</w:t>
            </w:r>
            <w:r w:rsidR="00D36517" w:rsidRPr="00FD41BC">
              <w:rPr>
                <w:sz w:val="28"/>
                <w:szCs w:val="28"/>
                <w:lang w:val="uk-UA"/>
              </w:rPr>
              <w:t>у</w:t>
            </w:r>
            <w:r w:rsidRPr="00FD41BC">
              <w:rPr>
                <w:sz w:val="28"/>
                <w:szCs w:val="28"/>
                <w:lang w:val="uk-UA"/>
              </w:rPr>
              <w:t xml:space="preserve"> </w:t>
            </w:r>
            <w:r w:rsidR="00D36517" w:rsidRPr="00FD41BC">
              <w:rPr>
                <w:sz w:val="28"/>
                <w:szCs w:val="28"/>
                <w:lang w:val="uk-UA"/>
              </w:rPr>
              <w:t>по</w:t>
            </w:r>
            <w:r w:rsidRPr="00FD41BC">
              <w:rPr>
                <w:sz w:val="28"/>
                <w:szCs w:val="28"/>
                <w:lang w:val="uk-UA"/>
              </w:rPr>
              <w:t xml:space="preserve"> створенн</w:t>
            </w:r>
            <w:r w:rsidR="00D36517" w:rsidRPr="00FD41BC">
              <w:rPr>
                <w:sz w:val="28"/>
                <w:szCs w:val="28"/>
                <w:lang w:val="uk-UA"/>
              </w:rPr>
              <w:t>ю</w:t>
            </w:r>
            <w:r w:rsidRPr="00FD41BC">
              <w:rPr>
                <w:sz w:val="28"/>
                <w:szCs w:val="28"/>
                <w:lang w:val="uk-UA"/>
              </w:rPr>
              <w:t xml:space="preserve"> прийомних сімей</w:t>
            </w:r>
            <w:r w:rsidR="00D36517" w:rsidRPr="00FD41BC">
              <w:rPr>
                <w:sz w:val="28"/>
                <w:szCs w:val="28"/>
                <w:lang w:val="uk-UA"/>
              </w:rPr>
              <w:t xml:space="preserve"> та</w:t>
            </w:r>
            <w:r w:rsidRPr="00FD41BC">
              <w:rPr>
                <w:sz w:val="28"/>
                <w:szCs w:val="28"/>
                <w:lang w:val="uk-UA"/>
              </w:rPr>
              <w:t xml:space="preserve"> </w:t>
            </w:r>
            <w:r w:rsidR="00D36517" w:rsidRPr="00FD41BC">
              <w:rPr>
                <w:sz w:val="28"/>
                <w:szCs w:val="28"/>
                <w:lang w:val="uk-UA"/>
              </w:rPr>
              <w:t xml:space="preserve">влаштуванню дітей-сиріт, дітей, позбавлених батьківського піклування, які перебувають на обліку в службі у справах дітей, </w:t>
            </w:r>
            <w:r w:rsidRPr="00FD41BC">
              <w:rPr>
                <w:sz w:val="28"/>
                <w:szCs w:val="28"/>
                <w:lang w:val="uk-UA"/>
              </w:rPr>
              <w:t>поповнення дитячого будинку сімейного типу</w:t>
            </w:r>
            <w:r w:rsidR="00D36517" w:rsidRPr="00FD41BC">
              <w:rPr>
                <w:sz w:val="28"/>
                <w:szCs w:val="28"/>
                <w:lang w:val="uk-UA"/>
              </w:rPr>
              <w:t xml:space="preserve"> вихованцями. </w:t>
            </w:r>
          </w:p>
        </w:tc>
        <w:tc>
          <w:tcPr>
            <w:tcW w:w="1559" w:type="dxa"/>
          </w:tcPr>
          <w:p w14:paraId="7BE384B4" w14:textId="77777777" w:rsidR="00913FF2" w:rsidRPr="00FD41BC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2410" w:type="dxa"/>
          </w:tcPr>
          <w:p w14:paraId="7BE384B5" w14:textId="77777777" w:rsidR="00913FF2" w:rsidRPr="00FD41BC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FD41BC">
              <w:rPr>
                <w:rFonts w:cs="Arial"/>
                <w:sz w:val="28"/>
                <w:szCs w:val="28"/>
              </w:rPr>
              <w:t>Манзюк Н.В., Крот В.Б.</w:t>
            </w:r>
          </w:p>
        </w:tc>
        <w:tc>
          <w:tcPr>
            <w:tcW w:w="1134" w:type="dxa"/>
          </w:tcPr>
          <w:p w14:paraId="7BE384B6" w14:textId="77777777" w:rsidR="00913FF2" w:rsidRPr="00FD41BC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13FF2" w:rsidRPr="00913FF2" w14:paraId="7BE384C4" w14:textId="77777777" w:rsidTr="00BE6CEB">
        <w:tc>
          <w:tcPr>
            <w:tcW w:w="709" w:type="dxa"/>
          </w:tcPr>
          <w:p w14:paraId="7BE384BF" w14:textId="40F1058F" w:rsidR="00913FF2" w:rsidRPr="00913FF2" w:rsidRDefault="00175659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3</w:t>
            </w:r>
            <w:r w:rsidR="00913FF2" w:rsidRPr="001756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4C0" w14:textId="434A25C2" w:rsidR="00913FF2" w:rsidRPr="00175659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 xml:space="preserve">Питання </w:t>
            </w:r>
            <w:r w:rsidR="002E331E" w:rsidRPr="00175659">
              <w:rPr>
                <w:sz w:val="28"/>
                <w:szCs w:val="28"/>
                <w:lang w:val="uk-UA"/>
              </w:rPr>
              <w:t xml:space="preserve">щодо </w:t>
            </w:r>
            <w:r w:rsidR="00FD41BC">
              <w:rPr>
                <w:sz w:val="28"/>
                <w:szCs w:val="28"/>
                <w:lang w:val="uk-UA"/>
              </w:rPr>
              <w:t xml:space="preserve">необхідності </w:t>
            </w:r>
            <w:r w:rsidR="002E331E" w:rsidRPr="00175659">
              <w:rPr>
                <w:sz w:val="28"/>
                <w:szCs w:val="28"/>
                <w:lang w:val="uk-UA"/>
              </w:rPr>
              <w:t>функціонування</w:t>
            </w:r>
            <w:r w:rsidRPr="00175659">
              <w:rPr>
                <w:sz w:val="28"/>
                <w:szCs w:val="28"/>
                <w:lang w:val="uk-UA"/>
              </w:rPr>
              <w:t xml:space="preserve"> патронатних сімей, з метою забезпечення захисту прав дітей, які опинилися у складних життєвих обставинах.</w:t>
            </w:r>
          </w:p>
        </w:tc>
        <w:tc>
          <w:tcPr>
            <w:tcW w:w="1559" w:type="dxa"/>
          </w:tcPr>
          <w:p w14:paraId="7BE384C1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410" w:type="dxa"/>
          </w:tcPr>
          <w:p w14:paraId="7BE384C2" w14:textId="77777777" w:rsidR="00913FF2" w:rsidRPr="00175659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>Бойко М.П.</w:t>
            </w:r>
          </w:p>
        </w:tc>
        <w:tc>
          <w:tcPr>
            <w:tcW w:w="1134" w:type="dxa"/>
          </w:tcPr>
          <w:p w14:paraId="7BE384C3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CB" w14:textId="77777777" w:rsidTr="00BE6CEB">
        <w:tc>
          <w:tcPr>
            <w:tcW w:w="709" w:type="dxa"/>
          </w:tcPr>
          <w:p w14:paraId="7BE384C5" w14:textId="0E3BE52A" w:rsidR="00913FF2" w:rsidRPr="00FD41BC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4</w:t>
            </w:r>
            <w:r w:rsidR="00913FF2" w:rsidRPr="00FD41B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4C6" w14:textId="7A619C14" w:rsidR="00913FF2" w:rsidRPr="00FD41BC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Про стан збереження майна, право власності на яке або право користування яким мають діти-сироти та діти, позбавлені батьківського піклування</w:t>
            </w:r>
            <w:r w:rsidR="00D36517" w:rsidRPr="00FD41BC">
              <w:rPr>
                <w:sz w:val="28"/>
                <w:szCs w:val="28"/>
                <w:lang w:val="uk-UA"/>
              </w:rPr>
              <w:t>, забезпечення права дітей на поліпшення житлових умов</w:t>
            </w:r>
            <w:r w:rsidRPr="00FD41B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7BE384C7" w14:textId="77777777" w:rsidR="00913FF2" w:rsidRPr="00FD41BC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2410" w:type="dxa"/>
          </w:tcPr>
          <w:p w14:paraId="7BE384C8" w14:textId="77777777" w:rsidR="00913FF2" w:rsidRPr="00FD41BC" w:rsidRDefault="00913FF2" w:rsidP="00BE6CEB">
            <w:pPr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Манзюк Н.В.,</w:t>
            </w:r>
          </w:p>
          <w:p w14:paraId="7BE384C9" w14:textId="77777777" w:rsidR="00913FF2" w:rsidRPr="00FD41BC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FD41BC">
              <w:rPr>
                <w:sz w:val="28"/>
                <w:szCs w:val="28"/>
              </w:rPr>
              <w:t>Крот В.Б.,</w:t>
            </w:r>
          </w:p>
        </w:tc>
        <w:tc>
          <w:tcPr>
            <w:tcW w:w="1134" w:type="dxa"/>
          </w:tcPr>
          <w:p w14:paraId="7BE384CA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D1" w14:textId="77777777" w:rsidTr="00BE6CEB">
        <w:tc>
          <w:tcPr>
            <w:tcW w:w="709" w:type="dxa"/>
          </w:tcPr>
          <w:p w14:paraId="7BE384CC" w14:textId="24F68F00" w:rsidR="00913FF2" w:rsidRPr="00175659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5</w:t>
            </w:r>
            <w:r w:rsidR="00913FF2" w:rsidRPr="001756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4CD" w14:textId="77777777" w:rsidR="00913FF2" w:rsidRPr="00175659" w:rsidRDefault="00913FF2" w:rsidP="00BE6CEB">
            <w:pPr>
              <w:shd w:val="clear" w:color="auto" w:fill="FFFFFF"/>
              <w:spacing w:after="15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 роботу з батьками, за заявами яких діти перебувають у інтернатних закладах, з метою повернення дітей у родину.</w:t>
            </w:r>
          </w:p>
        </w:tc>
        <w:tc>
          <w:tcPr>
            <w:tcW w:w="1559" w:type="dxa"/>
          </w:tcPr>
          <w:p w14:paraId="7BE384CE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2410" w:type="dxa"/>
          </w:tcPr>
          <w:p w14:paraId="7BE384CF" w14:textId="77777777" w:rsidR="00913FF2" w:rsidRPr="00175659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>Мельник Л.І.</w:t>
            </w:r>
          </w:p>
        </w:tc>
        <w:tc>
          <w:tcPr>
            <w:tcW w:w="1134" w:type="dxa"/>
          </w:tcPr>
          <w:p w14:paraId="7BE384D0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D7" w14:textId="77777777" w:rsidTr="00BE6CEB">
        <w:tc>
          <w:tcPr>
            <w:tcW w:w="709" w:type="dxa"/>
          </w:tcPr>
          <w:p w14:paraId="7BE384D2" w14:textId="0A7D2634" w:rsidR="00913FF2" w:rsidRPr="00175659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6</w:t>
            </w:r>
            <w:r w:rsidR="00913FF2" w:rsidRPr="00175659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4D3" w14:textId="6BC4AC0C" w:rsidR="00913FF2" w:rsidRPr="00175659" w:rsidRDefault="00913FF2" w:rsidP="00DD0639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 xml:space="preserve">Про результати проведення </w:t>
            </w:r>
            <w:r w:rsidR="00DD0639" w:rsidRPr="00175659">
              <w:rPr>
                <w:sz w:val="28"/>
                <w:szCs w:val="28"/>
                <w:lang w:val="uk-UA"/>
              </w:rPr>
              <w:t>профілактичних заходів (</w:t>
            </w:r>
            <w:r w:rsidRPr="00175659">
              <w:rPr>
                <w:sz w:val="28"/>
                <w:szCs w:val="28"/>
                <w:lang w:val="uk-UA"/>
              </w:rPr>
              <w:t>рейдів</w:t>
            </w:r>
            <w:r w:rsidR="00DD0639" w:rsidRPr="00175659">
              <w:rPr>
                <w:sz w:val="28"/>
                <w:szCs w:val="28"/>
                <w:lang w:val="uk-UA"/>
              </w:rPr>
              <w:t>)</w:t>
            </w:r>
            <w:r w:rsidRPr="00175659">
              <w:rPr>
                <w:sz w:val="28"/>
                <w:szCs w:val="28"/>
                <w:lang w:val="uk-UA"/>
              </w:rPr>
              <w:t xml:space="preserve"> по перевірці діяльності Інтерактивних клубів міста </w:t>
            </w:r>
          </w:p>
        </w:tc>
        <w:tc>
          <w:tcPr>
            <w:tcW w:w="1559" w:type="dxa"/>
          </w:tcPr>
          <w:p w14:paraId="7BE384D4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410" w:type="dxa"/>
          </w:tcPr>
          <w:p w14:paraId="7BE384D5" w14:textId="77777777" w:rsidR="00913FF2" w:rsidRPr="00175659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sz w:val="28"/>
                <w:szCs w:val="28"/>
              </w:rPr>
              <w:t>Марценюк Л.Є.</w:t>
            </w:r>
          </w:p>
        </w:tc>
        <w:tc>
          <w:tcPr>
            <w:tcW w:w="1134" w:type="dxa"/>
          </w:tcPr>
          <w:p w14:paraId="7BE384D6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E0" w14:textId="77777777" w:rsidTr="00BE6CEB">
        <w:tc>
          <w:tcPr>
            <w:tcW w:w="709" w:type="dxa"/>
          </w:tcPr>
          <w:p w14:paraId="7BE384D8" w14:textId="5B801E55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4D9" w14:textId="77777777" w:rsidR="00913FF2" w:rsidRPr="00176A71" w:rsidRDefault="00913FF2" w:rsidP="00BE6CEB">
            <w:pPr>
              <w:shd w:val="clear" w:color="auto" w:fill="FFFFFF"/>
              <w:spacing w:after="15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 xml:space="preserve">Питання щодо роботи з реалізації державної політики із соціально-правового захисту дітей Вінницької об’єднаної територіальної громади. </w:t>
            </w:r>
          </w:p>
        </w:tc>
        <w:tc>
          <w:tcPr>
            <w:tcW w:w="1559" w:type="dxa"/>
          </w:tcPr>
          <w:p w14:paraId="7BE384DA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4DB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Бойко М.П.,</w:t>
            </w:r>
          </w:p>
          <w:p w14:paraId="7BE384DC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Манзюк Н.В..</w:t>
            </w:r>
          </w:p>
          <w:p w14:paraId="7BE384DD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Марценюк Л.Є.</w:t>
            </w:r>
          </w:p>
          <w:p w14:paraId="7BE384DE" w14:textId="77777777" w:rsidR="00913FF2" w:rsidRPr="00176A71" w:rsidRDefault="00913FF2" w:rsidP="00BE6CEB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rFonts w:cs="Arial"/>
                <w:sz w:val="28"/>
                <w:szCs w:val="28"/>
              </w:rPr>
              <w:t>Крот В.Б.</w:t>
            </w:r>
          </w:p>
        </w:tc>
        <w:tc>
          <w:tcPr>
            <w:tcW w:w="1134" w:type="dxa"/>
          </w:tcPr>
          <w:p w14:paraId="7BE384DF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E7" w14:textId="77777777" w:rsidTr="00BE6CEB">
        <w:tc>
          <w:tcPr>
            <w:tcW w:w="709" w:type="dxa"/>
          </w:tcPr>
          <w:p w14:paraId="7BE384E1" w14:textId="377F586F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4E2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Питання надання дозволів на укладання угод від імені дітей.</w:t>
            </w:r>
          </w:p>
        </w:tc>
        <w:tc>
          <w:tcPr>
            <w:tcW w:w="1559" w:type="dxa"/>
          </w:tcPr>
          <w:p w14:paraId="7BE384E3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4E4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Бойко М.П.</w:t>
            </w:r>
          </w:p>
          <w:p w14:paraId="7BE384E5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Мельник Л.І.</w:t>
            </w:r>
          </w:p>
        </w:tc>
        <w:tc>
          <w:tcPr>
            <w:tcW w:w="1134" w:type="dxa"/>
          </w:tcPr>
          <w:p w14:paraId="7BE384E6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4F5" w14:textId="77777777" w:rsidTr="00BE6CEB">
        <w:tc>
          <w:tcPr>
            <w:tcW w:w="709" w:type="dxa"/>
          </w:tcPr>
          <w:p w14:paraId="7BE384EE" w14:textId="5B78B5A5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4EF" w14:textId="264FE39D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 xml:space="preserve">Питання виконання батьками </w:t>
            </w:r>
            <w:r w:rsidR="00D41492" w:rsidRPr="00176A71">
              <w:rPr>
                <w:sz w:val="28"/>
                <w:szCs w:val="28"/>
                <w:lang w:val="uk-UA"/>
              </w:rPr>
              <w:t xml:space="preserve">своїх </w:t>
            </w:r>
            <w:r w:rsidRPr="00176A71">
              <w:rPr>
                <w:sz w:val="28"/>
                <w:szCs w:val="28"/>
                <w:lang w:val="uk-UA"/>
              </w:rPr>
              <w:t>батьківських обов’язків по вихованню та утриманню дітей.</w:t>
            </w:r>
          </w:p>
          <w:p w14:paraId="7BE384F0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4F1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4F2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Марценюк Л.Є.</w:t>
            </w:r>
          </w:p>
          <w:p w14:paraId="7BE384F3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384F4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D41BC" w:rsidRPr="00913FF2" w14:paraId="36F31772" w14:textId="77777777" w:rsidTr="00BE6CEB">
        <w:tc>
          <w:tcPr>
            <w:tcW w:w="709" w:type="dxa"/>
          </w:tcPr>
          <w:p w14:paraId="4B133BD5" w14:textId="6D5D0456" w:rsidR="00FD41BC" w:rsidRDefault="00FD41BC" w:rsidP="00B36AE1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1" w:type="dxa"/>
          </w:tcPr>
          <w:p w14:paraId="3BEB3EC9" w14:textId="22CA051C" w:rsidR="00FD41BC" w:rsidRPr="00176A71" w:rsidRDefault="00FD41BC" w:rsidP="00B36AE1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14:paraId="4AD467C8" w14:textId="3B32D2AC" w:rsidR="00FD41BC" w:rsidRPr="00176A71" w:rsidRDefault="00FD41BC" w:rsidP="00B36AE1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14:paraId="519E376D" w14:textId="27C8DF9C" w:rsidR="00FD41BC" w:rsidRPr="00176A71" w:rsidRDefault="00FD41BC" w:rsidP="00B36AE1">
            <w:pPr>
              <w:pStyle w:val="a3"/>
              <w:ind w:firstLine="0"/>
              <w:jc w:val="center"/>
              <w:rPr>
                <w:rFonts w:cs="Arial"/>
                <w:sz w:val="28"/>
                <w:szCs w:val="28"/>
              </w:rPr>
            </w:pPr>
            <w:r w:rsidRPr="008410D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3DC12D49" w14:textId="24BC783A" w:rsidR="00FD41BC" w:rsidRPr="00913FF2" w:rsidRDefault="00FD41BC" w:rsidP="00B36AE1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5</w:t>
            </w:r>
          </w:p>
        </w:tc>
      </w:tr>
      <w:tr w:rsidR="00913FF2" w:rsidRPr="00913FF2" w14:paraId="7BE384FD" w14:textId="77777777" w:rsidTr="00BE6CEB">
        <w:tc>
          <w:tcPr>
            <w:tcW w:w="709" w:type="dxa"/>
          </w:tcPr>
          <w:p w14:paraId="7BE384F6" w14:textId="2E9B94F1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4F7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 xml:space="preserve">Надання висновків про доцільність/недоцільність позбавлення громадян батьківських прав, відібрання дітей без позбавлення їх батьківських прав, скасування усиновлення. </w:t>
            </w:r>
          </w:p>
        </w:tc>
        <w:tc>
          <w:tcPr>
            <w:tcW w:w="1559" w:type="dxa"/>
          </w:tcPr>
          <w:p w14:paraId="7BE384F8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24E1310E" w14:textId="77777777" w:rsidR="002E331E" w:rsidRPr="00176A71" w:rsidRDefault="002E331E" w:rsidP="002E331E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Марценюк Л.Є.</w:t>
            </w:r>
          </w:p>
          <w:p w14:paraId="7BE384F9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Манзюк Н.В..</w:t>
            </w:r>
          </w:p>
          <w:p w14:paraId="7BE384FB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Крот В.Б.</w:t>
            </w:r>
          </w:p>
        </w:tc>
        <w:tc>
          <w:tcPr>
            <w:tcW w:w="1134" w:type="dxa"/>
          </w:tcPr>
          <w:p w14:paraId="7BE384FC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04" w14:textId="77777777" w:rsidTr="00BE6CEB">
        <w:tc>
          <w:tcPr>
            <w:tcW w:w="709" w:type="dxa"/>
          </w:tcPr>
          <w:p w14:paraId="7BE384FE" w14:textId="76A27891" w:rsidR="00913FF2" w:rsidRPr="00FD41BC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11</w:t>
            </w:r>
            <w:r w:rsidR="00913FF2" w:rsidRPr="00FD41B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4FF" w14:textId="1E98D22B" w:rsidR="00913FF2" w:rsidRPr="00FD41BC" w:rsidRDefault="00D36517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 xml:space="preserve">Надання висновків про доцільність/недоцільність </w:t>
            </w:r>
            <w:r w:rsidR="00913FF2" w:rsidRPr="00FD41BC">
              <w:rPr>
                <w:sz w:val="28"/>
                <w:szCs w:val="28"/>
                <w:lang w:val="uk-UA"/>
              </w:rPr>
              <w:t xml:space="preserve">поновлення громадян у батьківських правах, повернення батькам відібраних </w:t>
            </w:r>
            <w:r w:rsidR="00F1164C" w:rsidRPr="00FD41BC">
              <w:rPr>
                <w:sz w:val="28"/>
                <w:szCs w:val="28"/>
                <w:lang w:val="uk-UA"/>
              </w:rPr>
              <w:t xml:space="preserve">у них </w:t>
            </w:r>
            <w:r w:rsidR="00913FF2" w:rsidRPr="00FD41BC">
              <w:rPr>
                <w:sz w:val="28"/>
                <w:szCs w:val="28"/>
                <w:lang w:val="uk-UA"/>
              </w:rPr>
              <w:t xml:space="preserve">дітей.  </w:t>
            </w:r>
          </w:p>
        </w:tc>
        <w:tc>
          <w:tcPr>
            <w:tcW w:w="1559" w:type="dxa"/>
          </w:tcPr>
          <w:p w14:paraId="7BE38500" w14:textId="77777777" w:rsidR="00913FF2" w:rsidRPr="00FD41BC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01" w14:textId="77777777" w:rsidR="00913FF2" w:rsidRPr="00FD41BC" w:rsidRDefault="00913FF2" w:rsidP="00BE6CEB">
            <w:pPr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Манзюк Н.В.,</w:t>
            </w:r>
          </w:p>
          <w:p w14:paraId="7BE38502" w14:textId="77777777" w:rsidR="00913FF2" w:rsidRPr="00FD41BC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FD41BC">
              <w:rPr>
                <w:sz w:val="28"/>
                <w:szCs w:val="28"/>
              </w:rPr>
              <w:t>Крот В.Б.</w:t>
            </w:r>
          </w:p>
        </w:tc>
        <w:tc>
          <w:tcPr>
            <w:tcW w:w="1134" w:type="dxa"/>
          </w:tcPr>
          <w:p w14:paraId="7BE38503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0A" w14:textId="77777777" w:rsidTr="00BE6CEB">
        <w:tc>
          <w:tcPr>
            <w:tcW w:w="709" w:type="dxa"/>
          </w:tcPr>
          <w:p w14:paraId="7BE38505" w14:textId="563303EA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06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 xml:space="preserve">Визначення місця проживання дітей та надання суду висновків. </w:t>
            </w:r>
          </w:p>
        </w:tc>
        <w:tc>
          <w:tcPr>
            <w:tcW w:w="1559" w:type="dxa"/>
          </w:tcPr>
          <w:p w14:paraId="7BE38507" w14:textId="77777777" w:rsidR="00913FF2" w:rsidRPr="00176A71" w:rsidRDefault="00913FF2" w:rsidP="00BE6CEB">
            <w:pPr>
              <w:spacing w:before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08" w14:textId="77777777" w:rsidR="00913FF2" w:rsidRPr="00176A71" w:rsidRDefault="00913FF2" w:rsidP="00BE6CEB">
            <w:pPr>
              <w:pStyle w:val="a3"/>
              <w:spacing w:before="120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>Остапець Н.М.</w:t>
            </w:r>
          </w:p>
        </w:tc>
        <w:tc>
          <w:tcPr>
            <w:tcW w:w="1134" w:type="dxa"/>
          </w:tcPr>
          <w:p w14:paraId="7BE38509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10" w14:textId="77777777" w:rsidTr="00BE6CEB">
        <w:tc>
          <w:tcPr>
            <w:tcW w:w="709" w:type="dxa"/>
          </w:tcPr>
          <w:p w14:paraId="7BE3850B" w14:textId="7B6AED53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0C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Визначення порядку участі у вихованні дітей того</w:t>
            </w:r>
            <w:bookmarkStart w:id="0" w:name="_GoBack"/>
            <w:bookmarkEnd w:id="0"/>
            <w:r w:rsidRPr="00176A71">
              <w:rPr>
                <w:sz w:val="28"/>
                <w:szCs w:val="28"/>
                <w:lang w:val="uk-UA"/>
              </w:rPr>
              <w:t xml:space="preserve"> з батьків хто проживає окремо від дітей та надання суду висновків. </w:t>
            </w:r>
          </w:p>
        </w:tc>
        <w:tc>
          <w:tcPr>
            <w:tcW w:w="1559" w:type="dxa"/>
          </w:tcPr>
          <w:p w14:paraId="7BE3850D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0E" w14:textId="77777777" w:rsidR="00913FF2" w:rsidRPr="00176A71" w:rsidRDefault="00913FF2" w:rsidP="00BE6CEB">
            <w:pPr>
              <w:pStyle w:val="a3"/>
              <w:spacing w:before="120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>Остапець Н.М.</w:t>
            </w:r>
          </w:p>
        </w:tc>
        <w:tc>
          <w:tcPr>
            <w:tcW w:w="1134" w:type="dxa"/>
          </w:tcPr>
          <w:p w14:paraId="7BE3850F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16" w14:textId="77777777" w:rsidTr="00BE6CEB">
        <w:tc>
          <w:tcPr>
            <w:tcW w:w="709" w:type="dxa"/>
          </w:tcPr>
          <w:p w14:paraId="7BE38511" w14:textId="39053F84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12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Надання суду висновків щодо розв’язання спору у визначенні способу участі баби, діда, прабаби, прадіда, інших родичів у вихованні та спілкуванні з дітьми.</w:t>
            </w:r>
          </w:p>
        </w:tc>
        <w:tc>
          <w:tcPr>
            <w:tcW w:w="1559" w:type="dxa"/>
          </w:tcPr>
          <w:p w14:paraId="7BE38513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14" w14:textId="77777777" w:rsidR="00913FF2" w:rsidRPr="00176A71" w:rsidRDefault="00913FF2" w:rsidP="00BE6CEB">
            <w:pPr>
              <w:pStyle w:val="a3"/>
              <w:spacing w:before="120" w:after="120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>Остапець Н.М.</w:t>
            </w:r>
          </w:p>
        </w:tc>
        <w:tc>
          <w:tcPr>
            <w:tcW w:w="1134" w:type="dxa"/>
          </w:tcPr>
          <w:p w14:paraId="7BE38515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1C" w14:textId="77777777" w:rsidTr="00BE6CEB">
        <w:tc>
          <w:tcPr>
            <w:tcW w:w="709" w:type="dxa"/>
          </w:tcPr>
          <w:p w14:paraId="7BE38517" w14:textId="7998600E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18" w14:textId="55D85669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 xml:space="preserve">Надання суду висновків щодо </w:t>
            </w:r>
            <w:r w:rsidR="00DD0639" w:rsidRPr="00176A71">
              <w:rPr>
                <w:sz w:val="28"/>
                <w:szCs w:val="28"/>
                <w:lang w:val="uk-UA"/>
              </w:rPr>
              <w:t xml:space="preserve">доцільності чи недоцільності </w:t>
            </w:r>
            <w:r w:rsidRPr="00176A71">
              <w:rPr>
                <w:sz w:val="28"/>
                <w:szCs w:val="28"/>
                <w:lang w:val="uk-UA"/>
              </w:rPr>
              <w:t>виселення дитини, зняття дитини з реєстрації місця проживання, визнання дитини такою, що втратила право користування житловим приміщенням.</w:t>
            </w:r>
          </w:p>
        </w:tc>
        <w:tc>
          <w:tcPr>
            <w:tcW w:w="1559" w:type="dxa"/>
          </w:tcPr>
          <w:p w14:paraId="7BE38519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1A" w14:textId="77777777" w:rsidR="00913FF2" w:rsidRPr="00176A71" w:rsidRDefault="00913FF2" w:rsidP="00BE6CEB">
            <w:pPr>
              <w:pStyle w:val="a3"/>
              <w:spacing w:before="120" w:after="120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>Бойко М.П.</w:t>
            </w:r>
          </w:p>
        </w:tc>
        <w:tc>
          <w:tcPr>
            <w:tcW w:w="1134" w:type="dxa"/>
          </w:tcPr>
          <w:p w14:paraId="7BE3851B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22" w14:textId="77777777" w:rsidTr="00BE6CEB">
        <w:tc>
          <w:tcPr>
            <w:tcW w:w="709" w:type="dxa"/>
          </w:tcPr>
          <w:p w14:paraId="7BE3851D" w14:textId="34913968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1E" w14:textId="1E6A808C" w:rsidR="00913FF2" w:rsidRPr="00176A71" w:rsidRDefault="00D41492" w:rsidP="00D41492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bookmarkStart w:id="1" w:name="_Hlk530568064"/>
            <w:r w:rsidRPr="00176A71">
              <w:rPr>
                <w:sz w:val="28"/>
                <w:szCs w:val="28"/>
                <w:lang w:val="uk-UA"/>
              </w:rPr>
              <w:t>Питання на</w:t>
            </w:r>
            <w:r w:rsidR="00913FF2" w:rsidRPr="00176A71">
              <w:rPr>
                <w:sz w:val="28"/>
                <w:szCs w:val="28"/>
                <w:lang w:val="uk-UA"/>
              </w:rPr>
              <w:t xml:space="preserve">дання статусу дитини, яка постраждала внаслідок воєнних дій та збройних конфліктів </w:t>
            </w:r>
            <w:bookmarkEnd w:id="1"/>
          </w:p>
        </w:tc>
        <w:tc>
          <w:tcPr>
            <w:tcW w:w="1559" w:type="dxa"/>
          </w:tcPr>
          <w:p w14:paraId="7BE3851F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20" w14:textId="77777777" w:rsidR="00913FF2" w:rsidRPr="00176A71" w:rsidRDefault="00913FF2" w:rsidP="00BE6CEB">
            <w:pPr>
              <w:pStyle w:val="a3"/>
              <w:spacing w:before="120" w:after="120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>Бойко М.П.</w:t>
            </w:r>
          </w:p>
        </w:tc>
        <w:tc>
          <w:tcPr>
            <w:tcW w:w="1134" w:type="dxa"/>
          </w:tcPr>
          <w:p w14:paraId="7BE38521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BB16D4" w14:paraId="7BE38528" w14:textId="77777777" w:rsidTr="00BE6CEB">
        <w:tc>
          <w:tcPr>
            <w:tcW w:w="709" w:type="dxa"/>
          </w:tcPr>
          <w:p w14:paraId="7BE38523" w14:textId="52ECD22A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24" w14:textId="74873C55" w:rsidR="00913FF2" w:rsidRPr="00176A71" w:rsidRDefault="00D41492" w:rsidP="00D41492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shd w:val="clear" w:color="auto" w:fill="FFFFFF"/>
                <w:lang w:val="uk-UA"/>
              </w:rPr>
              <w:t>Питання п</w:t>
            </w:r>
            <w:r w:rsidR="00913FF2" w:rsidRPr="00176A71">
              <w:rPr>
                <w:sz w:val="28"/>
                <w:szCs w:val="28"/>
                <w:shd w:val="clear" w:color="auto" w:fill="FFFFFF"/>
                <w:lang w:val="uk-UA"/>
              </w:rPr>
              <w:t>ідтвердження місця проживання дитини для її тимчасового виїзду за межі України</w:t>
            </w:r>
            <w:r w:rsidR="00913FF2" w:rsidRPr="00176A7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14:paraId="7BE38525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6777E4EA" w14:textId="77777777" w:rsidR="00913FF2" w:rsidRPr="00176A71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Марценюк Л.Є.</w:t>
            </w:r>
          </w:p>
          <w:p w14:paraId="7BE38526" w14:textId="46F3C4C5" w:rsidR="00DD0639" w:rsidRPr="00176A71" w:rsidRDefault="00DD0639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Остапець Н.М.</w:t>
            </w:r>
          </w:p>
        </w:tc>
        <w:tc>
          <w:tcPr>
            <w:tcW w:w="1134" w:type="dxa"/>
          </w:tcPr>
          <w:p w14:paraId="7BE38527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2E" w14:textId="77777777" w:rsidTr="00BE6CEB">
        <w:tc>
          <w:tcPr>
            <w:tcW w:w="709" w:type="dxa"/>
          </w:tcPr>
          <w:p w14:paraId="7BE38529" w14:textId="44A21DAB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2A" w14:textId="5F28E681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 xml:space="preserve">Питання щодо доцільності та </w:t>
            </w:r>
            <w:r w:rsidR="00FD41BC" w:rsidRPr="00176A71">
              <w:rPr>
                <w:sz w:val="28"/>
                <w:szCs w:val="28"/>
                <w:lang w:val="uk-UA"/>
              </w:rPr>
              <w:t>обґрунтованості</w:t>
            </w:r>
            <w:r w:rsidRPr="00176A71">
              <w:rPr>
                <w:sz w:val="28"/>
                <w:szCs w:val="28"/>
                <w:lang w:val="uk-UA"/>
              </w:rPr>
              <w:t xml:space="preserve"> влаштування дитини до загальноосвітньої школи-інтернату І-ІІІ ступенів за заявою батьків із визначенням строку її перебування у школі-інтернат.</w:t>
            </w:r>
          </w:p>
        </w:tc>
        <w:tc>
          <w:tcPr>
            <w:tcW w:w="1559" w:type="dxa"/>
          </w:tcPr>
          <w:p w14:paraId="7BE3852B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2C" w14:textId="77777777" w:rsidR="00913FF2" w:rsidRPr="00176A71" w:rsidRDefault="00913FF2" w:rsidP="00BE6CEB">
            <w:pPr>
              <w:pStyle w:val="a3"/>
              <w:spacing w:before="120" w:after="120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>Мельник Л.І.</w:t>
            </w:r>
          </w:p>
        </w:tc>
        <w:tc>
          <w:tcPr>
            <w:tcW w:w="1134" w:type="dxa"/>
          </w:tcPr>
          <w:p w14:paraId="7BE3852D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35" w14:textId="77777777" w:rsidTr="00BE6CEB">
        <w:tc>
          <w:tcPr>
            <w:tcW w:w="709" w:type="dxa"/>
          </w:tcPr>
          <w:p w14:paraId="7BE3852F" w14:textId="64ECB1DA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30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Зміна прізвища або реєстрація народження дитини.</w:t>
            </w:r>
            <w:r w:rsidRPr="00176A71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7BE38531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532" w14:textId="77777777" w:rsidR="00913FF2" w:rsidRPr="00176A71" w:rsidRDefault="00913FF2" w:rsidP="00BE6CEB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33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>Бойко М.П.</w:t>
            </w:r>
          </w:p>
        </w:tc>
        <w:tc>
          <w:tcPr>
            <w:tcW w:w="1134" w:type="dxa"/>
          </w:tcPr>
          <w:p w14:paraId="7BE38534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42" w14:textId="77777777" w:rsidTr="00BE6CEB">
        <w:tc>
          <w:tcPr>
            <w:tcW w:w="709" w:type="dxa"/>
          </w:tcPr>
          <w:p w14:paraId="7BE3853C" w14:textId="4D01E58B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3D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 xml:space="preserve">Надання повної цивільної дієздатності неповнолітній особі. </w:t>
            </w:r>
          </w:p>
          <w:p w14:paraId="7BE3853E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53F" w14:textId="77777777" w:rsidR="00913FF2" w:rsidRPr="00176A71" w:rsidRDefault="00913FF2" w:rsidP="00BE6CEB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40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>Бойко М.П.</w:t>
            </w:r>
          </w:p>
        </w:tc>
        <w:tc>
          <w:tcPr>
            <w:tcW w:w="1134" w:type="dxa"/>
          </w:tcPr>
          <w:p w14:paraId="7BE38541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D41BC" w:rsidRPr="00913FF2" w14:paraId="62844EC7" w14:textId="77777777" w:rsidTr="00BE6CEB">
        <w:tc>
          <w:tcPr>
            <w:tcW w:w="709" w:type="dxa"/>
          </w:tcPr>
          <w:p w14:paraId="6755D57D" w14:textId="3DBBDE4D" w:rsidR="00FD41BC" w:rsidRDefault="00FD41BC" w:rsidP="00FD41BC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1" w:type="dxa"/>
          </w:tcPr>
          <w:p w14:paraId="62EC0981" w14:textId="56DB4B8D" w:rsidR="00FD41BC" w:rsidRPr="00176A71" w:rsidRDefault="00FD41BC" w:rsidP="00FD41BC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14:paraId="143585B0" w14:textId="35EE3677" w:rsidR="00FD41BC" w:rsidRPr="00176A71" w:rsidRDefault="00FD41BC" w:rsidP="00FD41BC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14:paraId="64567306" w14:textId="0EAC4FB2" w:rsidR="00FD41BC" w:rsidRPr="00176A71" w:rsidRDefault="00FD41BC" w:rsidP="00FD41BC">
            <w:pPr>
              <w:pStyle w:val="a3"/>
              <w:ind w:firstLine="0"/>
              <w:jc w:val="center"/>
              <w:rPr>
                <w:rFonts w:cs="Arial"/>
                <w:sz w:val="28"/>
                <w:szCs w:val="28"/>
              </w:rPr>
            </w:pPr>
            <w:r w:rsidRPr="008410D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63878EF6" w14:textId="55B28C44" w:rsidR="00FD41BC" w:rsidRPr="00913FF2" w:rsidRDefault="00FD41BC" w:rsidP="00FD41BC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5</w:t>
            </w:r>
          </w:p>
        </w:tc>
      </w:tr>
      <w:tr w:rsidR="00913FF2" w:rsidRPr="00913FF2" w14:paraId="7BE38548" w14:textId="77777777" w:rsidTr="00BE6CEB">
        <w:tc>
          <w:tcPr>
            <w:tcW w:w="709" w:type="dxa"/>
          </w:tcPr>
          <w:p w14:paraId="7BE38543" w14:textId="5D425282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44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 xml:space="preserve">Надання згоди на проведення психіатричного огляду та госпіталізацію дитини до психіатричного закладу. </w:t>
            </w:r>
          </w:p>
        </w:tc>
        <w:tc>
          <w:tcPr>
            <w:tcW w:w="1559" w:type="dxa"/>
          </w:tcPr>
          <w:p w14:paraId="7BE38545" w14:textId="77777777" w:rsidR="00913FF2" w:rsidRPr="00176A71" w:rsidRDefault="00913FF2" w:rsidP="00BE6CEB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46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Марценюк Л.Є.</w:t>
            </w:r>
          </w:p>
        </w:tc>
        <w:tc>
          <w:tcPr>
            <w:tcW w:w="1134" w:type="dxa"/>
          </w:tcPr>
          <w:p w14:paraId="7BE38547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4E" w14:textId="77777777" w:rsidTr="00BE6CEB">
        <w:tc>
          <w:tcPr>
            <w:tcW w:w="709" w:type="dxa"/>
          </w:tcPr>
          <w:p w14:paraId="7BE38549" w14:textId="49058E7B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4A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Розгляд питань щодо насильства в сім’ї, жорстокого поводження з дітьми або реальної загрози його вчинення.</w:t>
            </w:r>
          </w:p>
        </w:tc>
        <w:tc>
          <w:tcPr>
            <w:tcW w:w="1559" w:type="dxa"/>
          </w:tcPr>
          <w:p w14:paraId="7BE3854B" w14:textId="77777777" w:rsidR="00913FF2" w:rsidRPr="00176A71" w:rsidRDefault="00913FF2" w:rsidP="00BE6CEB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4C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Марценюк Л.Є.</w:t>
            </w:r>
          </w:p>
        </w:tc>
        <w:tc>
          <w:tcPr>
            <w:tcW w:w="1134" w:type="dxa"/>
          </w:tcPr>
          <w:p w14:paraId="7BE3854D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56" w14:textId="77777777" w:rsidTr="00BE6CEB">
        <w:tc>
          <w:tcPr>
            <w:tcW w:w="709" w:type="dxa"/>
          </w:tcPr>
          <w:p w14:paraId="7BE3854F" w14:textId="5FAC0798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50" w14:textId="5B3D2B1D" w:rsidR="00913FF2" w:rsidRPr="00176A71" w:rsidRDefault="00913FF2" w:rsidP="00BE6CEB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  <w:lang w:eastAsia="ru-RU"/>
              </w:rPr>
            </w:pPr>
            <w:r w:rsidRPr="00176A71">
              <w:rPr>
                <w:sz w:val="28"/>
                <w:szCs w:val="28"/>
              </w:rPr>
              <w:t xml:space="preserve">Про </w:t>
            </w:r>
            <w:r w:rsidR="00FD41BC" w:rsidRPr="00176A71">
              <w:rPr>
                <w:sz w:val="28"/>
                <w:szCs w:val="28"/>
                <w:lang w:eastAsia="ru-RU"/>
              </w:rPr>
              <w:t>доцільність</w:t>
            </w:r>
            <w:r w:rsidRPr="00176A71">
              <w:rPr>
                <w:sz w:val="28"/>
                <w:szCs w:val="28"/>
                <w:lang w:eastAsia="ru-RU"/>
              </w:rPr>
              <w:t xml:space="preserve"> встановлення, припинення опіки, піклування</w:t>
            </w:r>
          </w:p>
          <w:p w14:paraId="7BE38551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552" w14:textId="77777777" w:rsidR="00913FF2" w:rsidRPr="00176A71" w:rsidRDefault="00913FF2" w:rsidP="00BE6CEB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53" w14:textId="77777777" w:rsidR="00913FF2" w:rsidRPr="00176A71" w:rsidRDefault="00913FF2" w:rsidP="00BE6CEB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Манзюк Н.В.,</w:t>
            </w:r>
          </w:p>
          <w:p w14:paraId="7BE38554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 xml:space="preserve">Крот В.Б. </w:t>
            </w:r>
          </w:p>
        </w:tc>
        <w:tc>
          <w:tcPr>
            <w:tcW w:w="1134" w:type="dxa"/>
          </w:tcPr>
          <w:p w14:paraId="7BE38555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5D" w14:textId="77777777" w:rsidTr="00BE6CEB">
        <w:tc>
          <w:tcPr>
            <w:tcW w:w="709" w:type="dxa"/>
          </w:tcPr>
          <w:p w14:paraId="7BE38557" w14:textId="73A56512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58" w14:textId="6ECE7CDB" w:rsidR="00913FF2" w:rsidRPr="00FD41BC" w:rsidRDefault="00913FF2" w:rsidP="00BE6CEB">
            <w:pPr>
              <w:shd w:val="clear" w:color="auto" w:fill="FFFFFF"/>
              <w:spacing w:after="150"/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Про стан утримання і виховання дітей у сім’ях опікунів, піклувальників, прийомних сім’ях, дитячому будинку сімейного типу</w:t>
            </w:r>
            <w:r w:rsidR="00F1164C" w:rsidRPr="00FD41BC">
              <w:rPr>
                <w:sz w:val="28"/>
                <w:szCs w:val="28"/>
                <w:lang w:val="uk-UA"/>
              </w:rPr>
              <w:t>, які проживають на території Вінницької міської об’єднаної територіальної громади,</w:t>
            </w:r>
            <w:r w:rsidRPr="00FD41BC">
              <w:rPr>
                <w:sz w:val="28"/>
                <w:szCs w:val="28"/>
                <w:lang w:val="uk-UA"/>
              </w:rPr>
              <w:t xml:space="preserve"> виконання </w:t>
            </w:r>
            <w:r w:rsidR="00F1164C" w:rsidRPr="00FD41BC">
              <w:rPr>
                <w:sz w:val="28"/>
                <w:szCs w:val="28"/>
                <w:lang w:val="uk-UA"/>
              </w:rPr>
              <w:t xml:space="preserve">законними представниками дітей </w:t>
            </w:r>
            <w:r w:rsidRPr="00FD41BC">
              <w:rPr>
                <w:sz w:val="28"/>
                <w:szCs w:val="28"/>
                <w:lang w:val="uk-UA"/>
              </w:rPr>
              <w:t xml:space="preserve">покладених на них обов’язків </w:t>
            </w:r>
          </w:p>
        </w:tc>
        <w:tc>
          <w:tcPr>
            <w:tcW w:w="1559" w:type="dxa"/>
          </w:tcPr>
          <w:p w14:paraId="7BE38559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5A" w14:textId="77777777" w:rsidR="00913FF2" w:rsidRPr="00176A71" w:rsidRDefault="00913FF2" w:rsidP="00BE6CEB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Манзюк Н.В.,</w:t>
            </w:r>
          </w:p>
          <w:p w14:paraId="7BE3855B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 xml:space="preserve">Крот В.Б. </w:t>
            </w:r>
          </w:p>
        </w:tc>
        <w:tc>
          <w:tcPr>
            <w:tcW w:w="1134" w:type="dxa"/>
          </w:tcPr>
          <w:p w14:paraId="7BE3855C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64" w14:textId="77777777" w:rsidTr="00BE6CEB">
        <w:tc>
          <w:tcPr>
            <w:tcW w:w="709" w:type="dxa"/>
          </w:tcPr>
          <w:p w14:paraId="7BE3855E" w14:textId="465AD6C6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5F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 створення прийомних сімей, влаштування до них дітей-сиріт та дітей, позбавлених батьківського піклування, та припинення функціонування прийомних сімей.</w:t>
            </w:r>
          </w:p>
        </w:tc>
        <w:tc>
          <w:tcPr>
            <w:tcW w:w="1559" w:type="dxa"/>
          </w:tcPr>
          <w:p w14:paraId="7BE38560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61" w14:textId="77777777" w:rsidR="00913FF2" w:rsidRPr="00176A71" w:rsidRDefault="00913FF2" w:rsidP="00BE6CEB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Манзюк Н.В.,</w:t>
            </w:r>
          </w:p>
          <w:p w14:paraId="7BE38562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>Крот В.Б.</w:t>
            </w:r>
          </w:p>
        </w:tc>
        <w:tc>
          <w:tcPr>
            <w:tcW w:w="1134" w:type="dxa"/>
          </w:tcPr>
          <w:p w14:paraId="7BE38563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6B" w14:textId="77777777" w:rsidTr="00BE6CEB">
        <w:tc>
          <w:tcPr>
            <w:tcW w:w="709" w:type="dxa"/>
          </w:tcPr>
          <w:p w14:paraId="7BE38565" w14:textId="2B55CAC3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66" w14:textId="77777777" w:rsidR="00913FF2" w:rsidRPr="00175659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 визначення форми влаштування дитини-сироти та дитини, позбавленої батьківського піклування</w:t>
            </w:r>
          </w:p>
        </w:tc>
        <w:tc>
          <w:tcPr>
            <w:tcW w:w="1559" w:type="dxa"/>
          </w:tcPr>
          <w:p w14:paraId="7BE38567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68" w14:textId="77777777" w:rsidR="00913FF2" w:rsidRPr="00176A71" w:rsidRDefault="00913FF2" w:rsidP="00BE6CEB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Манзюк Н.В.,</w:t>
            </w:r>
          </w:p>
          <w:p w14:paraId="7BE38569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 xml:space="preserve">Крот В.Б. </w:t>
            </w:r>
          </w:p>
        </w:tc>
        <w:tc>
          <w:tcPr>
            <w:tcW w:w="1134" w:type="dxa"/>
          </w:tcPr>
          <w:p w14:paraId="7BE3856A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72" w14:textId="77777777" w:rsidTr="00BE6CEB">
        <w:tc>
          <w:tcPr>
            <w:tcW w:w="709" w:type="dxa"/>
          </w:tcPr>
          <w:p w14:paraId="7BE3856C" w14:textId="3E78A34D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6D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 xml:space="preserve">Про реєстрацію народження покинутих, підкинутих та знайдених дітей,  дітей, яких батьки чи інші родичі відмовились забрати з пологових будинків чи інших закладів охорони здоров’я. </w:t>
            </w:r>
          </w:p>
        </w:tc>
        <w:tc>
          <w:tcPr>
            <w:tcW w:w="1559" w:type="dxa"/>
          </w:tcPr>
          <w:p w14:paraId="7BE3856E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6F" w14:textId="77777777" w:rsidR="00913FF2" w:rsidRPr="00176A71" w:rsidRDefault="00913FF2" w:rsidP="00BE6CEB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Манзюк Н.В.,</w:t>
            </w:r>
          </w:p>
          <w:p w14:paraId="7BE38570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 xml:space="preserve">Крот В.Б. </w:t>
            </w:r>
          </w:p>
        </w:tc>
        <w:tc>
          <w:tcPr>
            <w:tcW w:w="1134" w:type="dxa"/>
          </w:tcPr>
          <w:p w14:paraId="7BE38571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7A" w14:textId="77777777" w:rsidTr="00BE6CEB">
        <w:tc>
          <w:tcPr>
            <w:tcW w:w="709" w:type="dxa"/>
          </w:tcPr>
          <w:p w14:paraId="7BE38573" w14:textId="221526AD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74" w14:textId="77777777" w:rsidR="00913FF2" w:rsidRPr="00176A71" w:rsidRDefault="00913FF2" w:rsidP="00BE6CEB">
            <w:pPr>
              <w:pStyle w:val="a9"/>
              <w:suppressAutoHyphens/>
              <w:autoSpaceDN w:val="0"/>
              <w:ind w:left="0"/>
              <w:contextualSpacing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 затвердження індивідуального плану соціального захисту дітей-сиріт, дітей, позбавлених батьківського піклування, дітей, які опинилися у складних життєвих обставинах.</w:t>
            </w:r>
          </w:p>
        </w:tc>
        <w:tc>
          <w:tcPr>
            <w:tcW w:w="1559" w:type="dxa"/>
          </w:tcPr>
          <w:p w14:paraId="7BE38575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76" w14:textId="77777777" w:rsidR="00913FF2" w:rsidRPr="00176A71" w:rsidRDefault="00913FF2" w:rsidP="00BE6CEB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Манзюк Н.В.,</w:t>
            </w:r>
          </w:p>
          <w:p w14:paraId="7BE38577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>Крот В.Б.,</w:t>
            </w:r>
          </w:p>
          <w:p w14:paraId="7BE38578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>Марценюк Л.Є.</w:t>
            </w:r>
          </w:p>
        </w:tc>
        <w:tc>
          <w:tcPr>
            <w:tcW w:w="1134" w:type="dxa"/>
          </w:tcPr>
          <w:p w14:paraId="7BE38579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81" w14:textId="77777777" w:rsidTr="00BE6CEB">
        <w:tc>
          <w:tcPr>
            <w:tcW w:w="709" w:type="dxa"/>
          </w:tcPr>
          <w:p w14:paraId="7BE3857B" w14:textId="5DEA5BEB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7C" w14:textId="786B5F03" w:rsidR="00913FF2" w:rsidRPr="00FD41BC" w:rsidRDefault="00913FF2" w:rsidP="00BE6CEB">
            <w:pPr>
              <w:pStyle w:val="a9"/>
              <w:suppressAutoHyphens/>
              <w:autoSpaceDN w:val="0"/>
              <w:ind w:left="0"/>
              <w:contextualSpacing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 xml:space="preserve">Про </w:t>
            </w:r>
            <w:r w:rsidR="00F1164C" w:rsidRPr="00FD41BC">
              <w:rPr>
                <w:sz w:val="28"/>
                <w:szCs w:val="28"/>
                <w:lang w:val="uk-UA"/>
              </w:rPr>
              <w:t xml:space="preserve">надання дозволу на </w:t>
            </w:r>
            <w:r w:rsidRPr="00FD41BC">
              <w:rPr>
                <w:sz w:val="28"/>
                <w:szCs w:val="28"/>
                <w:lang w:val="uk-UA"/>
              </w:rPr>
              <w:t>зняття з місця реєстрації дітей-сиріт, дітей, позбавлених батьківського піклування</w:t>
            </w:r>
            <w:r w:rsidR="00F1164C" w:rsidRPr="00FD41BC">
              <w:rPr>
                <w:sz w:val="28"/>
                <w:szCs w:val="28"/>
                <w:lang w:val="uk-UA"/>
              </w:rPr>
              <w:t>, які перебувають під опікою, піклуванням</w:t>
            </w:r>
          </w:p>
        </w:tc>
        <w:tc>
          <w:tcPr>
            <w:tcW w:w="1559" w:type="dxa"/>
          </w:tcPr>
          <w:p w14:paraId="7BE3857D" w14:textId="77777777" w:rsidR="00913FF2" w:rsidRPr="00176A71" w:rsidRDefault="00913FF2" w:rsidP="00BE6CEB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7E" w14:textId="77777777" w:rsidR="00913FF2" w:rsidRPr="00176A71" w:rsidRDefault="00913FF2" w:rsidP="00BE6CEB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Манзюк Н.В.,</w:t>
            </w:r>
          </w:p>
          <w:p w14:paraId="7BE3857F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 xml:space="preserve">Крот В.Б., </w:t>
            </w:r>
          </w:p>
        </w:tc>
        <w:tc>
          <w:tcPr>
            <w:tcW w:w="1134" w:type="dxa"/>
          </w:tcPr>
          <w:p w14:paraId="7BE38580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8B" w14:textId="77777777" w:rsidTr="00BE6CEB">
        <w:tc>
          <w:tcPr>
            <w:tcW w:w="709" w:type="dxa"/>
          </w:tcPr>
          <w:p w14:paraId="7BE38582" w14:textId="7ED042E1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  <w:p w14:paraId="7BE38583" w14:textId="77777777" w:rsidR="00913FF2" w:rsidRPr="00176A71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BE38585" w14:textId="77777777" w:rsidR="00913FF2" w:rsidRPr="00176A71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</w:tcPr>
          <w:p w14:paraId="5C88B17A" w14:textId="77777777" w:rsidR="00913FF2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 надання згоди (незгоди) на роз</w:t>
            </w:r>
            <w:r w:rsidRPr="00176A71">
              <w:rPr>
                <w:sz w:val="28"/>
                <w:szCs w:val="28"/>
              </w:rPr>
              <w:t>’</w:t>
            </w:r>
            <w:r w:rsidRPr="00176A71">
              <w:rPr>
                <w:sz w:val="28"/>
                <w:szCs w:val="28"/>
                <w:lang w:val="uk-UA"/>
              </w:rPr>
              <w:t xml:space="preserve">єднання братів, сестер, які перебувають на обліку </w:t>
            </w:r>
            <w:r w:rsidR="00F1164C">
              <w:rPr>
                <w:sz w:val="28"/>
                <w:szCs w:val="28"/>
                <w:lang w:val="uk-UA"/>
              </w:rPr>
              <w:t>в</w:t>
            </w:r>
            <w:r w:rsidRPr="00176A71">
              <w:rPr>
                <w:sz w:val="28"/>
                <w:szCs w:val="28"/>
                <w:lang w:val="uk-UA"/>
              </w:rPr>
              <w:t xml:space="preserve"> службі у справах дітей міської ради, при усиновленні</w:t>
            </w:r>
          </w:p>
          <w:p w14:paraId="030D717C" w14:textId="77777777" w:rsidR="00FD41BC" w:rsidRDefault="00FD41BC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14:paraId="7BE38586" w14:textId="20FBE74E" w:rsidR="00FD41BC" w:rsidRPr="00176A71" w:rsidRDefault="00FD41BC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587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88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Манзюк Н.В.,</w:t>
            </w:r>
          </w:p>
          <w:p w14:paraId="7BE38589" w14:textId="77777777" w:rsidR="00913FF2" w:rsidRPr="00176A71" w:rsidRDefault="00913FF2" w:rsidP="00BE6CEB">
            <w:pPr>
              <w:pStyle w:val="a3"/>
              <w:spacing w:before="120" w:after="120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>Крот В.Б.</w:t>
            </w:r>
          </w:p>
        </w:tc>
        <w:tc>
          <w:tcPr>
            <w:tcW w:w="1134" w:type="dxa"/>
          </w:tcPr>
          <w:p w14:paraId="7BE3858A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D41BC" w:rsidRPr="00913FF2" w14:paraId="503D2DE2" w14:textId="77777777" w:rsidTr="00BE6CEB">
        <w:tc>
          <w:tcPr>
            <w:tcW w:w="709" w:type="dxa"/>
          </w:tcPr>
          <w:p w14:paraId="1E232F65" w14:textId="4613060D" w:rsidR="00FD41BC" w:rsidRDefault="00FD41BC" w:rsidP="00FD41BC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1" w:type="dxa"/>
          </w:tcPr>
          <w:p w14:paraId="46DE0125" w14:textId="254D895C" w:rsidR="00FD41BC" w:rsidRPr="00176A71" w:rsidRDefault="00FD41BC" w:rsidP="00FD41BC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14:paraId="4DDEBEE8" w14:textId="2A9B5F59" w:rsidR="00FD41BC" w:rsidRPr="00176A71" w:rsidRDefault="00FD41BC" w:rsidP="00FD41BC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14:paraId="754EBBA5" w14:textId="25A59367" w:rsidR="00FD41BC" w:rsidRPr="00176A71" w:rsidRDefault="00FD41BC" w:rsidP="00FD41BC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14:paraId="6881A253" w14:textId="71E05468" w:rsidR="00FD41BC" w:rsidRPr="00913FF2" w:rsidRDefault="00FD41BC" w:rsidP="00FD41BC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5</w:t>
            </w:r>
          </w:p>
        </w:tc>
      </w:tr>
      <w:tr w:rsidR="00913FF2" w:rsidRPr="00913FF2" w14:paraId="7BE38598" w14:textId="77777777" w:rsidTr="00BE6CEB">
        <w:tc>
          <w:tcPr>
            <w:tcW w:w="709" w:type="dxa"/>
          </w:tcPr>
          <w:p w14:paraId="7BE38592" w14:textId="4D37CC0D" w:rsidR="00913FF2" w:rsidRPr="00176A71" w:rsidRDefault="00175659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  <w:r w:rsidR="00913FF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93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 надання погодження на виїзд дітей-сиріт та дітей, позбавлених батьківського піклування, учнів (вихованців) інтернатних закладів в супроводі дорослих до родичів, знайомих, які систематично беруть участь у вихованні дітей, на святкові (вихідні) дні або під час канікул, якщо це не шкодить фізичному і психічному здоров'ю дітей</w:t>
            </w:r>
          </w:p>
        </w:tc>
        <w:tc>
          <w:tcPr>
            <w:tcW w:w="1559" w:type="dxa"/>
          </w:tcPr>
          <w:p w14:paraId="7BE38594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95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Манзюк Н.В.,</w:t>
            </w:r>
          </w:p>
          <w:p w14:paraId="7BE38596" w14:textId="77777777" w:rsidR="00913FF2" w:rsidRPr="00176A71" w:rsidRDefault="00913FF2" w:rsidP="00BE6CEB">
            <w:pPr>
              <w:pStyle w:val="a3"/>
              <w:spacing w:before="120" w:after="120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>Крот В.Б.,</w:t>
            </w:r>
          </w:p>
        </w:tc>
        <w:tc>
          <w:tcPr>
            <w:tcW w:w="1134" w:type="dxa"/>
          </w:tcPr>
          <w:p w14:paraId="7BE38597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D41492" w:rsidRPr="00913FF2" w14:paraId="627DE218" w14:textId="77777777" w:rsidTr="00BE6CEB">
        <w:tc>
          <w:tcPr>
            <w:tcW w:w="709" w:type="dxa"/>
          </w:tcPr>
          <w:p w14:paraId="6FC1A7BA" w14:textId="3066433D" w:rsidR="00D41492" w:rsidRPr="00176A71" w:rsidRDefault="00175659" w:rsidP="00FD41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  <w:r w:rsidR="00D41492"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34C7843" w14:textId="388E230A" w:rsidR="00D41492" w:rsidRPr="00176A71" w:rsidRDefault="00D41492" w:rsidP="00FD41BC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Питання цільового використання аліментів на утримання дитини</w:t>
            </w:r>
          </w:p>
        </w:tc>
        <w:tc>
          <w:tcPr>
            <w:tcW w:w="1559" w:type="dxa"/>
          </w:tcPr>
          <w:p w14:paraId="57AE9F8B" w14:textId="7AEBCB13" w:rsidR="00D41492" w:rsidRPr="00176A71" w:rsidRDefault="00D41492" w:rsidP="00FD41BC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612B856A" w14:textId="42DA96C2" w:rsidR="00D41492" w:rsidRPr="00176A71" w:rsidRDefault="00D41492" w:rsidP="00FD41BC">
            <w:pPr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Остапець Н.М.</w:t>
            </w:r>
          </w:p>
        </w:tc>
        <w:tc>
          <w:tcPr>
            <w:tcW w:w="1134" w:type="dxa"/>
          </w:tcPr>
          <w:p w14:paraId="5DAA1F41" w14:textId="77777777" w:rsidR="00D41492" w:rsidRPr="00913FF2" w:rsidRDefault="00D4149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A1" w14:textId="77777777" w:rsidTr="00BE6CEB">
        <w:tc>
          <w:tcPr>
            <w:tcW w:w="709" w:type="dxa"/>
          </w:tcPr>
          <w:p w14:paraId="7BE38599" w14:textId="3C4C1E9B" w:rsidR="00913FF2" w:rsidRPr="00176A71" w:rsidRDefault="00913FF2" w:rsidP="00D41492">
            <w:pPr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3</w:t>
            </w:r>
            <w:r w:rsidR="00175659">
              <w:rPr>
                <w:sz w:val="28"/>
                <w:szCs w:val="28"/>
                <w:lang w:val="uk-UA"/>
              </w:rPr>
              <w:t>3</w:t>
            </w:r>
            <w:r w:rsidRPr="00176A7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59A" w14:textId="77777777" w:rsidR="00913FF2" w:rsidRPr="00176A71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Розгляд інших питань, пов’язаних із захистом законних прав та інтересів дітей.</w:t>
            </w:r>
          </w:p>
          <w:p w14:paraId="7BE3859B" w14:textId="77777777" w:rsidR="00913FF2" w:rsidRPr="00176A71" w:rsidRDefault="00913FF2" w:rsidP="00BE6CEB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BE3859C" w14:textId="77777777" w:rsidR="00913FF2" w:rsidRPr="00176A71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6A71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9D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176A71">
              <w:rPr>
                <w:sz w:val="28"/>
                <w:szCs w:val="28"/>
              </w:rPr>
              <w:t>Бойко М.П., Манзюк Н.В.</w:t>
            </w:r>
          </w:p>
          <w:p w14:paraId="7BE3859E" w14:textId="77777777" w:rsidR="00913FF2" w:rsidRPr="00176A71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Марценюк Л.Є.</w:t>
            </w:r>
          </w:p>
          <w:p w14:paraId="51590106" w14:textId="77777777" w:rsidR="00913FF2" w:rsidRDefault="00913FF2" w:rsidP="00BE6CEB">
            <w:pPr>
              <w:rPr>
                <w:rFonts w:cs="Arial"/>
                <w:sz w:val="28"/>
                <w:szCs w:val="28"/>
              </w:rPr>
            </w:pPr>
            <w:r w:rsidRPr="00176A71">
              <w:rPr>
                <w:rFonts w:cs="Arial"/>
                <w:sz w:val="28"/>
                <w:szCs w:val="28"/>
              </w:rPr>
              <w:t>Крот В.Б.</w:t>
            </w:r>
          </w:p>
          <w:p w14:paraId="5E8928EE" w14:textId="77777777" w:rsidR="000D0285" w:rsidRDefault="000D0285" w:rsidP="00BE6CEB">
            <w:pPr>
              <w:rPr>
                <w:rFonts w:cs="Arial"/>
                <w:sz w:val="28"/>
                <w:szCs w:val="28"/>
              </w:rPr>
            </w:pPr>
          </w:p>
          <w:p w14:paraId="09850CC3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5B19BCBD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056A74AF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600AFEC4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20DC90F4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48B19BC2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60B14761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0C0C2F48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4A7E84DE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72BC1CD3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35AAC53C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735D6EED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62757C06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5023CAD2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0828AF90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1BE3CF8D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0D9E1C75" w14:textId="77777777" w:rsidR="000D0285" w:rsidRDefault="000D0285" w:rsidP="00BE6CEB">
            <w:pPr>
              <w:rPr>
                <w:sz w:val="28"/>
                <w:szCs w:val="28"/>
                <w:lang w:val="uk-UA"/>
              </w:rPr>
            </w:pPr>
          </w:p>
          <w:p w14:paraId="7BE3859F" w14:textId="504751CB" w:rsidR="000D0285" w:rsidRPr="00176A71" w:rsidRDefault="000D0285" w:rsidP="00BE6C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BE385A0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B9" w14:textId="77777777" w:rsidTr="00BE6CEB">
        <w:tc>
          <w:tcPr>
            <w:tcW w:w="14913" w:type="dxa"/>
            <w:gridSpan w:val="5"/>
          </w:tcPr>
          <w:p w14:paraId="7BE385B6" w14:textId="714CBD65" w:rsidR="00913FF2" w:rsidRPr="00FD41BC" w:rsidRDefault="00913FF2" w:rsidP="002E331E">
            <w:pPr>
              <w:rPr>
                <w:b/>
                <w:sz w:val="16"/>
                <w:szCs w:val="16"/>
              </w:rPr>
            </w:pPr>
          </w:p>
          <w:p w14:paraId="5E630243" w14:textId="77777777" w:rsidR="000D0285" w:rsidRDefault="000D0285" w:rsidP="00BE6CEB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BE385B7" w14:textId="77777777" w:rsidR="00913FF2" w:rsidRPr="00FD41BC" w:rsidRDefault="00913FF2" w:rsidP="00BE6CE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D41BC">
              <w:rPr>
                <w:b/>
                <w:sz w:val="28"/>
                <w:szCs w:val="28"/>
                <w:lang w:val="en-US"/>
              </w:rPr>
              <w:t>V</w:t>
            </w:r>
            <w:r w:rsidRPr="00FD41BC">
              <w:rPr>
                <w:b/>
                <w:sz w:val="28"/>
                <w:szCs w:val="28"/>
                <w:lang w:val="uk-UA"/>
              </w:rPr>
              <w:t xml:space="preserve">. </w:t>
            </w:r>
            <w:r w:rsidRPr="00FD41BC">
              <w:rPr>
                <w:b/>
                <w:bCs/>
                <w:sz w:val="28"/>
                <w:szCs w:val="28"/>
                <w:lang w:val="uk-UA"/>
              </w:rPr>
              <w:t>Розвиток сімейних форм виховання дітей</w:t>
            </w:r>
          </w:p>
          <w:p w14:paraId="7BE385B8" w14:textId="77777777" w:rsidR="00913FF2" w:rsidRPr="00FD41BC" w:rsidRDefault="00913FF2" w:rsidP="00BE6CEB">
            <w:pPr>
              <w:rPr>
                <w:sz w:val="28"/>
                <w:szCs w:val="28"/>
                <w:lang w:val="uk-UA"/>
              </w:rPr>
            </w:pPr>
          </w:p>
        </w:tc>
      </w:tr>
      <w:tr w:rsidR="000D0285" w:rsidRPr="00913FF2" w14:paraId="32EBABDB" w14:textId="77777777" w:rsidTr="00BE6CEB">
        <w:tc>
          <w:tcPr>
            <w:tcW w:w="709" w:type="dxa"/>
          </w:tcPr>
          <w:p w14:paraId="217692FD" w14:textId="7962727E" w:rsidR="000D0285" w:rsidRPr="00FD41BC" w:rsidRDefault="000D0285" w:rsidP="000D028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1" w:type="dxa"/>
          </w:tcPr>
          <w:p w14:paraId="5CF1B77E" w14:textId="513A0C8B" w:rsidR="000D0285" w:rsidRPr="00FD41BC" w:rsidRDefault="000D0285" w:rsidP="000D0285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14:paraId="401956D5" w14:textId="3B001979" w:rsidR="000D0285" w:rsidRPr="00FD41BC" w:rsidRDefault="000D0285" w:rsidP="000D028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14:paraId="2724FF19" w14:textId="0DDE13CC" w:rsidR="000D0285" w:rsidRPr="00FD41BC" w:rsidRDefault="000D0285" w:rsidP="000D0285">
            <w:pPr>
              <w:pStyle w:val="a3"/>
              <w:ind w:firstLine="0"/>
              <w:jc w:val="center"/>
              <w:rPr>
                <w:rFonts w:cs="Arial"/>
                <w:sz w:val="28"/>
                <w:szCs w:val="28"/>
              </w:rPr>
            </w:pPr>
            <w:r w:rsidRPr="008410D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515B3421" w14:textId="4EE9C61F" w:rsidR="000D0285" w:rsidRPr="00913FF2" w:rsidRDefault="000D0285" w:rsidP="000D0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5</w:t>
            </w:r>
          </w:p>
        </w:tc>
      </w:tr>
      <w:tr w:rsidR="00913FF2" w:rsidRPr="00913FF2" w14:paraId="7BE385C0" w14:textId="77777777" w:rsidTr="00BE6CEB">
        <w:tc>
          <w:tcPr>
            <w:tcW w:w="709" w:type="dxa"/>
          </w:tcPr>
          <w:p w14:paraId="7BE385BA" w14:textId="77777777" w:rsidR="00913FF2" w:rsidRPr="00FD41BC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101" w:type="dxa"/>
          </w:tcPr>
          <w:p w14:paraId="7BE385BB" w14:textId="77777777" w:rsidR="00913FF2" w:rsidRPr="00FD41BC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Здійснення інформаційно-просвітницьких заходів у засобах масової інформації щодо усиновлення</w:t>
            </w:r>
            <w:r w:rsidRPr="00FD41BC">
              <w:rPr>
                <w:bCs/>
                <w:sz w:val="28"/>
                <w:szCs w:val="28"/>
                <w:lang w:val="uk-UA"/>
              </w:rPr>
              <w:t xml:space="preserve"> дітей-сиріт та дітей, позбавлених батьківського піклування,</w:t>
            </w:r>
            <w:r w:rsidRPr="00FD41BC">
              <w:rPr>
                <w:sz w:val="28"/>
                <w:szCs w:val="28"/>
                <w:lang w:val="uk-UA"/>
              </w:rPr>
              <w:t xml:space="preserve"> популяризації сімейних форм виховання. </w:t>
            </w:r>
          </w:p>
        </w:tc>
        <w:tc>
          <w:tcPr>
            <w:tcW w:w="1559" w:type="dxa"/>
          </w:tcPr>
          <w:p w14:paraId="7BE385BC" w14:textId="77777777" w:rsidR="00913FF2" w:rsidRPr="00FD41BC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BD" w14:textId="77777777" w:rsidR="00913FF2" w:rsidRPr="00FD41BC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FD41BC">
              <w:rPr>
                <w:rFonts w:cs="Arial"/>
                <w:sz w:val="28"/>
                <w:szCs w:val="28"/>
              </w:rPr>
              <w:t>Манзюк Н.В.,</w:t>
            </w:r>
          </w:p>
          <w:p w14:paraId="7BE385BE" w14:textId="77777777" w:rsidR="00913FF2" w:rsidRPr="00FD41BC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FD41BC">
              <w:rPr>
                <w:rFonts w:cs="Arial"/>
                <w:sz w:val="28"/>
                <w:szCs w:val="28"/>
              </w:rPr>
              <w:t>Крот В.Б.</w:t>
            </w:r>
          </w:p>
        </w:tc>
        <w:tc>
          <w:tcPr>
            <w:tcW w:w="1134" w:type="dxa"/>
          </w:tcPr>
          <w:p w14:paraId="7BE385BF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C8" w14:textId="77777777" w:rsidTr="00BE6CEB">
        <w:tc>
          <w:tcPr>
            <w:tcW w:w="709" w:type="dxa"/>
          </w:tcPr>
          <w:p w14:paraId="7BE385C1" w14:textId="77777777" w:rsidR="00913FF2" w:rsidRPr="00FD41BC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101" w:type="dxa"/>
          </w:tcPr>
          <w:p w14:paraId="7BE385C2" w14:textId="77777777" w:rsidR="00913FF2" w:rsidRPr="00FD41BC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bCs/>
                <w:sz w:val="28"/>
                <w:szCs w:val="28"/>
                <w:lang w:val="uk-UA"/>
              </w:rPr>
              <w:t xml:space="preserve">Проведення заходів по з’ясуванню кола родинних зв’язків дітей-сиріт та дітей, позбавлених батьківського піклування, з метою збереження їм родинного оточення та влаштування до сімейних форм виховання </w:t>
            </w:r>
          </w:p>
        </w:tc>
        <w:tc>
          <w:tcPr>
            <w:tcW w:w="1559" w:type="dxa"/>
          </w:tcPr>
          <w:p w14:paraId="7BE385C3" w14:textId="77777777" w:rsidR="00913FF2" w:rsidRPr="00FD41BC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C4" w14:textId="634EBCF1" w:rsidR="00913FF2" w:rsidRPr="00FD41BC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FD41BC">
              <w:rPr>
                <w:bCs/>
                <w:sz w:val="28"/>
                <w:szCs w:val="28"/>
                <w:lang w:val="uk-UA"/>
              </w:rPr>
              <w:t>Крот В.Б</w:t>
            </w:r>
            <w:r w:rsidR="002E331E" w:rsidRPr="00FD41BC">
              <w:rPr>
                <w:bCs/>
                <w:sz w:val="28"/>
                <w:szCs w:val="28"/>
                <w:lang w:val="uk-UA"/>
              </w:rPr>
              <w:t>.,</w:t>
            </w:r>
          </w:p>
          <w:p w14:paraId="72F3C33A" w14:textId="36CEDB60" w:rsidR="00913FF2" w:rsidRPr="00FD41BC" w:rsidRDefault="00913FF2" w:rsidP="00BE6CEB">
            <w:pPr>
              <w:pStyle w:val="a3"/>
              <w:ind w:firstLine="0"/>
              <w:jc w:val="left"/>
              <w:rPr>
                <w:bCs/>
                <w:sz w:val="28"/>
                <w:szCs w:val="28"/>
              </w:rPr>
            </w:pPr>
            <w:r w:rsidRPr="00FD41BC">
              <w:rPr>
                <w:bCs/>
                <w:sz w:val="28"/>
                <w:szCs w:val="28"/>
              </w:rPr>
              <w:t>Білик В.О.</w:t>
            </w:r>
            <w:r w:rsidR="002E331E" w:rsidRPr="00FD41BC">
              <w:rPr>
                <w:bCs/>
                <w:sz w:val="28"/>
                <w:szCs w:val="28"/>
              </w:rPr>
              <w:t>,</w:t>
            </w:r>
          </w:p>
          <w:p w14:paraId="7BE385C6" w14:textId="53E3B619" w:rsidR="002E331E" w:rsidRPr="00FD41BC" w:rsidRDefault="002E331E" w:rsidP="00FD41BC">
            <w:pPr>
              <w:rPr>
                <w:bCs/>
                <w:sz w:val="28"/>
                <w:szCs w:val="28"/>
                <w:lang w:val="uk-UA"/>
              </w:rPr>
            </w:pPr>
            <w:r w:rsidRPr="00FD41BC">
              <w:rPr>
                <w:bCs/>
                <w:sz w:val="28"/>
                <w:szCs w:val="28"/>
                <w:lang w:val="uk-UA"/>
              </w:rPr>
              <w:t>Томчук О.В.</w:t>
            </w:r>
          </w:p>
        </w:tc>
        <w:tc>
          <w:tcPr>
            <w:tcW w:w="1134" w:type="dxa"/>
          </w:tcPr>
          <w:p w14:paraId="7BE385C7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202FA6" w14:paraId="7BE385CF" w14:textId="77777777" w:rsidTr="00BE6CEB">
        <w:tc>
          <w:tcPr>
            <w:tcW w:w="709" w:type="dxa"/>
          </w:tcPr>
          <w:p w14:paraId="7BE385C9" w14:textId="77777777" w:rsidR="00913FF2" w:rsidRPr="00FD41BC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101" w:type="dxa"/>
          </w:tcPr>
          <w:p w14:paraId="7BE385CA" w14:textId="74B81411" w:rsidR="00FD41BC" w:rsidRPr="00FD41BC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FD41BC">
              <w:rPr>
                <w:bCs/>
                <w:sz w:val="28"/>
                <w:szCs w:val="28"/>
                <w:lang w:val="uk-UA"/>
              </w:rPr>
              <w:t xml:space="preserve">Підготовка висновків про можливість громадян бути опікунами, піклувальниками, про доцільність (недоцільність) встановлення опіки, піклування та відповідність </w:t>
            </w:r>
            <w:r w:rsidR="00A8346B" w:rsidRPr="00FD41BC">
              <w:rPr>
                <w:bCs/>
                <w:sz w:val="28"/>
                <w:szCs w:val="28"/>
                <w:lang w:val="uk-UA"/>
              </w:rPr>
              <w:t>їх</w:t>
            </w:r>
            <w:r w:rsidRPr="00FD41BC">
              <w:rPr>
                <w:bCs/>
                <w:sz w:val="28"/>
                <w:szCs w:val="28"/>
                <w:lang w:val="uk-UA"/>
              </w:rPr>
              <w:t xml:space="preserve"> інтересам дитини, </w:t>
            </w:r>
            <w:r w:rsidRPr="00FD41BC">
              <w:rPr>
                <w:sz w:val="28"/>
                <w:szCs w:val="28"/>
                <w:lang w:val="uk-UA"/>
              </w:rPr>
              <w:t xml:space="preserve">про можливість утворення </w:t>
            </w:r>
            <w:r w:rsidRPr="00FD41BC">
              <w:rPr>
                <w:bCs/>
                <w:sz w:val="28"/>
                <w:szCs w:val="28"/>
                <w:lang w:val="uk-UA"/>
              </w:rPr>
              <w:t>прийомної сім’ї</w:t>
            </w:r>
            <w:r w:rsidR="00A8346B" w:rsidRPr="00FD41BC">
              <w:rPr>
                <w:bCs/>
                <w:sz w:val="28"/>
                <w:szCs w:val="28"/>
                <w:lang w:val="uk-UA"/>
              </w:rPr>
              <w:t>, про</w:t>
            </w:r>
            <w:r w:rsidRPr="00FD41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8346B" w:rsidRPr="00FD41BC">
              <w:rPr>
                <w:bCs/>
                <w:sz w:val="28"/>
                <w:szCs w:val="28"/>
                <w:lang w:val="uk-UA"/>
              </w:rPr>
              <w:t>доцільність влаштування дітей до прийомної сім’ї, дитячого будинку сімейного типу</w:t>
            </w:r>
          </w:p>
        </w:tc>
        <w:tc>
          <w:tcPr>
            <w:tcW w:w="1559" w:type="dxa"/>
          </w:tcPr>
          <w:p w14:paraId="7BE385CB" w14:textId="77777777" w:rsidR="00913FF2" w:rsidRPr="00FD41BC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257A5C9B" w14:textId="77777777" w:rsidR="002E331E" w:rsidRPr="00FD41BC" w:rsidRDefault="00913FF2" w:rsidP="00BE6CEB">
            <w:pPr>
              <w:pStyle w:val="a3"/>
              <w:ind w:firstLine="0"/>
              <w:jc w:val="left"/>
              <w:rPr>
                <w:bCs/>
                <w:sz w:val="28"/>
                <w:szCs w:val="28"/>
              </w:rPr>
            </w:pPr>
            <w:r w:rsidRPr="00FD41BC">
              <w:rPr>
                <w:bCs/>
                <w:sz w:val="28"/>
                <w:szCs w:val="28"/>
              </w:rPr>
              <w:t>Білик В.О.</w:t>
            </w:r>
            <w:r w:rsidR="002E331E" w:rsidRPr="00FD41BC">
              <w:rPr>
                <w:bCs/>
                <w:sz w:val="28"/>
                <w:szCs w:val="28"/>
              </w:rPr>
              <w:t>,</w:t>
            </w:r>
          </w:p>
          <w:p w14:paraId="1AF2D72F" w14:textId="5CD3D179" w:rsidR="002E331E" w:rsidRPr="00FD41BC" w:rsidRDefault="002E331E" w:rsidP="002E331E">
            <w:pPr>
              <w:rPr>
                <w:bCs/>
                <w:sz w:val="28"/>
                <w:szCs w:val="28"/>
                <w:lang w:val="uk-UA"/>
              </w:rPr>
            </w:pPr>
            <w:r w:rsidRPr="00FD41BC">
              <w:rPr>
                <w:bCs/>
                <w:sz w:val="28"/>
                <w:szCs w:val="28"/>
                <w:lang w:val="uk-UA"/>
              </w:rPr>
              <w:t>Томчук О.В.,</w:t>
            </w:r>
          </w:p>
          <w:p w14:paraId="4517FAC7" w14:textId="0A069ECC" w:rsidR="00A8346B" w:rsidRPr="00FD41BC" w:rsidRDefault="00A8346B" w:rsidP="002E331E">
            <w:pPr>
              <w:rPr>
                <w:bCs/>
                <w:sz w:val="28"/>
                <w:szCs w:val="28"/>
                <w:lang w:val="uk-UA"/>
              </w:rPr>
            </w:pPr>
            <w:r w:rsidRPr="00FD41BC">
              <w:rPr>
                <w:bCs/>
                <w:sz w:val="28"/>
                <w:szCs w:val="28"/>
                <w:lang w:val="uk-UA"/>
              </w:rPr>
              <w:t>Манзюк Н.В.</w:t>
            </w:r>
          </w:p>
          <w:p w14:paraId="7BE385CD" w14:textId="31ABC391" w:rsidR="00913FF2" w:rsidRPr="00FD41BC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385CE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D41BC" w:rsidRPr="00202FA6" w14:paraId="6471604C" w14:textId="77777777" w:rsidTr="00BE6CEB">
        <w:tc>
          <w:tcPr>
            <w:tcW w:w="709" w:type="dxa"/>
          </w:tcPr>
          <w:p w14:paraId="0FE05FDF" w14:textId="56522457" w:rsidR="00FD41BC" w:rsidRPr="00FD41BC" w:rsidRDefault="00FD41BC" w:rsidP="00FD41BC">
            <w:pPr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101" w:type="dxa"/>
          </w:tcPr>
          <w:p w14:paraId="2DCA9DBE" w14:textId="07099626" w:rsidR="00FD41BC" w:rsidRPr="00FD41BC" w:rsidRDefault="00FD41BC" w:rsidP="00FD41BC">
            <w:pPr>
              <w:pStyle w:val="21"/>
              <w:spacing w:after="0" w:line="240" w:lineRule="auto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FD41BC">
              <w:rPr>
                <w:bCs/>
                <w:sz w:val="28"/>
                <w:szCs w:val="28"/>
                <w:lang w:val="uk-UA"/>
              </w:rPr>
              <w:t xml:space="preserve">Підготовка проектів рішень виконавчого комітету міської ради про призначення дітям-сиротам та дітям, позбавленим батьківського піклування, опікунів/піклувальників, створення прийомних сімей та влаштування до них на виховання та спільне проживання дітей-сиріт та дітей, позбавлених батьківського піклування, направлення дітей-сиріт та дітей, </w:t>
            </w:r>
            <w:r w:rsidRPr="00FD41BC">
              <w:rPr>
                <w:rFonts w:eastAsia="Arial Unicode MS"/>
                <w:bCs/>
                <w:sz w:val="28"/>
                <w:szCs w:val="28"/>
                <w:lang w:val="uk-UA"/>
              </w:rPr>
              <w:t xml:space="preserve">позбавлених батьківського піклування, </w:t>
            </w:r>
            <w:r w:rsidRPr="00FD41BC">
              <w:rPr>
                <w:bCs/>
                <w:sz w:val="28"/>
                <w:szCs w:val="28"/>
                <w:lang w:val="uk-UA"/>
              </w:rPr>
              <w:t xml:space="preserve">на виховання та спільне проживання у прийомну сім’ю, дитячий будинок сімейного типу. </w:t>
            </w:r>
          </w:p>
        </w:tc>
        <w:tc>
          <w:tcPr>
            <w:tcW w:w="1559" w:type="dxa"/>
          </w:tcPr>
          <w:p w14:paraId="5112508C" w14:textId="15D1D280" w:rsidR="00FD41BC" w:rsidRPr="00FD41BC" w:rsidRDefault="00FD41BC" w:rsidP="00FD41BC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2D852FCC" w14:textId="77777777" w:rsidR="00FD41BC" w:rsidRPr="00FD41BC" w:rsidRDefault="00FD41BC" w:rsidP="00FD41BC">
            <w:pPr>
              <w:pStyle w:val="a3"/>
              <w:ind w:firstLine="0"/>
              <w:jc w:val="left"/>
              <w:rPr>
                <w:bCs/>
                <w:sz w:val="28"/>
                <w:szCs w:val="28"/>
              </w:rPr>
            </w:pPr>
            <w:r w:rsidRPr="00FD41BC">
              <w:rPr>
                <w:bCs/>
                <w:sz w:val="28"/>
                <w:szCs w:val="28"/>
              </w:rPr>
              <w:t>Манзюк Н.В.</w:t>
            </w:r>
          </w:p>
          <w:p w14:paraId="698780E5" w14:textId="77777777" w:rsidR="00FD41BC" w:rsidRPr="00FD41BC" w:rsidRDefault="00FD41BC" w:rsidP="00FD41BC">
            <w:pPr>
              <w:pStyle w:val="a3"/>
              <w:ind w:firstLine="0"/>
              <w:jc w:val="left"/>
              <w:rPr>
                <w:bCs/>
                <w:sz w:val="28"/>
                <w:szCs w:val="28"/>
              </w:rPr>
            </w:pPr>
            <w:r w:rsidRPr="00FD41BC">
              <w:rPr>
                <w:bCs/>
                <w:sz w:val="28"/>
                <w:szCs w:val="28"/>
              </w:rPr>
              <w:t>Білик В.О.,</w:t>
            </w:r>
          </w:p>
          <w:p w14:paraId="0E68BE97" w14:textId="77777777" w:rsidR="00FD41BC" w:rsidRPr="00FD41BC" w:rsidRDefault="00FD41BC" w:rsidP="00FD41BC">
            <w:pPr>
              <w:rPr>
                <w:bCs/>
                <w:sz w:val="28"/>
                <w:szCs w:val="28"/>
                <w:lang w:val="uk-UA"/>
              </w:rPr>
            </w:pPr>
            <w:r w:rsidRPr="00FD41BC">
              <w:rPr>
                <w:bCs/>
                <w:sz w:val="28"/>
                <w:szCs w:val="28"/>
                <w:lang w:val="uk-UA"/>
              </w:rPr>
              <w:t>Томчук О.В.,</w:t>
            </w:r>
          </w:p>
          <w:p w14:paraId="46A8F27C" w14:textId="77777777" w:rsidR="00FD41BC" w:rsidRPr="00FD41BC" w:rsidRDefault="00FD41BC" w:rsidP="00FD41BC">
            <w:pPr>
              <w:pStyle w:val="a3"/>
              <w:ind w:firstLine="0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A6B60E7" w14:textId="298E61FE" w:rsidR="00FD41BC" w:rsidRPr="00913FF2" w:rsidRDefault="00FD41BC" w:rsidP="00FD41BC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4.</w:t>
            </w:r>
          </w:p>
        </w:tc>
      </w:tr>
      <w:tr w:rsidR="00913FF2" w:rsidRPr="00913FF2" w14:paraId="7BE385DE" w14:textId="77777777" w:rsidTr="00BE6CEB">
        <w:tc>
          <w:tcPr>
            <w:tcW w:w="709" w:type="dxa"/>
          </w:tcPr>
          <w:p w14:paraId="7BE385D7" w14:textId="77777777" w:rsidR="00913FF2" w:rsidRPr="00FD41BC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101" w:type="dxa"/>
          </w:tcPr>
          <w:p w14:paraId="7BE385D8" w14:textId="5186CFC4" w:rsidR="00913FF2" w:rsidRPr="00FD41BC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pacing w:val="-1"/>
                <w:sz w:val="28"/>
                <w:szCs w:val="28"/>
                <w:lang w:val="uk-UA"/>
              </w:rPr>
              <w:t xml:space="preserve">Здійснення контролю щодо забезпечення захисту особистих та майнових прав підопічних та прийомних дітей, дітей-вихованців, які проживають в сім’ях опікунів, піклувальників, прийомних сім’ях та дитячому будинку сімейного типу на території Вінницької </w:t>
            </w:r>
            <w:r w:rsidR="00FC3D42" w:rsidRPr="00FD41BC">
              <w:rPr>
                <w:spacing w:val="-1"/>
                <w:sz w:val="28"/>
                <w:szCs w:val="28"/>
                <w:lang w:val="uk-UA"/>
              </w:rPr>
              <w:t xml:space="preserve">міської </w:t>
            </w:r>
            <w:r w:rsidRPr="00FD41BC">
              <w:rPr>
                <w:spacing w:val="-1"/>
                <w:sz w:val="28"/>
                <w:szCs w:val="28"/>
                <w:lang w:val="uk-UA"/>
              </w:rPr>
              <w:t>об’єднаної територіальної громади</w:t>
            </w:r>
          </w:p>
        </w:tc>
        <w:tc>
          <w:tcPr>
            <w:tcW w:w="1559" w:type="dxa"/>
          </w:tcPr>
          <w:p w14:paraId="7BE385D9" w14:textId="77777777" w:rsidR="00913FF2" w:rsidRPr="00FD41BC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DA" w14:textId="77777777" w:rsidR="00913FF2" w:rsidRPr="00FD41BC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FD41BC">
              <w:rPr>
                <w:bCs/>
                <w:sz w:val="28"/>
                <w:szCs w:val="28"/>
                <w:lang w:val="uk-UA"/>
              </w:rPr>
              <w:t>Манзюк Н.В.</w:t>
            </w:r>
          </w:p>
          <w:p w14:paraId="1EC44559" w14:textId="77777777" w:rsidR="00913FF2" w:rsidRPr="00FD41BC" w:rsidRDefault="00913FF2" w:rsidP="00BE6CEB">
            <w:pPr>
              <w:pStyle w:val="a3"/>
              <w:ind w:firstLine="0"/>
              <w:jc w:val="left"/>
              <w:rPr>
                <w:bCs/>
                <w:sz w:val="28"/>
                <w:szCs w:val="28"/>
              </w:rPr>
            </w:pPr>
            <w:r w:rsidRPr="00FD41BC">
              <w:rPr>
                <w:bCs/>
                <w:sz w:val="28"/>
                <w:szCs w:val="28"/>
              </w:rPr>
              <w:t>Білик В.О.</w:t>
            </w:r>
            <w:r w:rsidR="002E331E" w:rsidRPr="00FD41BC">
              <w:rPr>
                <w:bCs/>
                <w:sz w:val="28"/>
                <w:szCs w:val="28"/>
              </w:rPr>
              <w:t>,</w:t>
            </w:r>
          </w:p>
          <w:p w14:paraId="5E7782D6" w14:textId="77777777" w:rsidR="002E331E" w:rsidRPr="00FD41BC" w:rsidRDefault="002E331E" w:rsidP="002E331E">
            <w:pPr>
              <w:rPr>
                <w:bCs/>
                <w:sz w:val="28"/>
                <w:szCs w:val="28"/>
                <w:lang w:val="uk-UA"/>
              </w:rPr>
            </w:pPr>
            <w:r w:rsidRPr="00FD41BC">
              <w:rPr>
                <w:bCs/>
                <w:sz w:val="28"/>
                <w:szCs w:val="28"/>
                <w:lang w:val="uk-UA"/>
              </w:rPr>
              <w:t>Томчук О.В.,</w:t>
            </w:r>
          </w:p>
          <w:p w14:paraId="7BE385DC" w14:textId="121A8746" w:rsidR="002E331E" w:rsidRPr="00FD41BC" w:rsidRDefault="002E331E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385DD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E5" w14:textId="77777777" w:rsidTr="00BE6CEB">
        <w:tc>
          <w:tcPr>
            <w:tcW w:w="709" w:type="dxa"/>
          </w:tcPr>
          <w:p w14:paraId="7BE385DF" w14:textId="77777777" w:rsidR="00913FF2" w:rsidRPr="00FD41BC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9101" w:type="dxa"/>
          </w:tcPr>
          <w:p w14:paraId="6724F9B8" w14:textId="77777777" w:rsidR="00913FF2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FD41BC">
              <w:rPr>
                <w:bCs/>
                <w:sz w:val="28"/>
                <w:szCs w:val="28"/>
                <w:lang w:val="uk-UA"/>
              </w:rPr>
              <w:t>Розміщення світлин дітей-сиріт та дітей, позбавлених батьківського піклування, які не влаштовані до сімейних форм виховання, на зовнішньому сайті міської ради у рубриці «Подорож у пошуках сім’ї»</w:t>
            </w:r>
          </w:p>
          <w:p w14:paraId="7BE385E0" w14:textId="77777777" w:rsidR="000D0285" w:rsidRPr="00FD41BC" w:rsidRDefault="000D0285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5E1" w14:textId="77777777" w:rsidR="00913FF2" w:rsidRPr="00FD41BC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E2" w14:textId="77777777" w:rsidR="00913FF2" w:rsidRPr="00FD41BC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FD41BC">
              <w:rPr>
                <w:bCs/>
                <w:sz w:val="28"/>
                <w:szCs w:val="28"/>
                <w:lang w:val="uk-UA"/>
              </w:rPr>
              <w:t>Крот В.Б.</w:t>
            </w:r>
          </w:p>
          <w:p w14:paraId="7BE385E3" w14:textId="77777777" w:rsidR="00913FF2" w:rsidRPr="00FD41BC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FD41BC">
              <w:rPr>
                <w:bCs/>
                <w:sz w:val="28"/>
                <w:szCs w:val="28"/>
              </w:rPr>
              <w:t xml:space="preserve">Остапець Н.М. </w:t>
            </w:r>
          </w:p>
        </w:tc>
        <w:tc>
          <w:tcPr>
            <w:tcW w:w="1134" w:type="dxa"/>
          </w:tcPr>
          <w:p w14:paraId="7BE385E4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0D0285" w:rsidRPr="00FD41BC" w14:paraId="4A495F3C" w14:textId="77777777" w:rsidTr="00BE6CEB">
        <w:tc>
          <w:tcPr>
            <w:tcW w:w="709" w:type="dxa"/>
          </w:tcPr>
          <w:p w14:paraId="35537388" w14:textId="106A15F0" w:rsidR="000D0285" w:rsidRPr="00FD41BC" w:rsidRDefault="000D0285" w:rsidP="000D028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1" w:type="dxa"/>
          </w:tcPr>
          <w:p w14:paraId="5D83E672" w14:textId="47D30DB6" w:rsidR="000D0285" w:rsidRPr="00FD41BC" w:rsidRDefault="000D0285" w:rsidP="000D0285">
            <w:pPr>
              <w:pStyle w:val="21"/>
              <w:spacing w:after="0" w:line="24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14:paraId="282C8C8A" w14:textId="06C1E985" w:rsidR="000D0285" w:rsidRPr="00FD41BC" w:rsidRDefault="000D0285" w:rsidP="000D028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14:paraId="50185DE7" w14:textId="58284418" w:rsidR="000D0285" w:rsidRPr="00FD41BC" w:rsidRDefault="000D0285" w:rsidP="000D0285">
            <w:pPr>
              <w:jc w:val="center"/>
              <w:rPr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14:paraId="51D7439A" w14:textId="4D88B3E4" w:rsidR="000D0285" w:rsidRPr="00913FF2" w:rsidRDefault="000D0285" w:rsidP="000D0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5</w:t>
            </w:r>
          </w:p>
        </w:tc>
      </w:tr>
      <w:tr w:rsidR="00913FF2" w:rsidRPr="00FD41BC" w14:paraId="7BE385EE" w14:textId="77777777" w:rsidTr="00BE6CEB">
        <w:tc>
          <w:tcPr>
            <w:tcW w:w="709" w:type="dxa"/>
          </w:tcPr>
          <w:p w14:paraId="7BE385E6" w14:textId="77777777" w:rsidR="00913FF2" w:rsidRPr="00FD41BC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9101" w:type="dxa"/>
          </w:tcPr>
          <w:p w14:paraId="7BE385E7" w14:textId="22804C35" w:rsidR="00913FF2" w:rsidRPr="00FD41BC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 xml:space="preserve">Організація та проведення знайомства кандидатів в усиновлювачі, </w:t>
            </w:r>
            <w:r w:rsidR="00FC3D42" w:rsidRPr="00FD41BC">
              <w:rPr>
                <w:sz w:val="28"/>
                <w:szCs w:val="28"/>
                <w:lang w:val="uk-UA"/>
              </w:rPr>
              <w:t>потенційних</w:t>
            </w:r>
            <w:r w:rsidRPr="00FD41BC">
              <w:rPr>
                <w:sz w:val="28"/>
                <w:szCs w:val="28"/>
                <w:lang w:val="uk-UA"/>
              </w:rPr>
              <w:t xml:space="preserve"> опікун</w:t>
            </w:r>
            <w:r w:rsidR="00FC3D42" w:rsidRPr="00FD41BC">
              <w:rPr>
                <w:sz w:val="28"/>
                <w:szCs w:val="28"/>
                <w:lang w:val="uk-UA"/>
              </w:rPr>
              <w:t xml:space="preserve">ів, </w:t>
            </w:r>
            <w:r w:rsidRPr="00FD41BC">
              <w:rPr>
                <w:sz w:val="28"/>
                <w:szCs w:val="28"/>
                <w:lang w:val="uk-UA"/>
              </w:rPr>
              <w:t>піклувальник</w:t>
            </w:r>
            <w:r w:rsidR="00FC3D42" w:rsidRPr="00FD41BC">
              <w:rPr>
                <w:sz w:val="28"/>
                <w:szCs w:val="28"/>
                <w:lang w:val="uk-UA"/>
              </w:rPr>
              <w:t>ів</w:t>
            </w:r>
            <w:r w:rsidRPr="00FD41BC">
              <w:rPr>
                <w:sz w:val="28"/>
                <w:szCs w:val="28"/>
                <w:lang w:val="uk-UA"/>
              </w:rPr>
              <w:t xml:space="preserve">, прийомних батьків, батьків-вихователів з дітьми-сиротами, дітьми, позбавленими батьківського піклування, що перебувають у </w:t>
            </w:r>
            <w:r w:rsidRPr="00FD41BC">
              <w:rPr>
                <w:bCs/>
                <w:sz w:val="28"/>
                <w:szCs w:val="28"/>
                <w:lang w:val="uk-UA"/>
              </w:rPr>
              <w:t>К</w:t>
            </w:r>
            <w:r w:rsidR="00FC3D42" w:rsidRPr="00FD41BC">
              <w:rPr>
                <w:bCs/>
                <w:sz w:val="28"/>
                <w:szCs w:val="28"/>
                <w:lang w:val="uk-UA"/>
              </w:rPr>
              <w:t>НП</w:t>
            </w:r>
            <w:r w:rsidRPr="00FD41BC">
              <w:rPr>
                <w:bCs/>
                <w:sz w:val="28"/>
                <w:szCs w:val="28"/>
                <w:lang w:val="uk-UA"/>
              </w:rPr>
              <w:t xml:space="preserve"> «Вінницький спеціалізований будинок дитини з ураженням центральної нервової системи та порушенням психіки</w:t>
            </w:r>
            <w:r w:rsidR="00FC3D42" w:rsidRPr="00FD41BC">
              <w:rPr>
                <w:bCs/>
                <w:sz w:val="28"/>
                <w:szCs w:val="28"/>
                <w:lang w:val="uk-UA"/>
              </w:rPr>
              <w:t xml:space="preserve"> Вінницької обласної ради</w:t>
            </w:r>
            <w:r w:rsidRPr="00FD41BC">
              <w:rPr>
                <w:bCs/>
                <w:sz w:val="28"/>
                <w:szCs w:val="28"/>
                <w:lang w:val="uk-UA"/>
              </w:rPr>
              <w:t xml:space="preserve">», </w:t>
            </w:r>
            <w:r w:rsidRPr="00FD41BC">
              <w:rPr>
                <w:sz w:val="28"/>
                <w:szCs w:val="28"/>
                <w:lang w:val="uk-UA"/>
              </w:rPr>
              <w:t>Вінницькому навчально-реабілітаційному центрі «Гніздечко» Вінницької обласної Ради, КЗ «Вінницький обласний центр соціально-психологічної реабілітації дітей».</w:t>
            </w:r>
          </w:p>
        </w:tc>
        <w:tc>
          <w:tcPr>
            <w:tcW w:w="1559" w:type="dxa"/>
          </w:tcPr>
          <w:p w14:paraId="7BE385E8" w14:textId="77777777" w:rsidR="00913FF2" w:rsidRPr="00FD41BC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E9" w14:textId="77777777" w:rsidR="00913FF2" w:rsidRPr="00FD41BC" w:rsidRDefault="00913FF2" w:rsidP="00BE6CEB">
            <w:pPr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Манзюк Н.В.,</w:t>
            </w:r>
          </w:p>
          <w:p w14:paraId="59304AFB" w14:textId="77777777" w:rsidR="00FD41BC" w:rsidRPr="00FD41BC" w:rsidRDefault="00913FF2" w:rsidP="00BE6CEB">
            <w:pPr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Крот В.Б.,</w:t>
            </w:r>
          </w:p>
          <w:p w14:paraId="7BE385EA" w14:textId="621FF86F" w:rsidR="00913FF2" w:rsidRPr="00FD41BC" w:rsidRDefault="00FD41BC" w:rsidP="00BE6CEB">
            <w:pPr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Курганова О.І.</w:t>
            </w:r>
            <w:r w:rsidR="00913FF2" w:rsidRPr="00FD41BC">
              <w:rPr>
                <w:sz w:val="28"/>
                <w:szCs w:val="28"/>
                <w:lang w:val="uk-UA"/>
              </w:rPr>
              <w:t xml:space="preserve"> </w:t>
            </w:r>
          </w:p>
          <w:p w14:paraId="59D8036F" w14:textId="77777777" w:rsidR="00913FF2" w:rsidRPr="00FD41BC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FD41BC">
              <w:rPr>
                <w:sz w:val="28"/>
                <w:szCs w:val="28"/>
              </w:rPr>
              <w:t>Білик В.О.</w:t>
            </w:r>
            <w:r w:rsidR="002E331E" w:rsidRPr="00FD41BC">
              <w:rPr>
                <w:sz w:val="28"/>
                <w:szCs w:val="28"/>
              </w:rPr>
              <w:t>,</w:t>
            </w:r>
          </w:p>
          <w:p w14:paraId="382AC753" w14:textId="77777777" w:rsidR="002E331E" w:rsidRPr="00FD41BC" w:rsidRDefault="002E331E" w:rsidP="002E331E">
            <w:pPr>
              <w:rPr>
                <w:bCs/>
                <w:sz w:val="28"/>
                <w:szCs w:val="28"/>
                <w:lang w:val="uk-UA"/>
              </w:rPr>
            </w:pPr>
            <w:r w:rsidRPr="00FD41BC">
              <w:rPr>
                <w:bCs/>
                <w:sz w:val="28"/>
                <w:szCs w:val="28"/>
                <w:lang w:val="uk-UA"/>
              </w:rPr>
              <w:t>Томчук О.В.,</w:t>
            </w:r>
          </w:p>
          <w:p w14:paraId="7BE385EC" w14:textId="343113F9" w:rsidR="002E331E" w:rsidRPr="00FD41BC" w:rsidRDefault="002E331E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385ED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91A30" w:rsidRPr="00913FF2" w14:paraId="588340E3" w14:textId="77777777" w:rsidTr="00BE6CEB">
        <w:tc>
          <w:tcPr>
            <w:tcW w:w="709" w:type="dxa"/>
          </w:tcPr>
          <w:p w14:paraId="4F573916" w14:textId="37811117" w:rsidR="00291A30" w:rsidRPr="00FD41BC" w:rsidRDefault="00291A30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101" w:type="dxa"/>
          </w:tcPr>
          <w:p w14:paraId="6035ECF6" w14:textId="06D86AAD" w:rsidR="00291A30" w:rsidRPr="00FD41BC" w:rsidRDefault="00291A30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bCs/>
                <w:sz w:val="28"/>
                <w:szCs w:val="28"/>
                <w:lang w:val="uk-UA"/>
              </w:rPr>
              <w:t>Підготовка висновків про можливість громадян бути кандидатами в усиновлювачі, формування їх особових справ, здійснення відповідного обліку</w:t>
            </w:r>
          </w:p>
        </w:tc>
        <w:tc>
          <w:tcPr>
            <w:tcW w:w="1559" w:type="dxa"/>
          </w:tcPr>
          <w:p w14:paraId="0FD08FC2" w14:textId="065CB0AA" w:rsidR="00291A30" w:rsidRPr="00FD41BC" w:rsidRDefault="00291A30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2C02301B" w14:textId="77777777" w:rsidR="00291A30" w:rsidRPr="00FD41BC" w:rsidRDefault="00291A30" w:rsidP="00291A30">
            <w:pPr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Манзюк Н.В.,</w:t>
            </w:r>
          </w:p>
          <w:p w14:paraId="6AFC49E2" w14:textId="77777777" w:rsidR="00291A30" w:rsidRPr="00FD41BC" w:rsidRDefault="00291A30" w:rsidP="00291A30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FD41BC">
              <w:rPr>
                <w:sz w:val="28"/>
                <w:szCs w:val="28"/>
              </w:rPr>
              <w:t>Крот В.Б.,</w:t>
            </w:r>
          </w:p>
          <w:p w14:paraId="4F27B8A7" w14:textId="6BAB4747" w:rsidR="00291A30" w:rsidRPr="00FD41BC" w:rsidRDefault="00291A30" w:rsidP="00291A30">
            <w:pPr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</w:rPr>
              <w:t>Курганова О.І.</w:t>
            </w:r>
          </w:p>
        </w:tc>
        <w:tc>
          <w:tcPr>
            <w:tcW w:w="1134" w:type="dxa"/>
          </w:tcPr>
          <w:p w14:paraId="41E3BAD4" w14:textId="77777777" w:rsidR="00291A30" w:rsidRPr="00913FF2" w:rsidRDefault="00291A30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F5" w14:textId="77777777" w:rsidTr="00BE6CEB">
        <w:tc>
          <w:tcPr>
            <w:tcW w:w="709" w:type="dxa"/>
          </w:tcPr>
          <w:p w14:paraId="7BE385EF" w14:textId="77777777" w:rsidR="00913FF2" w:rsidRPr="00FD41BC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9101" w:type="dxa"/>
          </w:tcPr>
          <w:p w14:paraId="7BE385F0" w14:textId="5D88032B" w:rsidR="00913FF2" w:rsidRPr="00FD41BC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 xml:space="preserve">Підготовка висновків про доцільність усиновлення дітей-сиріт та дітей, позбавлених батьківського піклування, та відповідність </w:t>
            </w:r>
            <w:r w:rsidR="00291A30" w:rsidRPr="00FD41BC">
              <w:rPr>
                <w:sz w:val="28"/>
                <w:szCs w:val="28"/>
                <w:lang w:val="uk-UA"/>
              </w:rPr>
              <w:t xml:space="preserve">їх </w:t>
            </w:r>
            <w:r w:rsidRPr="00FD41BC">
              <w:rPr>
                <w:sz w:val="28"/>
                <w:szCs w:val="28"/>
                <w:lang w:val="uk-UA"/>
              </w:rPr>
              <w:t xml:space="preserve">інтересам дитини. </w:t>
            </w:r>
          </w:p>
        </w:tc>
        <w:tc>
          <w:tcPr>
            <w:tcW w:w="1559" w:type="dxa"/>
          </w:tcPr>
          <w:p w14:paraId="7BE385F1" w14:textId="77777777" w:rsidR="00913FF2" w:rsidRPr="00FD41BC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F2" w14:textId="77777777" w:rsidR="00913FF2" w:rsidRPr="00FD41BC" w:rsidRDefault="00913FF2" w:rsidP="00BE6CEB">
            <w:pPr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Манзюк Н.В.,</w:t>
            </w:r>
          </w:p>
          <w:p w14:paraId="3B1B189D" w14:textId="77777777" w:rsidR="00A8346B" w:rsidRPr="00FD41BC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FD41BC">
              <w:rPr>
                <w:sz w:val="28"/>
                <w:szCs w:val="28"/>
              </w:rPr>
              <w:t>Крот В.Б.</w:t>
            </w:r>
            <w:r w:rsidR="00A8346B" w:rsidRPr="00FD41BC">
              <w:rPr>
                <w:sz w:val="28"/>
                <w:szCs w:val="28"/>
              </w:rPr>
              <w:t>,</w:t>
            </w:r>
          </w:p>
          <w:p w14:paraId="7BE385F3" w14:textId="5C3906B9" w:rsidR="00913FF2" w:rsidRPr="00FD41BC" w:rsidRDefault="00A8346B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FD41BC">
              <w:rPr>
                <w:sz w:val="28"/>
                <w:szCs w:val="28"/>
              </w:rPr>
              <w:t>Курганова О.І.</w:t>
            </w:r>
            <w:r w:rsidR="00913FF2" w:rsidRPr="00FD41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7BE385F4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5FC" w14:textId="77777777" w:rsidTr="00BE6CEB">
        <w:tc>
          <w:tcPr>
            <w:tcW w:w="709" w:type="dxa"/>
          </w:tcPr>
          <w:p w14:paraId="7BE385F6" w14:textId="77777777" w:rsidR="00913FF2" w:rsidRPr="00FD41BC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9101" w:type="dxa"/>
          </w:tcPr>
          <w:p w14:paraId="7BE385F7" w14:textId="77777777" w:rsidR="00913FF2" w:rsidRPr="00FD41BC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D41BC">
              <w:rPr>
                <w:rFonts w:cs="Arial"/>
                <w:sz w:val="28"/>
                <w:szCs w:val="20"/>
                <w:lang w:val="uk-UA"/>
              </w:rPr>
              <w:t>Здійснення контролю за дотриманням прав усиновлених дітей.</w:t>
            </w:r>
          </w:p>
        </w:tc>
        <w:tc>
          <w:tcPr>
            <w:tcW w:w="1559" w:type="dxa"/>
          </w:tcPr>
          <w:p w14:paraId="7BE385F8" w14:textId="77777777" w:rsidR="00913FF2" w:rsidRPr="00FD41BC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5F9" w14:textId="77777777" w:rsidR="00913FF2" w:rsidRPr="00FD41BC" w:rsidRDefault="00913FF2" w:rsidP="00BE6CEB">
            <w:pPr>
              <w:rPr>
                <w:sz w:val="28"/>
                <w:szCs w:val="28"/>
                <w:lang w:val="uk-UA"/>
              </w:rPr>
            </w:pPr>
            <w:r w:rsidRPr="00FD41BC">
              <w:rPr>
                <w:sz w:val="28"/>
                <w:szCs w:val="28"/>
                <w:lang w:val="uk-UA"/>
              </w:rPr>
              <w:t>Манзюк Н.В.,</w:t>
            </w:r>
          </w:p>
          <w:p w14:paraId="7BE385FA" w14:textId="3DDC4FAC" w:rsidR="00913FF2" w:rsidRPr="00FD41BC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FD41BC">
              <w:rPr>
                <w:sz w:val="28"/>
                <w:szCs w:val="28"/>
              </w:rPr>
              <w:t>Крот В.Б.</w:t>
            </w:r>
            <w:r w:rsidR="00A8346B" w:rsidRPr="00FD41BC">
              <w:rPr>
                <w:sz w:val="28"/>
                <w:szCs w:val="28"/>
              </w:rPr>
              <w:t>, Курганова О.І.</w:t>
            </w:r>
            <w:r w:rsidRPr="00FD41B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7BE385FB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202FA6" w14:paraId="7BE38605" w14:textId="77777777" w:rsidTr="00BE6CEB">
        <w:tc>
          <w:tcPr>
            <w:tcW w:w="709" w:type="dxa"/>
          </w:tcPr>
          <w:p w14:paraId="7BE385FD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9101" w:type="dxa"/>
          </w:tcPr>
          <w:p w14:paraId="7BE385FE" w14:textId="77777777" w:rsidR="00913FF2" w:rsidRPr="000D0285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 xml:space="preserve">Створення 2 прийомних сімей та влаштування до них 2 дітей, позбавлених батьківського піклування </w:t>
            </w:r>
          </w:p>
        </w:tc>
        <w:tc>
          <w:tcPr>
            <w:tcW w:w="1559" w:type="dxa"/>
          </w:tcPr>
          <w:p w14:paraId="7BE385FF" w14:textId="77777777" w:rsidR="00913FF2" w:rsidRPr="000D028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 xml:space="preserve">Протягом року </w:t>
            </w:r>
          </w:p>
        </w:tc>
        <w:tc>
          <w:tcPr>
            <w:tcW w:w="2410" w:type="dxa"/>
          </w:tcPr>
          <w:p w14:paraId="7BE38600" w14:textId="77777777" w:rsidR="00913FF2" w:rsidRPr="000D0285" w:rsidRDefault="00913FF2" w:rsidP="00BE6CEB">
            <w:pPr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Манзюк Н.В.,</w:t>
            </w:r>
          </w:p>
          <w:p w14:paraId="7BE38601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Крот В.Б.,</w:t>
            </w:r>
            <w:r w:rsidRPr="000D0285"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714BB6B2" w14:textId="77777777" w:rsidR="00913FF2" w:rsidRPr="000D0285" w:rsidRDefault="00913FF2" w:rsidP="00BE6CEB">
            <w:pPr>
              <w:pStyle w:val="a3"/>
              <w:ind w:firstLine="0"/>
              <w:jc w:val="left"/>
              <w:rPr>
                <w:bCs/>
                <w:sz w:val="28"/>
                <w:szCs w:val="28"/>
              </w:rPr>
            </w:pPr>
            <w:r w:rsidRPr="000D0285">
              <w:rPr>
                <w:bCs/>
                <w:sz w:val="28"/>
                <w:szCs w:val="28"/>
              </w:rPr>
              <w:t>Білик В.О</w:t>
            </w:r>
            <w:r w:rsidR="002E331E" w:rsidRPr="000D0285">
              <w:rPr>
                <w:bCs/>
                <w:sz w:val="28"/>
                <w:szCs w:val="28"/>
              </w:rPr>
              <w:t>.,</w:t>
            </w:r>
          </w:p>
          <w:p w14:paraId="7BE38603" w14:textId="72A4CFA0" w:rsidR="002E331E" w:rsidRPr="000D0285" w:rsidRDefault="002E331E" w:rsidP="000D0285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Томчук О.В</w:t>
            </w:r>
            <w:r w:rsidR="000D0285">
              <w:rPr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</w:tcPr>
          <w:p w14:paraId="7BE38604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0B" w14:textId="77777777" w:rsidTr="00BE6CEB">
        <w:tc>
          <w:tcPr>
            <w:tcW w:w="709" w:type="dxa"/>
          </w:tcPr>
          <w:p w14:paraId="7BE38606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9101" w:type="dxa"/>
          </w:tcPr>
          <w:p w14:paraId="7BE38607" w14:textId="5E198B15" w:rsidR="00913FF2" w:rsidRPr="000D0285" w:rsidRDefault="000D0285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Дов</w:t>
            </w:r>
            <w:r w:rsidR="00913FF2" w:rsidRPr="000D0285">
              <w:rPr>
                <w:sz w:val="28"/>
                <w:szCs w:val="28"/>
                <w:lang w:val="uk-UA"/>
              </w:rPr>
              <w:t xml:space="preserve">лаштування до дитячого будинку сімейного типу </w:t>
            </w:r>
            <w:r w:rsidR="00BC00F1" w:rsidRPr="000D0285">
              <w:rPr>
                <w:sz w:val="28"/>
                <w:szCs w:val="28"/>
                <w:lang w:val="uk-UA"/>
              </w:rPr>
              <w:t>1</w:t>
            </w:r>
            <w:r w:rsidR="00913FF2" w:rsidRPr="000D0285">
              <w:rPr>
                <w:sz w:val="28"/>
                <w:szCs w:val="28"/>
                <w:lang w:val="uk-UA"/>
              </w:rPr>
              <w:t xml:space="preserve"> д</w:t>
            </w:r>
            <w:r w:rsidR="00BC00F1" w:rsidRPr="000D0285">
              <w:rPr>
                <w:sz w:val="28"/>
                <w:szCs w:val="28"/>
                <w:lang w:val="uk-UA"/>
              </w:rPr>
              <w:t>итини</w:t>
            </w:r>
            <w:r w:rsidR="00913FF2" w:rsidRPr="000D0285">
              <w:rPr>
                <w:sz w:val="28"/>
                <w:szCs w:val="28"/>
                <w:lang w:val="uk-UA"/>
              </w:rPr>
              <w:t>, позбавлен</w:t>
            </w:r>
            <w:r w:rsidR="00BC00F1" w:rsidRPr="000D0285">
              <w:rPr>
                <w:sz w:val="28"/>
                <w:szCs w:val="28"/>
                <w:lang w:val="uk-UA"/>
              </w:rPr>
              <w:t>ої</w:t>
            </w:r>
            <w:r w:rsidR="00913FF2" w:rsidRPr="000D0285">
              <w:rPr>
                <w:sz w:val="28"/>
                <w:szCs w:val="28"/>
                <w:lang w:val="uk-UA"/>
              </w:rPr>
              <w:t xml:space="preserve"> батьківського піклування</w:t>
            </w:r>
          </w:p>
        </w:tc>
        <w:tc>
          <w:tcPr>
            <w:tcW w:w="1559" w:type="dxa"/>
          </w:tcPr>
          <w:p w14:paraId="7BE38608" w14:textId="77777777" w:rsidR="00913FF2" w:rsidRPr="000D028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 xml:space="preserve">Протягом року </w:t>
            </w:r>
          </w:p>
        </w:tc>
        <w:tc>
          <w:tcPr>
            <w:tcW w:w="2410" w:type="dxa"/>
          </w:tcPr>
          <w:p w14:paraId="7BE38609" w14:textId="77777777" w:rsidR="00913FF2" w:rsidRPr="000D0285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0D0285">
              <w:rPr>
                <w:sz w:val="28"/>
                <w:szCs w:val="28"/>
              </w:rPr>
              <w:t xml:space="preserve">Манзюк Н.В., </w:t>
            </w:r>
          </w:p>
        </w:tc>
        <w:tc>
          <w:tcPr>
            <w:tcW w:w="1134" w:type="dxa"/>
          </w:tcPr>
          <w:p w14:paraId="7BE3860A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12" w14:textId="77777777" w:rsidTr="00BE6CEB">
        <w:tc>
          <w:tcPr>
            <w:tcW w:w="709" w:type="dxa"/>
          </w:tcPr>
          <w:p w14:paraId="7BE3860C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9101" w:type="dxa"/>
          </w:tcPr>
          <w:p w14:paraId="7BE3860D" w14:textId="77777777" w:rsidR="00913FF2" w:rsidRPr="000D0285" w:rsidRDefault="00913FF2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  <w:r w:rsidRPr="000D0285">
              <w:rPr>
                <w:rFonts w:cs="Arial"/>
                <w:sz w:val="28"/>
                <w:szCs w:val="20"/>
                <w:lang w:val="uk-UA"/>
              </w:rPr>
              <w:t>Забезпечення функціонування дитячого будинку сімейного типу</w:t>
            </w:r>
          </w:p>
          <w:p w14:paraId="108CE3DC" w14:textId="77777777" w:rsidR="00913FF2" w:rsidRDefault="00913FF2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14:paraId="080E2480" w14:textId="77777777" w:rsidR="000D0285" w:rsidRDefault="000D0285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14:paraId="663806D0" w14:textId="77777777" w:rsidR="000D0285" w:rsidRDefault="000D0285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14:paraId="1E6D639F" w14:textId="77777777" w:rsidR="000D0285" w:rsidRDefault="000D0285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14:paraId="659398E9" w14:textId="77777777" w:rsidR="000D0285" w:rsidRDefault="000D0285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  <w:p w14:paraId="7BE3860E" w14:textId="0E6A4889" w:rsidR="000D0285" w:rsidRPr="000D0285" w:rsidRDefault="000D0285" w:rsidP="00BE6CEB">
            <w:pPr>
              <w:pStyle w:val="21"/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60F" w14:textId="77777777" w:rsidR="00913FF2" w:rsidRPr="000D028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 xml:space="preserve">Протягом року </w:t>
            </w:r>
          </w:p>
        </w:tc>
        <w:tc>
          <w:tcPr>
            <w:tcW w:w="2410" w:type="dxa"/>
          </w:tcPr>
          <w:p w14:paraId="0D7070CC" w14:textId="77777777" w:rsidR="00BC00F1" w:rsidRPr="000D0285" w:rsidRDefault="00913FF2" w:rsidP="00BE6CEB">
            <w:pPr>
              <w:pStyle w:val="a3"/>
              <w:spacing w:before="120" w:after="120"/>
              <w:ind w:firstLine="0"/>
              <w:jc w:val="left"/>
              <w:rPr>
                <w:sz w:val="28"/>
                <w:szCs w:val="28"/>
              </w:rPr>
            </w:pPr>
            <w:r w:rsidRPr="000D0285">
              <w:rPr>
                <w:sz w:val="28"/>
                <w:szCs w:val="28"/>
              </w:rPr>
              <w:t>Манзюк Н.В.,</w:t>
            </w:r>
          </w:p>
          <w:p w14:paraId="7BE38610" w14:textId="44109BF9" w:rsidR="00913FF2" w:rsidRPr="000D0285" w:rsidRDefault="00BC00F1" w:rsidP="00BE6CEB">
            <w:pPr>
              <w:pStyle w:val="a3"/>
              <w:spacing w:before="120" w:after="120"/>
              <w:ind w:firstLine="0"/>
              <w:jc w:val="left"/>
              <w:rPr>
                <w:sz w:val="28"/>
                <w:szCs w:val="28"/>
              </w:rPr>
            </w:pPr>
            <w:r w:rsidRPr="000D0285">
              <w:rPr>
                <w:sz w:val="28"/>
                <w:szCs w:val="28"/>
              </w:rPr>
              <w:t>Бойко М.П.</w:t>
            </w:r>
            <w:r w:rsidR="00913FF2" w:rsidRPr="000D02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7BE38611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21" w14:textId="77777777" w:rsidTr="00BE6CEB">
        <w:tc>
          <w:tcPr>
            <w:tcW w:w="14913" w:type="dxa"/>
            <w:gridSpan w:val="5"/>
          </w:tcPr>
          <w:p w14:paraId="7BE3861E" w14:textId="49483861" w:rsidR="00913FF2" w:rsidRPr="000D0285" w:rsidRDefault="00913FF2" w:rsidP="002E331E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BE3861F" w14:textId="77777777" w:rsidR="00913FF2" w:rsidRPr="000D0285" w:rsidRDefault="00913FF2" w:rsidP="00BE6CE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D0285">
              <w:rPr>
                <w:b/>
                <w:sz w:val="28"/>
                <w:szCs w:val="28"/>
                <w:lang w:val="en-US"/>
              </w:rPr>
              <w:t>V</w:t>
            </w:r>
            <w:r w:rsidRPr="000D0285">
              <w:rPr>
                <w:b/>
                <w:sz w:val="28"/>
                <w:szCs w:val="28"/>
                <w:lang w:val="uk-UA"/>
              </w:rPr>
              <w:t>І. Забезпечення соціального захисту дітей-сиріт, дітей, позбавлених батьківського піклування</w:t>
            </w:r>
          </w:p>
          <w:p w14:paraId="7BE38620" w14:textId="77777777" w:rsidR="00913FF2" w:rsidRPr="000D0285" w:rsidRDefault="00913FF2" w:rsidP="00BE6C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D0285" w:rsidRPr="00913FF2" w14:paraId="0F154802" w14:textId="77777777" w:rsidTr="00BE6CEB">
        <w:tc>
          <w:tcPr>
            <w:tcW w:w="709" w:type="dxa"/>
          </w:tcPr>
          <w:p w14:paraId="48582330" w14:textId="660331CB" w:rsidR="000D0285" w:rsidRPr="000D0285" w:rsidRDefault="000D0285" w:rsidP="000D0285">
            <w:pPr>
              <w:jc w:val="center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1" w:type="dxa"/>
          </w:tcPr>
          <w:p w14:paraId="784AD408" w14:textId="7C86ECE4" w:rsidR="000D0285" w:rsidRPr="000D0285" w:rsidRDefault="000D0285" w:rsidP="000D0285">
            <w:pPr>
              <w:jc w:val="center"/>
              <w:rPr>
                <w:spacing w:val="-1"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14:paraId="69B530D0" w14:textId="5F3AD1C0" w:rsidR="000D0285" w:rsidRPr="000D0285" w:rsidRDefault="000D0285" w:rsidP="000D0285">
            <w:pPr>
              <w:jc w:val="center"/>
              <w:rPr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</w:tcPr>
          <w:p w14:paraId="671E89C8" w14:textId="6E8D9461" w:rsidR="000D0285" w:rsidRPr="000D0285" w:rsidRDefault="000D0285" w:rsidP="000D0285">
            <w:pPr>
              <w:jc w:val="center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34" w:type="dxa"/>
          </w:tcPr>
          <w:p w14:paraId="19989EEA" w14:textId="7F6BCF78" w:rsidR="000D0285" w:rsidRPr="00913FF2" w:rsidRDefault="000D0285" w:rsidP="000D0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8410D5">
              <w:rPr>
                <w:sz w:val="28"/>
                <w:szCs w:val="28"/>
                <w:lang w:val="uk-UA"/>
              </w:rPr>
              <w:t>5</w:t>
            </w:r>
          </w:p>
        </w:tc>
      </w:tr>
      <w:tr w:rsidR="00913FF2" w:rsidRPr="00913FF2" w14:paraId="7BE38629" w14:textId="77777777" w:rsidTr="00BE6CEB">
        <w:tc>
          <w:tcPr>
            <w:tcW w:w="709" w:type="dxa"/>
          </w:tcPr>
          <w:p w14:paraId="7BE38622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101" w:type="dxa"/>
          </w:tcPr>
          <w:p w14:paraId="7BE38623" w14:textId="041BA5D5" w:rsidR="00913FF2" w:rsidRPr="000D0285" w:rsidRDefault="00913FF2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  <w:r w:rsidRPr="000D0285">
              <w:rPr>
                <w:spacing w:val="-1"/>
                <w:sz w:val="28"/>
                <w:szCs w:val="28"/>
                <w:lang w:val="uk-UA"/>
              </w:rPr>
              <w:t xml:space="preserve">Здійснення заходів щодо забезпечення захисту особистих та майнових прав дітей, які проживають на території Вінницької </w:t>
            </w:r>
            <w:r w:rsidR="00291A30" w:rsidRPr="000D0285">
              <w:rPr>
                <w:spacing w:val="-1"/>
                <w:sz w:val="28"/>
                <w:szCs w:val="28"/>
                <w:lang w:val="uk-UA"/>
              </w:rPr>
              <w:t xml:space="preserve">міської </w:t>
            </w:r>
            <w:r w:rsidRPr="000D0285">
              <w:rPr>
                <w:spacing w:val="-1"/>
                <w:sz w:val="28"/>
                <w:szCs w:val="28"/>
                <w:lang w:val="uk-UA"/>
              </w:rPr>
              <w:t>об’єднаної територіальної громади</w:t>
            </w:r>
          </w:p>
        </w:tc>
        <w:tc>
          <w:tcPr>
            <w:tcW w:w="1559" w:type="dxa"/>
          </w:tcPr>
          <w:p w14:paraId="7BE38624" w14:textId="77777777" w:rsidR="00913FF2" w:rsidRPr="000D028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625" w14:textId="77777777" w:rsidR="00913FF2" w:rsidRPr="000D0285" w:rsidRDefault="00913FF2" w:rsidP="00BE6CEB">
            <w:pPr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Манзюк Н.В.,</w:t>
            </w:r>
          </w:p>
          <w:p w14:paraId="7BE38626" w14:textId="77777777" w:rsidR="00913FF2" w:rsidRPr="000D0285" w:rsidRDefault="00913FF2" w:rsidP="00BE6CEB">
            <w:pPr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 xml:space="preserve">Крот В.Б., </w:t>
            </w:r>
          </w:p>
          <w:p w14:paraId="7BE38627" w14:textId="2B66EEC4" w:rsidR="002E331E" w:rsidRPr="000D0285" w:rsidRDefault="00913FF2" w:rsidP="002E331E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</w:rPr>
              <w:t>Білик В.О.,</w:t>
            </w:r>
            <w:r w:rsidRPr="000D0285">
              <w:rPr>
                <w:sz w:val="28"/>
                <w:szCs w:val="28"/>
              </w:rPr>
              <w:br/>
            </w:r>
            <w:r w:rsidR="002E331E" w:rsidRPr="000D0285">
              <w:rPr>
                <w:bCs/>
                <w:sz w:val="28"/>
                <w:szCs w:val="28"/>
                <w:lang w:val="uk-UA"/>
              </w:rPr>
              <w:t>Томчук О.В.</w:t>
            </w:r>
          </w:p>
        </w:tc>
        <w:tc>
          <w:tcPr>
            <w:tcW w:w="1134" w:type="dxa"/>
          </w:tcPr>
          <w:p w14:paraId="7BE38628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202FA6" w14:paraId="7BE38632" w14:textId="77777777" w:rsidTr="00BE6CEB">
        <w:tc>
          <w:tcPr>
            <w:tcW w:w="709" w:type="dxa"/>
          </w:tcPr>
          <w:p w14:paraId="7BE3862A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101" w:type="dxa"/>
          </w:tcPr>
          <w:p w14:paraId="7BE3862B" w14:textId="0119D2FC" w:rsidR="00913FF2" w:rsidRPr="000D0285" w:rsidRDefault="00913FF2" w:rsidP="00BE6CEB">
            <w:pPr>
              <w:jc w:val="both"/>
              <w:rPr>
                <w:sz w:val="28"/>
                <w:szCs w:val="17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 xml:space="preserve">Виявлення дітей-сиріт та дітей, позбавлених батьківського піклування, встановлення </w:t>
            </w:r>
            <w:r w:rsidR="00291A30" w:rsidRPr="000D0285">
              <w:rPr>
                <w:bCs/>
                <w:sz w:val="28"/>
                <w:szCs w:val="28"/>
                <w:lang w:val="uk-UA"/>
              </w:rPr>
              <w:t>та надання їм</w:t>
            </w:r>
            <w:r w:rsidRPr="000D0285">
              <w:rPr>
                <w:bCs/>
                <w:sz w:val="28"/>
                <w:szCs w:val="28"/>
                <w:lang w:val="uk-UA"/>
              </w:rPr>
              <w:t xml:space="preserve"> правового статусу відповідно до вимог </w:t>
            </w:r>
            <w:r w:rsidRPr="000D0285">
              <w:rPr>
                <w:sz w:val="28"/>
                <w:szCs w:val="28"/>
                <w:lang w:val="uk-UA"/>
              </w:rPr>
              <w:t>постанови  Кабінету Міністрів України від 24.09.2008 р. № 866 «Питання діяльності органів опіки та піклування, пов'язаної  із захистом прав дитини».</w:t>
            </w:r>
          </w:p>
        </w:tc>
        <w:tc>
          <w:tcPr>
            <w:tcW w:w="1559" w:type="dxa"/>
          </w:tcPr>
          <w:p w14:paraId="7BE3862C" w14:textId="77777777" w:rsidR="00913FF2" w:rsidRPr="000D028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62D" w14:textId="77777777" w:rsidR="00913FF2" w:rsidRPr="000D0285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0D0285">
              <w:rPr>
                <w:rFonts w:cs="Arial"/>
                <w:sz w:val="28"/>
                <w:szCs w:val="28"/>
              </w:rPr>
              <w:t>Манзюк Н.В.,</w:t>
            </w:r>
          </w:p>
          <w:p w14:paraId="7BE3862E" w14:textId="77777777" w:rsidR="00913FF2" w:rsidRPr="000D0285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0D0285">
              <w:rPr>
                <w:rFonts w:cs="Arial"/>
                <w:sz w:val="28"/>
                <w:szCs w:val="28"/>
              </w:rPr>
              <w:t>Крот В.Б.</w:t>
            </w:r>
          </w:p>
          <w:p w14:paraId="5AC4ADF9" w14:textId="13EA6C6F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Білик В.О.</w:t>
            </w:r>
            <w:r w:rsidR="002E331E" w:rsidRPr="000D0285">
              <w:rPr>
                <w:bCs/>
                <w:sz w:val="28"/>
                <w:szCs w:val="28"/>
                <w:lang w:val="uk-UA"/>
              </w:rPr>
              <w:t>,</w:t>
            </w:r>
          </w:p>
          <w:p w14:paraId="1BFE7AD7" w14:textId="1163F482" w:rsidR="002E331E" w:rsidRPr="000D0285" w:rsidRDefault="002E331E" w:rsidP="002E331E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Томчук О.В.</w:t>
            </w:r>
          </w:p>
          <w:p w14:paraId="7BE38630" w14:textId="490187D4" w:rsidR="002E331E" w:rsidRPr="000D0285" w:rsidRDefault="002E331E" w:rsidP="00BE6CEB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BE38631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3A" w14:textId="77777777" w:rsidTr="00BE6CEB">
        <w:tc>
          <w:tcPr>
            <w:tcW w:w="709" w:type="dxa"/>
          </w:tcPr>
          <w:p w14:paraId="7BE38633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101" w:type="dxa"/>
          </w:tcPr>
          <w:p w14:paraId="7BE38634" w14:textId="15375B34" w:rsidR="00913FF2" w:rsidRPr="000D0285" w:rsidRDefault="00913FF2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  <w:r w:rsidRPr="000D0285">
              <w:rPr>
                <w:sz w:val="28"/>
                <w:szCs w:val="17"/>
                <w:lang w:val="uk-UA"/>
              </w:rPr>
              <w:t xml:space="preserve">Вжиття заходів щодо збереження закріпленого за дітьми житла, приватизації житла на ім'я дітей та збереження за дітьми права користування житлом батьків, </w:t>
            </w:r>
            <w:r w:rsidRPr="000D0285">
              <w:rPr>
                <w:sz w:val="28"/>
                <w:szCs w:val="28"/>
                <w:lang w:val="uk-UA"/>
              </w:rPr>
              <w:t xml:space="preserve">постановки на квартирний облік дітей-сиріт та дітей, позбавлених батьківського піклування, які досягли 16-річного віку та не мають житла  на праві власності, на праві користування, та тих, хто потребує поліпшення житлових умов. </w:t>
            </w:r>
            <w:r w:rsidR="002B4B70" w:rsidRPr="000D0285">
              <w:rPr>
                <w:bCs/>
                <w:sz w:val="28"/>
                <w:szCs w:val="28"/>
                <w:lang w:val="uk-UA"/>
              </w:rPr>
              <w:t>Підготовка проектів рішень виконавчого комітету міської ради про надання дозволів</w:t>
            </w:r>
            <w:r w:rsidR="002B4B70" w:rsidRPr="000D0285">
              <w:rPr>
                <w:sz w:val="28"/>
                <w:szCs w:val="28"/>
                <w:lang w:val="uk-UA"/>
              </w:rPr>
              <w:t xml:space="preserve"> дітям-сиротам та дітям, позбавленим батьківського піклування,</w:t>
            </w:r>
            <w:r w:rsidR="002B4B70" w:rsidRPr="000D0285">
              <w:rPr>
                <w:bCs/>
                <w:sz w:val="28"/>
                <w:szCs w:val="28"/>
                <w:lang w:val="uk-UA"/>
              </w:rPr>
              <w:t xml:space="preserve"> або їх законним представникам на укладання нотаріально посвідчених договорів,  зняття з реєстраційного обліку дітей даної категорії, які перебувають під опікою. </w:t>
            </w:r>
          </w:p>
        </w:tc>
        <w:tc>
          <w:tcPr>
            <w:tcW w:w="1559" w:type="dxa"/>
          </w:tcPr>
          <w:p w14:paraId="7BE38635" w14:textId="77777777" w:rsidR="00913FF2" w:rsidRPr="000D028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636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Манзюк Н.В.</w:t>
            </w:r>
          </w:p>
          <w:p w14:paraId="7BE38637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 xml:space="preserve">Білик В.О., </w:t>
            </w:r>
          </w:p>
          <w:p w14:paraId="06883750" w14:textId="115E96E0" w:rsidR="002E331E" w:rsidRPr="000D0285" w:rsidRDefault="002E331E" w:rsidP="002E331E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Томчук О.В.</w:t>
            </w:r>
          </w:p>
          <w:p w14:paraId="7BE38638" w14:textId="1F6E09AA" w:rsidR="00913FF2" w:rsidRPr="000D0285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38639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42" w14:textId="77777777" w:rsidTr="00BE6CEB">
        <w:tc>
          <w:tcPr>
            <w:tcW w:w="709" w:type="dxa"/>
          </w:tcPr>
          <w:p w14:paraId="7BE3863B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101" w:type="dxa"/>
          </w:tcPr>
          <w:p w14:paraId="7BE3863C" w14:textId="77777777" w:rsidR="00913FF2" w:rsidRPr="000D0285" w:rsidRDefault="00913FF2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  <w:r w:rsidRPr="000D0285">
              <w:rPr>
                <w:rFonts w:cs="Arial"/>
                <w:sz w:val="28"/>
                <w:szCs w:val="28"/>
                <w:lang w:val="uk-UA"/>
              </w:rPr>
              <w:t>Організація отримання дітьми-сиротами і дітьми, позбавленими батьківського піклування, одноразової допомоги після досягнення ними 18-річного віку.</w:t>
            </w:r>
          </w:p>
        </w:tc>
        <w:tc>
          <w:tcPr>
            <w:tcW w:w="1559" w:type="dxa"/>
          </w:tcPr>
          <w:p w14:paraId="7BE3863D" w14:textId="77777777" w:rsidR="00913FF2" w:rsidRPr="000D028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Щоквар тально</w:t>
            </w:r>
          </w:p>
        </w:tc>
        <w:tc>
          <w:tcPr>
            <w:tcW w:w="2410" w:type="dxa"/>
          </w:tcPr>
          <w:p w14:paraId="7BE3863E" w14:textId="77777777" w:rsidR="00913FF2" w:rsidRPr="000D0285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0D0285">
              <w:rPr>
                <w:rFonts w:cs="Arial"/>
                <w:sz w:val="28"/>
                <w:szCs w:val="28"/>
              </w:rPr>
              <w:t>Манзюк Н.В.</w:t>
            </w:r>
          </w:p>
          <w:p w14:paraId="7BE3863F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Білик В.О.,</w:t>
            </w:r>
          </w:p>
          <w:p w14:paraId="7BE38640" w14:textId="15EF637E" w:rsidR="00913FF2" w:rsidRPr="000D0285" w:rsidRDefault="002E331E" w:rsidP="000D0285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Томчук О.В.</w:t>
            </w:r>
          </w:p>
        </w:tc>
        <w:tc>
          <w:tcPr>
            <w:tcW w:w="1134" w:type="dxa"/>
          </w:tcPr>
          <w:p w14:paraId="7BE38641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4A" w14:textId="77777777" w:rsidTr="00BE6CEB">
        <w:tc>
          <w:tcPr>
            <w:tcW w:w="709" w:type="dxa"/>
          </w:tcPr>
          <w:p w14:paraId="7BE38643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101" w:type="dxa"/>
          </w:tcPr>
          <w:p w14:paraId="7BE38644" w14:textId="77777777" w:rsidR="00913FF2" w:rsidRPr="000D0285" w:rsidRDefault="00913FF2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  <w:r w:rsidRPr="000D0285">
              <w:rPr>
                <w:rFonts w:cs="Tahoma"/>
                <w:sz w:val="28"/>
                <w:szCs w:val="18"/>
                <w:lang w:val="uk-UA"/>
              </w:rPr>
              <w:t xml:space="preserve">Здійснення контролю за цільовим використанням коштів державного бюджету, спрямованих на виплату державної соціальної допомоги на </w:t>
            </w:r>
            <w:r w:rsidRPr="000D0285">
              <w:rPr>
                <w:sz w:val="28"/>
                <w:szCs w:val="16"/>
                <w:lang w:val="uk-UA"/>
              </w:rPr>
              <w:t>дітей-сиріт та дітей, позбавлених батьківського піклування, шляхом проведення моніторингу виплат.</w:t>
            </w:r>
          </w:p>
        </w:tc>
        <w:tc>
          <w:tcPr>
            <w:tcW w:w="1559" w:type="dxa"/>
          </w:tcPr>
          <w:p w14:paraId="7BE38645" w14:textId="309BA886" w:rsidR="00913FF2" w:rsidRPr="000D0285" w:rsidRDefault="000D0285" w:rsidP="00BE6CEB">
            <w:pPr>
              <w:spacing w:before="120" w:after="12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Щомісяч</w:t>
            </w:r>
            <w:r w:rsidR="00913FF2" w:rsidRPr="000D0285">
              <w:rPr>
                <w:sz w:val="27"/>
                <w:szCs w:val="27"/>
                <w:lang w:val="uk-UA"/>
              </w:rPr>
              <w:t>но</w:t>
            </w:r>
          </w:p>
        </w:tc>
        <w:tc>
          <w:tcPr>
            <w:tcW w:w="2410" w:type="dxa"/>
          </w:tcPr>
          <w:p w14:paraId="7BE38646" w14:textId="77777777" w:rsidR="00913FF2" w:rsidRPr="000D0285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0D0285">
              <w:rPr>
                <w:rFonts w:cs="Arial"/>
                <w:sz w:val="28"/>
                <w:szCs w:val="28"/>
              </w:rPr>
              <w:t>Манзюк Н.В.</w:t>
            </w:r>
          </w:p>
          <w:p w14:paraId="7BE38647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 xml:space="preserve">Білик В.О., </w:t>
            </w:r>
          </w:p>
          <w:p w14:paraId="592A6464" w14:textId="77777777" w:rsidR="002E331E" w:rsidRPr="000D0285" w:rsidRDefault="002E331E" w:rsidP="002E331E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Томчук О.В.</w:t>
            </w:r>
          </w:p>
          <w:p w14:paraId="7BE38648" w14:textId="571C1DDB" w:rsidR="00913FF2" w:rsidRPr="000D0285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38649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53" w14:textId="77777777" w:rsidTr="00BE6CEB">
        <w:tc>
          <w:tcPr>
            <w:tcW w:w="709" w:type="dxa"/>
          </w:tcPr>
          <w:p w14:paraId="7BE3864B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9101" w:type="dxa"/>
          </w:tcPr>
          <w:p w14:paraId="7BE3864C" w14:textId="77777777" w:rsidR="00913FF2" w:rsidRPr="000D0285" w:rsidRDefault="00913FF2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  <w:r w:rsidRPr="000D0285">
              <w:rPr>
                <w:rFonts w:cs="Tahoma"/>
                <w:sz w:val="28"/>
                <w:szCs w:val="18"/>
                <w:lang w:val="uk-UA"/>
              </w:rPr>
              <w:t xml:space="preserve">Формування пропозицій щодо розподілу субвенції з державного бюджету місцевим бюджетам на будівництво/капітальний ремонт/реконструкцію малих групових будинків, будинків підтриманого проживання, будівництво/придбання житла для дитячих будинків сімейного типу, соціального житла для дітей-сиріт, дітей, позбавлених батьківського піклування, осіб з їх числа </w:t>
            </w:r>
          </w:p>
        </w:tc>
        <w:tc>
          <w:tcPr>
            <w:tcW w:w="1559" w:type="dxa"/>
          </w:tcPr>
          <w:p w14:paraId="7BE3864D" w14:textId="77777777" w:rsidR="00913FF2" w:rsidRPr="000D028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64E" w14:textId="77777777" w:rsidR="00913FF2" w:rsidRPr="000D0285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0D0285">
              <w:rPr>
                <w:rFonts w:cs="Arial"/>
                <w:sz w:val="28"/>
                <w:szCs w:val="28"/>
              </w:rPr>
              <w:t>Манзюк Н.В.</w:t>
            </w:r>
          </w:p>
          <w:p w14:paraId="7BE3864F" w14:textId="77777777" w:rsidR="00913FF2" w:rsidRPr="000D0285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  <w:p w14:paraId="7BE38650" w14:textId="77777777" w:rsidR="00913FF2" w:rsidRPr="000D0285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  <w:p w14:paraId="7BE38651" w14:textId="77777777" w:rsidR="00913FF2" w:rsidRPr="000D0285" w:rsidRDefault="00913FF2" w:rsidP="00BE6CEB">
            <w:pPr>
              <w:pStyle w:val="a3"/>
              <w:spacing w:before="120" w:after="120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38652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13FF2" w:rsidRPr="00913FF2" w14:paraId="7BE3865C" w14:textId="77777777" w:rsidTr="00BE6CEB">
        <w:tc>
          <w:tcPr>
            <w:tcW w:w="709" w:type="dxa"/>
          </w:tcPr>
          <w:p w14:paraId="7BE38654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9101" w:type="dxa"/>
          </w:tcPr>
          <w:p w14:paraId="7BE38655" w14:textId="77777777" w:rsidR="00913FF2" w:rsidRPr="000D0285" w:rsidRDefault="00913FF2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  <w:r w:rsidRPr="000D0285">
              <w:rPr>
                <w:rFonts w:cs="Arial"/>
                <w:sz w:val="28"/>
                <w:lang w:val="uk-UA"/>
              </w:rPr>
              <w:t xml:space="preserve">Представлення  інтересів </w:t>
            </w:r>
            <w:r w:rsidRPr="000D0285">
              <w:rPr>
                <w:sz w:val="28"/>
                <w:szCs w:val="28"/>
                <w:lang w:val="uk-UA"/>
              </w:rPr>
              <w:t>дітей-сиріт, дітей, позбавлених батьківського піклування,</w:t>
            </w:r>
            <w:r w:rsidRPr="000D0285">
              <w:rPr>
                <w:rFonts w:cs="Arial"/>
                <w:sz w:val="28"/>
                <w:lang w:val="uk-UA"/>
              </w:rPr>
              <w:t xml:space="preserve"> у судових засіданнях при розгляді  кримінальних  та цивільних справ  щодо захисту їх прав.</w:t>
            </w:r>
          </w:p>
        </w:tc>
        <w:tc>
          <w:tcPr>
            <w:tcW w:w="1559" w:type="dxa"/>
          </w:tcPr>
          <w:p w14:paraId="7BE38656" w14:textId="77777777" w:rsidR="00913FF2" w:rsidRPr="000D028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657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Манзюк Н.В.</w:t>
            </w:r>
          </w:p>
          <w:p w14:paraId="7BE38658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 xml:space="preserve">Крот В.Б., </w:t>
            </w:r>
          </w:p>
          <w:p w14:paraId="7BE38659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 xml:space="preserve">Білик В.О., </w:t>
            </w:r>
          </w:p>
          <w:p w14:paraId="14B28E8D" w14:textId="4B1A2DD8" w:rsidR="00913FF2" w:rsidRPr="000D0285" w:rsidRDefault="002E331E" w:rsidP="002E331E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Томчук О.В.</w:t>
            </w:r>
            <w:r w:rsidR="000D0285" w:rsidRPr="000D0285">
              <w:rPr>
                <w:bCs/>
                <w:sz w:val="28"/>
                <w:szCs w:val="28"/>
                <w:lang w:val="uk-UA"/>
              </w:rPr>
              <w:t>,</w:t>
            </w:r>
          </w:p>
          <w:p w14:paraId="7BE3865A" w14:textId="197F7E3A" w:rsidR="007A77B3" w:rsidRPr="000D0285" w:rsidRDefault="007A77B3" w:rsidP="002E331E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Курганова</w:t>
            </w:r>
            <w:r w:rsidR="000D0285" w:rsidRPr="000D0285">
              <w:rPr>
                <w:bCs/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1134" w:type="dxa"/>
          </w:tcPr>
          <w:p w14:paraId="7BE3865B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13FF2" w:rsidRPr="00913FF2" w14:paraId="7BE38665" w14:textId="77777777" w:rsidTr="00BE6CEB">
        <w:tc>
          <w:tcPr>
            <w:tcW w:w="709" w:type="dxa"/>
          </w:tcPr>
          <w:p w14:paraId="7BE3865D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9101" w:type="dxa"/>
          </w:tcPr>
          <w:p w14:paraId="7BE3865E" w14:textId="74386637" w:rsidR="00913FF2" w:rsidRPr="000D0285" w:rsidRDefault="00913FF2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  <w:r w:rsidRPr="000D0285">
              <w:rPr>
                <w:rFonts w:cs="Arial"/>
                <w:sz w:val="28"/>
                <w:szCs w:val="20"/>
                <w:lang w:val="uk-UA"/>
              </w:rPr>
              <w:t xml:space="preserve">Підготовка аналітично-статистичних  матеріалів </w:t>
            </w:r>
            <w:r w:rsidR="007A77B3" w:rsidRPr="000D0285">
              <w:rPr>
                <w:rFonts w:cs="Arial"/>
                <w:sz w:val="28"/>
                <w:szCs w:val="20"/>
                <w:lang w:val="uk-UA"/>
              </w:rPr>
              <w:t xml:space="preserve">(звітів) </w:t>
            </w:r>
            <w:r w:rsidRPr="000D0285">
              <w:rPr>
                <w:rFonts w:cs="Arial"/>
                <w:sz w:val="28"/>
                <w:szCs w:val="20"/>
                <w:lang w:val="uk-UA"/>
              </w:rPr>
              <w:t xml:space="preserve">щодо </w:t>
            </w:r>
            <w:r w:rsidRPr="000D0285">
              <w:rPr>
                <w:sz w:val="28"/>
                <w:szCs w:val="28"/>
                <w:lang w:val="uk-UA"/>
              </w:rPr>
              <w:t>забезпечення соціального захисту дітей-сиріт, дітей, позбавлених батьківського піклування</w:t>
            </w:r>
          </w:p>
        </w:tc>
        <w:tc>
          <w:tcPr>
            <w:tcW w:w="1559" w:type="dxa"/>
          </w:tcPr>
          <w:p w14:paraId="7BE3865F" w14:textId="77777777" w:rsidR="00913FF2" w:rsidRPr="000D028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660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Манзюк Н.В.</w:t>
            </w:r>
          </w:p>
          <w:p w14:paraId="7BE38661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 xml:space="preserve">Крот В.Б., </w:t>
            </w:r>
          </w:p>
          <w:p w14:paraId="7BE38662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 xml:space="preserve">Білик В.О., </w:t>
            </w:r>
          </w:p>
          <w:p w14:paraId="7BE38663" w14:textId="6A736309" w:rsidR="00913FF2" w:rsidRPr="000D0285" w:rsidRDefault="002E331E" w:rsidP="002E331E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Томчук О.В.</w:t>
            </w:r>
            <w:r w:rsidR="00BC00F1" w:rsidRPr="000D0285">
              <w:rPr>
                <w:bCs/>
                <w:sz w:val="28"/>
                <w:szCs w:val="28"/>
                <w:lang w:val="uk-UA"/>
              </w:rPr>
              <w:t>, Курганова О.І.</w:t>
            </w:r>
          </w:p>
        </w:tc>
        <w:tc>
          <w:tcPr>
            <w:tcW w:w="1134" w:type="dxa"/>
          </w:tcPr>
          <w:p w14:paraId="7BE38664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13FF2" w:rsidRPr="00913FF2" w14:paraId="7BE3866E" w14:textId="77777777" w:rsidTr="00BE6CEB">
        <w:tc>
          <w:tcPr>
            <w:tcW w:w="709" w:type="dxa"/>
          </w:tcPr>
          <w:p w14:paraId="7BE38666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9101" w:type="dxa"/>
          </w:tcPr>
          <w:p w14:paraId="7BE38667" w14:textId="77777777" w:rsidR="00913FF2" w:rsidRPr="000D0285" w:rsidRDefault="00913FF2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  <w:r w:rsidRPr="000D0285">
              <w:rPr>
                <w:rFonts w:cs="Arial"/>
                <w:sz w:val="28"/>
                <w:szCs w:val="20"/>
                <w:lang w:val="uk-UA"/>
              </w:rPr>
              <w:t xml:space="preserve">Внесення інформації про </w:t>
            </w:r>
            <w:r w:rsidRPr="000D0285">
              <w:rPr>
                <w:sz w:val="28"/>
                <w:szCs w:val="28"/>
                <w:lang w:val="uk-UA"/>
              </w:rPr>
              <w:t>дітей-сиріт, дітей, позбавлених батьківського піклування, потенційних опікунів, піклувальників, прийомних батьків, батьків-вихователів, кандидатів в усиновлювачі до ЄІАС «Діти»</w:t>
            </w:r>
          </w:p>
        </w:tc>
        <w:tc>
          <w:tcPr>
            <w:tcW w:w="1559" w:type="dxa"/>
          </w:tcPr>
          <w:p w14:paraId="7BE38668" w14:textId="77777777" w:rsidR="00913FF2" w:rsidRPr="000D028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669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Манзюк Н.В.</w:t>
            </w:r>
          </w:p>
          <w:p w14:paraId="7BE3866A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 xml:space="preserve">Крот В.Б., </w:t>
            </w:r>
          </w:p>
          <w:p w14:paraId="7BE3866B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 xml:space="preserve">Білик В.О., </w:t>
            </w:r>
          </w:p>
          <w:p w14:paraId="514015B1" w14:textId="716F3941" w:rsidR="00913FF2" w:rsidRPr="000D0285" w:rsidRDefault="002E331E" w:rsidP="002E331E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Томчук О.В.</w:t>
            </w:r>
            <w:r w:rsidR="000D0285" w:rsidRPr="000D0285">
              <w:rPr>
                <w:bCs/>
                <w:sz w:val="28"/>
                <w:szCs w:val="28"/>
                <w:lang w:val="uk-UA"/>
              </w:rPr>
              <w:t>,</w:t>
            </w:r>
          </w:p>
          <w:p w14:paraId="7BE3866C" w14:textId="228CF740" w:rsidR="00BC00F1" w:rsidRPr="000D0285" w:rsidRDefault="00BC00F1" w:rsidP="002E331E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Курганова О.І.</w:t>
            </w:r>
          </w:p>
        </w:tc>
        <w:tc>
          <w:tcPr>
            <w:tcW w:w="1134" w:type="dxa"/>
          </w:tcPr>
          <w:p w14:paraId="7BE3866D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13FF2" w:rsidRPr="00913FF2" w14:paraId="7BE38675" w14:textId="77777777" w:rsidTr="00BE6CEB">
        <w:tc>
          <w:tcPr>
            <w:tcW w:w="709" w:type="dxa"/>
          </w:tcPr>
          <w:p w14:paraId="7BE3866F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9101" w:type="dxa"/>
          </w:tcPr>
          <w:p w14:paraId="05C3BF8F" w14:textId="77777777" w:rsidR="00913FF2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 xml:space="preserve">Підготовка інформації про дітей-сиріт та дітей, позбавлених батьківського піклування, які потребують оздоровлення, для організації </w:t>
            </w:r>
            <w:r w:rsidR="007A77B3" w:rsidRPr="000D0285">
              <w:rPr>
                <w:sz w:val="28"/>
                <w:szCs w:val="28"/>
                <w:lang w:val="uk-UA"/>
              </w:rPr>
              <w:t xml:space="preserve">їх </w:t>
            </w:r>
            <w:r w:rsidRPr="000D0285">
              <w:rPr>
                <w:sz w:val="28"/>
                <w:szCs w:val="28"/>
                <w:lang w:val="uk-UA"/>
              </w:rPr>
              <w:t xml:space="preserve">оздоровлення департаментом освіти міської ради.  </w:t>
            </w:r>
          </w:p>
          <w:p w14:paraId="4198955C" w14:textId="77777777" w:rsidR="000D0285" w:rsidRDefault="000D0285" w:rsidP="00BE6CE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322BAAD9" w14:textId="77777777" w:rsidR="000D0285" w:rsidRDefault="000D0285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</w:p>
          <w:p w14:paraId="29EDBFDC" w14:textId="77777777" w:rsidR="000D0285" w:rsidRDefault="000D0285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</w:p>
          <w:p w14:paraId="20E6337D" w14:textId="77777777" w:rsidR="000D0285" w:rsidRDefault="000D0285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</w:p>
          <w:p w14:paraId="3A5210B6" w14:textId="77777777" w:rsidR="000D0285" w:rsidRDefault="000D0285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</w:p>
          <w:p w14:paraId="6341CDA2" w14:textId="77777777" w:rsidR="000D0285" w:rsidRDefault="000D0285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</w:p>
          <w:p w14:paraId="7BE38670" w14:textId="504609AB" w:rsidR="003307A5" w:rsidRPr="000D0285" w:rsidRDefault="003307A5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7BE38671" w14:textId="77777777" w:rsidR="00913FF2" w:rsidRPr="000D028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0D0285">
              <w:rPr>
                <w:sz w:val="28"/>
                <w:szCs w:val="28"/>
                <w:lang w:val="uk-UA"/>
              </w:rPr>
              <w:t>Квітень-травень</w:t>
            </w:r>
          </w:p>
        </w:tc>
        <w:tc>
          <w:tcPr>
            <w:tcW w:w="2410" w:type="dxa"/>
          </w:tcPr>
          <w:p w14:paraId="7BE38672" w14:textId="77777777" w:rsidR="00913FF2" w:rsidRPr="000D028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 xml:space="preserve">Білик В.О., </w:t>
            </w:r>
          </w:p>
          <w:p w14:paraId="64828C2C" w14:textId="77777777" w:rsidR="002E331E" w:rsidRPr="000D0285" w:rsidRDefault="002E331E" w:rsidP="002E331E">
            <w:pPr>
              <w:rPr>
                <w:bCs/>
                <w:sz w:val="28"/>
                <w:szCs w:val="28"/>
                <w:lang w:val="uk-UA"/>
              </w:rPr>
            </w:pPr>
            <w:r w:rsidRPr="000D0285">
              <w:rPr>
                <w:bCs/>
                <w:sz w:val="28"/>
                <w:szCs w:val="28"/>
                <w:lang w:val="uk-UA"/>
              </w:rPr>
              <w:t>Томчук О.В.</w:t>
            </w:r>
          </w:p>
          <w:p w14:paraId="7BE38673" w14:textId="43B08C7D" w:rsidR="00913FF2" w:rsidRPr="000D0285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38674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13FF2" w:rsidRPr="00913FF2" w14:paraId="7BE3868B" w14:textId="77777777" w:rsidTr="00BE6CEB">
        <w:tc>
          <w:tcPr>
            <w:tcW w:w="14913" w:type="dxa"/>
            <w:gridSpan w:val="5"/>
          </w:tcPr>
          <w:p w14:paraId="49DE2099" w14:textId="77777777" w:rsidR="00171CC2" w:rsidRPr="000D0285" w:rsidRDefault="00171CC2" w:rsidP="00BE6CEB">
            <w:pPr>
              <w:jc w:val="center"/>
              <w:rPr>
                <w:b/>
                <w:sz w:val="28"/>
                <w:szCs w:val="28"/>
              </w:rPr>
            </w:pPr>
          </w:p>
          <w:p w14:paraId="7BE38689" w14:textId="77777777" w:rsidR="00913FF2" w:rsidRPr="000D0285" w:rsidRDefault="00913FF2" w:rsidP="00BE6CE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0D0285">
              <w:rPr>
                <w:b/>
                <w:sz w:val="28"/>
                <w:szCs w:val="28"/>
              </w:rPr>
              <w:t xml:space="preserve">                                        </w:t>
            </w:r>
            <w:r w:rsidRPr="000D0285">
              <w:rPr>
                <w:b/>
                <w:sz w:val="28"/>
                <w:szCs w:val="28"/>
                <w:lang w:val="en-US"/>
              </w:rPr>
              <w:t>VII</w:t>
            </w:r>
            <w:r w:rsidRPr="000D0285">
              <w:rPr>
                <w:b/>
                <w:sz w:val="28"/>
                <w:szCs w:val="28"/>
                <w:lang w:val="uk-UA"/>
              </w:rPr>
              <w:t xml:space="preserve">. </w:t>
            </w:r>
            <w:r w:rsidRPr="000D0285">
              <w:rPr>
                <w:b/>
                <w:bCs/>
                <w:sz w:val="28"/>
                <w:szCs w:val="28"/>
                <w:lang w:val="uk-UA"/>
              </w:rPr>
              <w:t>Здійснення заходів щодо забезпечення інтересів та захисту прав дітей</w:t>
            </w:r>
          </w:p>
          <w:p w14:paraId="7BE3868A" w14:textId="77777777" w:rsidR="00913FF2" w:rsidRPr="000D028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700FD" w:rsidRPr="00913FF2" w14:paraId="02F2ABB7" w14:textId="77777777" w:rsidTr="007700FD">
        <w:trPr>
          <w:trHeight w:val="323"/>
        </w:trPr>
        <w:tc>
          <w:tcPr>
            <w:tcW w:w="709" w:type="dxa"/>
            <w:vAlign w:val="center"/>
          </w:tcPr>
          <w:p w14:paraId="628C2CB7" w14:textId="4337C3F9" w:rsidR="007700FD" w:rsidRPr="003307A5" w:rsidRDefault="007700FD" w:rsidP="003307A5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1" w:type="dxa"/>
            <w:vAlign w:val="center"/>
          </w:tcPr>
          <w:p w14:paraId="369C58E0" w14:textId="5E31F89F" w:rsidR="007700FD" w:rsidRPr="003307A5" w:rsidRDefault="007700FD" w:rsidP="003307A5">
            <w:pPr>
              <w:tabs>
                <w:tab w:val="left" w:pos="360"/>
              </w:tabs>
              <w:jc w:val="center"/>
              <w:rPr>
                <w:sz w:val="28"/>
                <w:szCs w:val="17"/>
                <w:lang w:val="uk-UA"/>
              </w:rPr>
            </w:pPr>
            <w:r w:rsidRPr="003307A5">
              <w:rPr>
                <w:sz w:val="28"/>
                <w:szCs w:val="17"/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14:paraId="270A4E89" w14:textId="4F79D4E8" w:rsidR="007700FD" w:rsidRPr="003307A5" w:rsidRDefault="007700FD" w:rsidP="003307A5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10" w:type="dxa"/>
            <w:vAlign w:val="center"/>
          </w:tcPr>
          <w:p w14:paraId="5173AA58" w14:textId="2F7CE37B" w:rsidR="007700FD" w:rsidRPr="003307A5" w:rsidRDefault="007700FD" w:rsidP="003307A5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3307A5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5D5AE43C" w14:textId="34282EB8" w:rsidR="007700FD" w:rsidRPr="003307A5" w:rsidRDefault="007700FD" w:rsidP="003307A5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5</w:t>
            </w:r>
          </w:p>
        </w:tc>
      </w:tr>
      <w:tr w:rsidR="00913FF2" w:rsidRPr="00913FF2" w14:paraId="7BE38693" w14:textId="77777777" w:rsidTr="00BE6CEB">
        <w:tc>
          <w:tcPr>
            <w:tcW w:w="709" w:type="dxa"/>
          </w:tcPr>
          <w:p w14:paraId="7BE3868C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101" w:type="dxa"/>
          </w:tcPr>
          <w:p w14:paraId="7BE3868D" w14:textId="77777777" w:rsidR="00913FF2" w:rsidRPr="00175659" w:rsidRDefault="00913FF2" w:rsidP="00BE6CEB">
            <w:pPr>
              <w:tabs>
                <w:tab w:val="left" w:pos="360"/>
              </w:tabs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17"/>
                <w:lang w:val="uk-UA"/>
              </w:rPr>
              <w:t>Організація роботи щодо своєчасного виявлення та обліку дітей, які опинились у складних життєвих обставинах.</w:t>
            </w:r>
          </w:p>
        </w:tc>
        <w:tc>
          <w:tcPr>
            <w:tcW w:w="1559" w:type="dxa"/>
          </w:tcPr>
          <w:p w14:paraId="7BE3868E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68F" w14:textId="77777777" w:rsidR="00913FF2" w:rsidRPr="00175659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sz w:val="28"/>
                <w:szCs w:val="28"/>
              </w:rPr>
              <w:t>Шафранська Л.А</w:t>
            </w:r>
            <w:r w:rsidRPr="00175659">
              <w:rPr>
                <w:rFonts w:cs="Arial"/>
                <w:sz w:val="28"/>
                <w:szCs w:val="28"/>
              </w:rPr>
              <w:t xml:space="preserve">., Марценюк Л.Є., </w:t>
            </w:r>
          </w:p>
          <w:p w14:paraId="7BE38691" w14:textId="4472C652" w:rsidR="00913FF2" w:rsidRPr="00175659" w:rsidRDefault="00754D8B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 xml:space="preserve">Савчук О.М., </w:t>
            </w:r>
            <w:r w:rsidR="00913FF2" w:rsidRPr="00175659">
              <w:rPr>
                <w:rFonts w:cs="Arial"/>
                <w:sz w:val="28"/>
                <w:szCs w:val="28"/>
              </w:rPr>
              <w:t>Марченко А.І.</w:t>
            </w:r>
          </w:p>
        </w:tc>
        <w:tc>
          <w:tcPr>
            <w:tcW w:w="1134" w:type="dxa"/>
          </w:tcPr>
          <w:p w14:paraId="7BE38692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9C" w14:textId="77777777" w:rsidTr="00BE6CEB">
        <w:tc>
          <w:tcPr>
            <w:tcW w:w="709" w:type="dxa"/>
          </w:tcPr>
          <w:p w14:paraId="7BE38694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101" w:type="dxa"/>
          </w:tcPr>
          <w:p w14:paraId="7BE38696" w14:textId="02F22626" w:rsidR="00913FF2" w:rsidRPr="00175659" w:rsidRDefault="00913FF2" w:rsidP="00754D8B">
            <w:pPr>
              <w:pStyle w:val="a3"/>
              <w:ind w:firstLine="0"/>
              <w:rPr>
                <w:rFonts w:cs="Arial"/>
                <w:sz w:val="28"/>
                <w:szCs w:val="20"/>
              </w:rPr>
            </w:pPr>
            <w:r w:rsidRPr="00175659">
              <w:rPr>
                <w:rFonts w:cs="Arial"/>
                <w:sz w:val="28"/>
                <w:szCs w:val="20"/>
              </w:rPr>
              <w:t xml:space="preserve">Узгодження відрахування дітей з навчальних закладів </w:t>
            </w:r>
            <w:r w:rsidR="00754D8B" w:rsidRPr="00175659">
              <w:rPr>
                <w:rFonts w:cs="Arial"/>
                <w:sz w:val="28"/>
                <w:szCs w:val="20"/>
              </w:rPr>
              <w:t>(вищих навчальних закладів та професійно-технічних навчальних закладів)</w:t>
            </w:r>
          </w:p>
        </w:tc>
        <w:tc>
          <w:tcPr>
            <w:tcW w:w="1559" w:type="dxa"/>
          </w:tcPr>
          <w:p w14:paraId="7BE38697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698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</w:rPr>
              <w:t>Марценюк Л.Є.</w:t>
            </w:r>
          </w:p>
        </w:tc>
        <w:tc>
          <w:tcPr>
            <w:tcW w:w="1134" w:type="dxa"/>
          </w:tcPr>
          <w:p w14:paraId="7BE38699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p w14:paraId="7BE3869B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A4" w14:textId="77777777" w:rsidTr="00BE6CEB">
        <w:tc>
          <w:tcPr>
            <w:tcW w:w="709" w:type="dxa"/>
          </w:tcPr>
          <w:p w14:paraId="7BE3869D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101" w:type="dxa"/>
          </w:tcPr>
          <w:p w14:paraId="7BE3869E" w14:textId="6FB05AD3" w:rsidR="00913FF2" w:rsidRPr="00175659" w:rsidRDefault="00913FF2" w:rsidP="00BE6CEB">
            <w:pPr>
              <w:pStyle w:val="a3"/>
              <w:ind w:firstLine="0"/>
              <w:rPr>
                <w:rFonts w:cs="Arial"/>
                <w:sz w:val="28"/>
                <w:szCs w:val="20"/>
              </w:rPr>
            </w:pPr>
            <w:r w:rsidRPr="00175659">
              <w:rPr>
                <w:rFonts w:cs="Arial"/>
                <w:sz w:val="28"/>
                <w:szCs w:val="20"/>
              </w:rPr>
              <w:t xml:space="preserve">Забезпечення організації та проведення </w:t>
            </w:r>
            <w:r w:rsidR="00754D8B" w:rsidRPr="00175659">
              <w:rPr>
                <w:rFonts w:cs="Arial"/>
                <w:sz w:val="28"/>
                <w:szCs w:val="20"/>
              </w:rPr>
              <w:t>профілактичних заходів (</w:t>
            </w:r>
            <w:r w:rsidRPr="00175659">
              <w:rPr>
                <w:rFonts w:cs="Arial"/>
                <w:sz w:val="28"/>
                <w:szCs w:val="20"/>
              </w:rPr>
              <w:t>рейдів</w:t>
            </w:r>
            <w:r w:rsidR="00754D8B" w:rsidRPr="00175659">
              <w:rPr>
                <w:rFonts w:cs="Arial"/>
                <w:sz w:val="28"/>
                <w:szCs w:val="20"/>
              </w:rPr>
              <w:t>)</w:t>
            </w:r>
            <w:r w:rsidRPr="00175659">
              <w:rPr>
                <w:rFonts w:cs="Arial"/>
                <w:sz w:val="28"/>
                <w:szCs w:val="20"/>
              </w:rPr>
              <w:t>, з метою профілактики дитячої бездоглядності, безпритульності та запобігання правопорушенням серед дітей.</w:t>
            </w:r>
          </w:p>
        </w:tc>
        <w:tc>
          <w:tcPr>
            <w:tcW w:w="1559" w:type="dxa"/>
          </w:tcPr>
          <w:p w14:paraId="7BE3869F" w14:textId="01B4BE04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BE386A0" w14:textId="77777777" w:rsidR="00913FF2" w:rsidRPr="00175659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 xml:space="preserve">Марценюк Л.Є., </w:t>
            </w:r>
          </w:p>
          <w:p w14:paraId="7BE386A2" w14:textId="43D752D2" w:rsidR="00913FF2" w:rsidRPr="003307A5" w:rsidRDefault="003307A5" w:rsidP="003307A5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 xml:space="preserve">Савчук О.М., </w:t>
            </w:r>
            <w:r>
              <w:rPr>
                <w:rFonts w:cs="Arial"/>
                <w:sz w:val="28"/>
                <w:szCs w:val="28"/>
              </w:rPr>
              <w:t>Марченко А.І.</w:t>
            </w:r>
          </w:p>
        </w:tc>
        <w:tc>
          <w:tcPr>
            <w:tcW w:w="1134" w:type="dxa"/>
          </w:tcPr>
          <w:p w14:paraId="7BE386A3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BB16D4" w14:paraId="7BE386AB" w14:textId="77777777" w:rsidTr="00BE6CEB">
        <w:trPr>
          <w:trHeight w:val="1036"/>
        </w:trPr>
        <w:tc>
          <w:tcPr>
            <w:tcW w:w="709" w:type="dxa"/>
          </w:tcPr>
          <w:p w14:paraId="7BE386A5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101" w:type="dxa"/>
          </w:tcPr>
          <w:p w14:paraId="7BE386A6" w14:textId="77777777" w:rsidR="00913FF2" w:rsidRPr="00175659" w:rsidRDefault="00913FF2" w:rsidP="00BE6CEB">
            <w:pPr>
              <w:pStyle w:val="a3"/>
              <w:ind w:firstLine="0"/>
            </w:pPr>
            <w:r w:rsidRPr="00175659">
              <w:rPr>
                <w:sz w:val="28"/>
                <w:szCs w:val="17"/>
              </w:rPr>
              <w:t>Вжиття заходів для збереження закріпленого за дітьми житла, приватизації житла на ім'я дітей та збереження за дітьми права користування житлом батьків.</w:t>
            </w:r>
          </w:p>
        </w:tc>
        <w:tc>
          <w:tcPr>
            <w:tcW w:w="1559" w:type="dxa"/>
          </w:tcPr>
          <w:p w14:paraId="7BE386A7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6A8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7BE386A9" w14:textId="1B6C4F0C" w:rsidR="00913FF2" w:rsidRPr="00175659" w:rsidRDefault="00754D8B" w:rsidP="00754D8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 xml:space="preserve">Савчук О.М., </w:t>
            </w:r>
            <w:r w:rsidR="00913FF2" w:rsidRPr="00175659">
              <w:rPr>
                <w:rFonts w:cs="Arial"/>
                <w:sz w:val="28"/>
                <w:szCs w:val="28"/>
              </w:rPr>
              <w:t>Марченко А.І.</w:t>
            </w:r>
          </w:p>
        </w:tc>
        <w:tc>
          <w:tcPr>
            <w:tcW w:w="1134" w:type="dxa"/>
          </w:tcPr>
          <w:p w14:paraId="7BE386AA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B4" w14:textId="77777777" w:rsidTr="00BE6CEB">
        <w:trPr>
          <w:trHeight w:val="998"/>
        </w:trPr>
        <w:tc>
          <w:tcPr>
            <w:tcW w:w="709" w:type="dxa"/>
          </w:tcPr>
          <w:p w14:paraId="7BE386AC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101" w:type="dxa"/>
          </w:tcPr>
          <w:p w14:paraId="7BE386AD" w14:textId="77777777" w:rsidR="00913FF2" w:rsidRPr="00175659" w:rsidRDefault="00913FF2" w:rsidP="00BE6CEB">
            <w:pPr>
              <w:pStyle w:val="a3"/>
              <w:ind w:firstLine="0"/>
              <w:rPr>
                <w:rFonts w:cs="Arial"/>
                <w:sz w:val="28"/>
                <w:szCs w:val="28"/>
              </w:rPr>
            </w:pPr>
            <w:r w:rsidRPr="00175659">
              <w:rPr>
                <w:sz w:val="28"/>
                <w:szCs w:val="28"/>
              </w:rPr>
              <w:t>Здійснення контролю за умовами утримання і виховання дітей, які проживають у складних життєвих обставинах у батьків, що не забезпечують належних умов виховання.</w:t>
            </w:r>
          </w:p>
        </w:tc>
        <w:tc>
          <w:tcPr>
            <w:tcW w:w="1559" w:type="dxa"/>
          </w:tcPr>
          <w:p w14:paraId="7BE386AE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6AF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05948721" w14:textId="76786099" w:rsidR="00913FF2" w:rsidRPr="003307A5" w:rsidRDefault="003307A5" w:rsidP="00BE6CEB">
            <w:pPr>
              <w:rPr>
                <w:rFonts w:cs="Arial"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</w:rPr>
              <w:t xml:space="preserve">Савчук О.М., </w:t>
            </w:r>
            <w:r w:rsidR="00913FF2" w:rsidRPr="00175659">
              <w:rPr>
                <w:rFonts w:cs="Arial"/>
                <w:sz w:val="28"/>
                <w:szCs w:val="28"/>
              </w:rPr>
              <w:t>Марченко А.І.</w:t>
            </w:r>
            <w:r>
              <w:rPr>
                <w:rFonts w:cs="Arial"/>
                <w:sz w:val="28"/>
                <w:szCs w:val="28"/>
                <w:lang w:val="uk-UA"/>
              </w:rPr>
              <w:t>,</w:t>
            </w:r>
          </w:p>
          <w:p w14:paraId="7BE386B0" w14:textId="2BB68D1E" w:rsidR="003307A5" w:rsidRPr="003307A5" w:rsidRDefault="003307A5" w:rsidP="00BE6CEB">
            <w:pPr>
              <w:rPr>
                <w:bCs/>
                <w:sz w:val="27"/>
                <w:szCs w:val="27"/>
                <w:lang w:val="uk-UA"/>
              </w:rPr>
            </w:pPr>
            <w:r w:rsidRPr="003307A5">
              <w:rPr>
                <w:rFonts w:cs="Arial"/>
                <w:sz w:val="27"/>
                <w:szCs w:val="27"/>
                <w:lang w:val="uk-UA"/>
              </w:rPr>
              <w:t>Головащенко А.В.</w:t>
            </w:r>
          </w:p>
        </w:tc>
        <w:tc>
          <w:tcPr>
            <w:tcW w:w="1134" w:type="dxa"/>
          </w:tcPr>
          <w:p w14:paraId="7BE386B1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p w14:paraId="7BE386B2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p w14:paraId="7BE386B3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BC" w14:textId="77777777" w:rsidTr="00BE6CEB">
        <w:tc>
          <w:tcPr>
            <w:tcW w:w="709" w:type="dxa"/>
          </w:tcPr>
          <w:p w14:paraId="7BE386B5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9101" w:type="dxa"/>
          </w:tcPr>
          <w:p w14:paraId="7BE386B6" w14:textId="77777777" w:rsidR="00913FF2" w:rsidRPr="00175659" w:rsidRDefault="00913FF2" w:rsidP="00BE6CEB">
            <w:pPr>
              <w:pStyle w:val="23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Координація зусиль місцевих органів виконавчої влади, органів місцевого самоврядування, підприємств, установ та організацій незалежно від форм власності у вирішенні питань соціального захисту дітей та організації роботи із запобігання дитячій бездоглядності.</w:t>
            </w:r>
          </w:p>
        </w:tc>
        <w:tc>
          <w:tcPr>
            <w:tcW w:w="1559" w:type="dxa"/>
          </w:tcPr>
          <w:p w14:paraId="7BE386B7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6B8" w14:textId="77777777" w:rsidR="00913FF2" w:rsidRPr="00175659" w:rsidRDefault="00913FF2" w:rsidP="00BE6CEB">
            <w:pPr>
              <w:rPr>
                <w:rFonts w:cs="Arial"/>
                <w:sz w:val="28"/>
                <w:szCs w:val="28"/>
              </w:rPr>
            </w:pPr>
            <w:r w:rsidRPr="00175659">
              <w:rPr>
                <w:sz w:val="28"/>
                <w:szCs w:val="28"/>
              </w:rPr>
              <w:t>Шафранська Л.А</w:t>
            </w:r>
            <w:r w:rsidRPr="00175659">
              <w:rPr>
                <w:rFonts w:cs="Arial"/>
                <w:sz w:val="28"/>
                <w:szCs w:val="28"/>
              </w:rPr>
              <w:t>.,</w:t>
            </w:r>
          </w:p>
          <w:p w14:paraId="7BE386B9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  <w:lang w:val="uk-UA"/>
              </w:rPr>
              <w:t>Бойко М.П.</w:t>
            </w:r>
          </w:p>
          <w:p w14:paraId="7BE386BA" w14:textId="77777777" w:rsidR="00913FF2" w:rsidRPr="00175659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bCs/>
                <w:sz w:val="28"/>
                <w:szCs w:val="28"/>
              </w:rPr>
              <w:t>Марценюк Л.Є.,</w:t>
            </w:r>
          </w:p>
        </w:tc>
        <w:tc>
          <w:tcPr>
            <w:tcW w:w="1134" w:type="dxa"/>
          </w:tcPr>
          <w:p w14:paraId="7BE386BB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BB16D4" w14:paraId="7BE386C4" w14:textId="77777777" w:rsidTr="00BE6CEB">
        <w:tc>
          <w:tcPr>
            <w:tcW w:w="709" w:type="dxa"/>
          </w:tcPr>
          <w:p w14:paraId="7BE386BD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9101" w:type="dxa"/>
          </w:tcPr>
          <w:p w14:paraId="7BE386BE" w14:textId="77777777" w:rsidR="00913FF2" w:rsidRPr="00175659" w:rsidRDefault="00913FF2" w:rsidP="00BE6C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5659">
              <w:rPr>
                <w:sz w:val="28"/>
                <w:szCs w:val="28"/>
              </w:rPr>
              <w:t>Порушення перед органами виконавчої влади та органами місцевого самоврядування питання про притягнення до відповідальності згідно із Законом України «Про запобігання та протидію домашньому насильству» посадових осіб у разі невиконання або неналежного виконання ними обов’язків під час виявлення фактів домашнього насильства, роботи з постраждалою дитиною, дитиною-кривдником.</w:t>
            </w:r>
          </w:p>
          <w:p w14:paraId="7BE386BF" w14:textId="77777777" w:rsidR="003307A5" w:rsidRPr="00175659" w:rsidRDefault="003307A5" w:rsidP="00BE6CE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BE386C0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6C1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57B2D95B" w14:textId="77777777" w:rsidR="00913FF2" w:rsidRDefault="00754D8B" w:rsidP="00754D8B">
            <w:pPr>
              <w:rPr>
                <w:rFonts w:cs="Arial"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  <w:lang w:val="uk-UA"/>
              </w:rPr>
              <w:t>Савч</w:t>
            </w:r>
            <w:r w:rsidR="00913FF2" w:rsidRPr="00175659">
              <w:rPr>
                <w:rFonts w:cs="Arial"/>
                <w:sz w:val="28"/>
                <w:szCs w:val="28"/>
                <w:lang w:val="uk-UA"/>
              </w:rPr>
              <w:t>ук О.</w:t>
            </w:r>
            <w:r w:rsidRPr="00175659">
              <w:rPr>
                <w:rFonts w:cs="Arial"/>
                <w:sz w:val="28"/>
                <w:szCs w:val="28"/>
                <w:lang w:val="uk-UA"/>
              </w:rPr>
              <w:t>М.</w:t>
            </w:r>
            <w:r w:rsidR="00913FF2" w:rsidRPr="00175659">
              <w:rPr>
                <w:rFonts w:cs="Arial"/>
                <w:sz w:val="28"/>
                <w:szCs w:val="28"/>
                <w:lang w:val="uk-UA"/>
              </w:rPr>
              <w:t>, Марченко А.І.</w:t>
            </w:r>
            <w:r w:rsidR="003307A5">
              <w:rPr>
                <w:rFonts w:cs="Arial"/>
                <w:sz w:val="28"/>
                <w:szCs w:val="28"/>
                <w:lang w:val="uk-UA"/>
              </w:rPr>
              <w:t>,</w:t>
            </w:r>
          </w:p>
          <w:p w14:paraId="7BE386C2" w14:textId="4E21B51C" w:rsidR="003307A5" w:rsidRPr="00175659" w:rsidRDefault="003307A5" w:rsidP="00754D8B">
            <w:pPr>
              <w:rPr>
                <w:bCs/>
                <w:sz w:val="28"/>
                <w:szCs w:val="28"/>
                <w:lang w:val="uk-UA"/>
              </w:rPr>
            </w:pPr>
            <w:r w:rsidRPr="003307A5">
              <w:rPr>
                <w:rFonts w:cs="Arial"/>
                <w:sz w:val="27"/>
                <w:szCs w:val="27"/>
                <w:lang w:val="uk-UA"/>
              </w:rPr>
              <w:t>Головащенко А.В.</w:t>
            </w:r>
          </w:p>
        </w:tc>
        <w:tc>
          <w:tcPr>
            <w:tcW w:w="1134" w:type="dxa"/>
          </w:tcPr>
          <w:p w14:paraId="7BE386C3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CA" w14:textId="77777777" w:rsidTr="00BE6CEB">
        <w:tc>
          <w:tcPr>
            <w:tcW w:w="709" w:type="dxa"/>
          </w:tcPr>
          <w:p w14:paraId="7BE386C5" w14:textId="77777777" w:rsidR="00913FF2" w:rsidRPr="003307A5" w:rsidRDefault="00913FF2" w:rsidP="00BE6CEB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1</w:t>
            </w:r>
          </w:p>
        </w:tc>
        <w:tc>
          <w:tcPr>
            <w:tcW w:w="9101" w:type="dxa"/>
          </w:tcPr>
          <w:p w14:paraId="7BE386C6" w14:textId="77777777" w:rsidR="00913FF2" w:rsidRPr="003307A5" w:rsidRDefault="00913FF2" w:rsidP="00BE6CEB">
            <w:pPr>
              <w:pStyle w:val="23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7BE386C7" w14:textId="77777777" w:rsidR="00913FF2" w:rsidRPr="003307A5" w:rsidRDefault="00913FF2" w:rsidP="00BE6CEB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3</w:t>
            </w:r>
          </w:p>
        </w:tc>
        <w:tc>
          <w:tcPr>
            <w:tcW w:w="2410" w:type="dxa"/>
          </w:tcPr>
          <w:p w14:paraId="7BE386C8" w14:textId="77777777" w:rsidR="00913FF2" w:rsidRPr="003307A5" w:rsidRDefault="00913FF2" w:rsidP="00BE6CEB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14:paraId="7BE386C9" w14:textId="77777777" w:rsidR="00913FF2" w:rsidRPr="003307A5" w:rsidRDefault="00913FF2" w:rsidP="00BE6CEB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5</w:t>
            </w:r>
          </w:p>
        </w:tc>
      </w:tr>
      <w:tr w:rsidR="00913FF2" w:rsidRPr="00BB16D4" w14:paraId="7BE386D1" w14:textId="77777777" w:rsidTr="00BE6CEB">
        <w:tc>
          <w:tcPr>
            <w:tcW w:w="709" w:type="dxa"/>
          </w:tcPr>
          <w:p w14:paraId="7BE386CB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9101" w:type="dxa"/>
          </w:tcPr>
          <w:p w14:paraId="7BE386CC" w14:textId="77777777" w:rsidR="00913FF2" w:rsidRPr="00175659" w:rsidRDefault="00913FF2" w:rsidP="00BE6CEB">
            <w:pPr>
              <w:pStyle w:val="23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Здійснення діяльності, спрямованої на виявлення та усунення причин і умов, що сприяють вчиненню дітьми правопорушень, а також діяльність та позитивний вплив на поведінку окремих дітей в сім’ї, на підприємстві, в установі чи організації незалежно від форм власності, за місцем проживання.</w:t>
            </w:r>
          </w:p>
        </w:tc>
        <w:tc>
          <w:tcPr>
            <w:tcW w:w="1559" w:type="dxa"/>
          </w:tcPr>
          <w:p w14:paraId="7BE386CD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6CE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7BE386CF" w14:textId="54CACB98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  <w:lang w:val="uk-UA"/>
              </w:rPr>
              <w:t>Марченко А.І.</w:t>
            </w:r>
            <w:r w:rsidR="004374F9" w:rsidRPr="00175659">
              <w:rPr>
                <w:rFonts w:cs="Arial"/>
                <w:sz w:val="28"/>
                <w:szCs w:val="28"/>
                <w:lang w:val="uk-UA"/>
              </w:rPr>
              <w:t>, Савчук О.М.</w:t>
            </w:r>
          </w:p>
        </w:tc>
        <w:tc>
          <w:tcPr>
            <w:tcW w:w="1134" w:type="dxa"/>
          </w:tcPr>
          <w:p w14:paraId="7BE386D0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BB16D4" w14:paraId="7BE386D8" w14:textId="77777777" w:rsidTr="00BE6CEB">
        <w:tc>
          <w:tcPr>
            <w:tcW w:w="709" w:type="dxa"/>
          </w:tcPr>
          <w:p w14:paraId="7BE386D2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9101" w:type="dxa"/>
          </w:tcPr>
          <w:p w14:paraId="7BE386D3" w14:textId="77777777" w:rsidR="00913FF2" w:rsidRPr="00175659" w:rsidRDefault="00913FF2" w:rsidP="00BE6CEB">
            <w:pPr>
              <w:pStyle w:val="23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Здійснення захисту прав та інтересів постраждалої дитини, дитини-кривдника, у тому числі шляхом звернення до суду, представництва прав та інтересів дитини у суді при розгляді питань, пов’язаних із здійсненням актів домашнього насильства, зокрема про видачу обмежувального припису.</w:t>
            </w:r>
          </w:p>
        </w:tc>
        <w:tc>
          <w:tcPr>
            <w:tcW w:w="1559" w:type="dxa"/>
          </w:tcPr>
          <w:p w14:paraId="7BE386D4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6D5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46D9CF00" w14:textId="77777777" w:rsidR="00913FF2" w:rsidRDefault="00913FF2" w:rsidP="00BE6CEB">
            <w:pPr>
              <w:rPr>
                <w:rFonts w:cs="Arial"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  <w:lang w:val="uk-UA"/>
              </w:rPr>
              <w:t>Марченко А.І.</w:t>
            </w:r>
            <w:r w:rsidR="004374F9" w:rsidRPr="00175659">
              <w:rPr>
                <w:rFonts w:cs="Arial"/>
                <w:sz w:val="28"/>
                <w:szCs w:val="28"/>
                <w:lang w:val="uk-UA"/>
              </w:rPr>
              <w:t>, Савчук О.М.</w:t>
            </w:r>
            <w:r w:rsidR="003307A5">
              <w:rPr>
                <w:rFonts w:cs="Arial"/>
                <w:sz w:val="28"/>
                <w:szCs w:val="28"/>
                <w:lang w:val="uk-UA"/>
              </w:rPr>
              <w:t>,</w:t>
            </w:r>
          </w:p>
          <w:p w14:paraId="7BE386D6" w14:textId="09560AE9" w:rsidR="003307A5" w:rsidRPr="00175659" w:rsidRDefault="003307A5" w:rsidP="00BE6CEB">
            <w:pPr>
              <w:rPr>
                <w:bCs/>
                <w:sz w:val="28"/>
                <w:szCs w:val="28"/>
                <w:lang w:val="uk-UA"/>
              </w:rPr>
            </w:pPr>
            <w:r w:rsidRPr="003307A5">
              <w:rPr>
                <w:rFonts w:cs="Arial"/>
                <w:sz w:val="27"/>
                <w:szCs w:val="27"/>
                <w:lang w:val="uk-UA"/>
              </w:rPr>
              <w:t>Головащенко А.В.</w:t>
            </w:r>
          </w:p>
        </w:tc>
        <w:tc>
          <w:tcPr>
            <w:tcW w:w="1134" w:type="dxa"/>
          </w:tcPr>
          <w:p w14:paraId="7BE386D7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BB16D4" w14:paraId="7BE386DF" w14:textId="77777777" w:rsidTr="00BE6CEB">
        <w:tc>
          <w:tcPr>
            <w:tcW w:w="709" w:type="dxa"/>
          </w:tcPr>
          <w:p w14:paraId="7BE386D9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9101" w:type="dxa"/>
          </w:tcPr>
          <w:p w14:paraId="7BE386DA" w14:textId="77777777" w:rsidR="00913FF2" w:rsidRPr="00175659" w:rsidRDefault="00913FF2" w:rsidP="00BE6CEB">
            <w:pPr>
              <w:pStyle w:val="23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Порушення перед органами виконавчої влади та органами місцевого самоврядування питання про направлення до спеціальних установ для дітей, навчальних закладів (незалежно від форм власності) дітей, які опинились у складних життєвих обставинах, неодноразово самовільно залишали сім’ю та навчальні заклади.</w:t>
            </w:r>
          </w:p>
        </w:tc>
        <w:tc>
          <w:tcPr>
            <w:tcW w:w="1559" w:type="dxa"/>
          </w:tcPr>
          <w:p w14:paraId="7BE386DB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6DC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7BE386DD" w14:textId="71BE5B05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  <w:lang w:val="uk-UA"/>
              </w:rPr>
              <w:t>Марченко А.І.</w:t>
            </w:r>
            <w:r w:rsidR="004374F9" w:rsidRPr="00175659">
              <w:rPr>
                <w:rFonts w:cs="Arial"/>
                <w:sz w:val="28"/>
                <w:szCs w:val="28"/>
                <w:lang w:val="uk-UA"/>
              </w:rPr>
              <w:t>, Савчук О.М.</w:t>
            </w:r>
          </w:p>
        </w:tc>
        <w:tc>
          <w:tcPr>
            <w:tcW w:w="1134" w:type="dxa"/>
          </w:tcPr>
          <w:p w14:paraId="7BE386DE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E6" w14:textId="77777777" w:rsidTr="00BE6CEB">
        <w:tc>
          <w:tcPr>
            <w:tcW w:w="709" w:type="dxa"/>
          </w:tcPr>
          <w:p w14:paraId="7BE386E0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9101" w:type="dxa"/>
          </w:tcPr>
          <w:p w14:paraId="7BE386E1" w14:textId="77777777" w:rsidR="00913FF2" w:rsidRPr="00175659" w:rsidRDefault="00913FF2" w:rsidP="00BE6CEB">
            <w:pPr>
              <w:pStyle w:val="23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Представлення, у разі необхідності, інтересів дітей в судах, у їх відносинах з підприємствами, установами та організаціями незалежно від форм власності.</w:t>
            </w:r>
          </w:p>
        </w:tc>
        <w:tc>
          <w:tcPr>
            <w:tcW w:w="1559" w:type="dxa"/>
          </w:tcPr>
          <w:p w14:paraId="7BE386E2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6E3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Бойко М.П.</w:t>
            </w:r>
          </w:p>
          <w:p w14:paraId="7BE386E4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</w:tc>
        <w:tc>
          <w:tcPr>
            <w:tcW w:w="1134" w:type="dxa"/>
          </w:tcPr>
          <w:p w14:paraId="7BE386E5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ED" w14:textId="77777777" w:rsidTr="00BE6CEB">
        <w:tc>
          <w:tcPr>
            <w:tcW w:w="709" w:type="dxa"/>
          </w:tcPr>
          <w:p w14:paraId="7BE386E7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9101" w:type="dxa"/>
          </w:tcPr>
          <w:p w14:paraId="7BE386E8" w14:textId="77777777" w:rsidR="00913FF2" w:rsidRPr="00175659" w:rsidRDefault="00913FF2" w:rsidP="00BE6CEB">
            <w:pPr>
              <w:pStyle w:val="23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Порушення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осіб, які допустили порушення прав, свобод і законних інтересів дітей.</w:t>
            </w:r>
          </w:p>
        </w:tc>
        <w:tc>
          <w:tcPr>
            <w:tcW w:w="1559" w:type="dxa"/>
          </w:tcPr>
          <w:p w14:paraId="7BE386E9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6EA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527E40E6" w14:textId="77777777" w:rsidR="00913FF2" w:rsidRPr="00175659" w:rsidRDefault="00913FF2" w:rsidP="00BE6CEB">
            <w:pPr>
              <w:rPr>
                <w:rFonts w:cs="Arial"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</w:rPr>
              <w:t>Марченко А.І.</w:t>
            </w:r>
            <w:r w:rsidR="004374F9" w:rsidRPr="00175659">
              <w:rPr>
                <w:rFonts w:cs="Arial"/>
                <w:sz w:val="28"/>
                <w:szCs w:val="28"/>
                <w:lang w:val="uk-UA"/>
              </w:rPr>
              <w:t>,</w:t>
            </w:r>
          </w:p>
          <w:p w14:paraId="7BE386EB" w14:textId="64A5D228" w:rsidR="004374F9" w:rsidRPr="00175659" w:rsidRDefault="004374F9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  <w:lang w:val="uk-UA"/>
              </w:rPr>
              <w:t>Савчук О.М.</w:t>
            </w:r>
          </w:p>
        </w:tc>
        <w:tc>
          <w:tcPr>
            <w:tcW w:w="1134" w:type="dxa"/>
          </w:tcPr>
          <w:p w14:paraId="7BE386EC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6F4" w14:textId="77777777" w:rsidTr="00BE6CEB">
        <w:tc>
          <w:tcPr>
            <w:tcW w:w="709" w:type="dxa"/>
          </w:tcPr>
          <w:p w14:paraId="7BE386EE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9101" w:type="dxa"/>
          </w:tcPr>
          <w:p w14:paraId="7BE386EF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Звернення до суду з позовами  про позбавлення батьківських прав або  відібрання дітей без позбавлення батьківських прав у батьків, які не виконують батьківських обов’язків, а також у інших випадках, передбачених чинним законодавством України.</w:t>
            </w:r>
          </w:p>
        </w:tc>
        <w:tc>
          <w:tcPr>
            <w:tcW w:w="1559" w:type="dxa"/>
          </w:tcPr>
          <w:p w14:paraId="7BE386F0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6F1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7BE386F2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BE386F3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BB16D4" w14:paraId="7BE386FC" w14:textId="77777777" w:rsidTr="00BE6CEB">
        <w:tc>
          <w:tcPr>
            <w:tcW w:w="709" w:type="dxa"/>
          </w:tcPr>
          <w:p w14:paraId="7BE386F5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9101" w:type="dxa"/>
          </w:tcPr>
          <w:p w14:paraId="7BE386F6" w14:textId="77777777" w:rsidR="00913FF2" w:rsidRPr="00175659" w:rsidRDefault="00913FF2" w:rsidP="00BE6CEB">
            <w:pPr>
              <w:pStyle w:val="23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Здійснення підготовки та подання до суду протоколів щодо</w:t>
            </w:r>
            <w:r w:rsidRPr="00175659">
              <w:rPr>
                <w:lang w:val="uk-UA"/>
              </w:rPr>
              <w:t xml:space="preserve"> </w:t>
            </w:r>
            <w:r w:rsidRPr="00175659">
              <w:rPr>
                <w:sz w:val="28"/>
                <w:szCs w:val="28"/>
                <w:lang w:val="uk-UA"/>
              </w:rPr>
              <w:t>притягнення до адміністративної відповідальності за невиконання рішення органу опіки та піклування щодо визначення способів участі у вихованні дитини та спілкуванні з нею того з батьків, хто проживає окремо від дитини відповідно до ч.ч. 5,6 ст.184  Кодексу України про адміністративні правопорушення.</w:t>
            </w:r>
          </w:p>
        </w:tc>
        <w:tc>
          <w:tcPr>
            <w:tcW w:w="1559" w:type="dxa"/>
          </w:tcPr>
          <w:p w14:paraId="7BE386F7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6F8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7BE386F9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Остапець Н.М.</w:t>
            </w:r>
          </w:p>
          <w:p w14:paraId="7BE386FA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BE386FB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BB16D4" w14:paraId="7BE38703" w14:textId="77777777" w:rsidTr="00BE6CEB">
        <w:tc>
          <w:tcPr>
            <w:tcW w:w="709" w:type="dxa"/>
          </w:tcPr>
          <w:p w14:paraId="7BE386FD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9101" w:type="dxa"/>
          </w:tcPr>
          <w:p w14:paraId="7BE386FE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Порушувати клопотання про притягнення батьків до адміністративної відповідальності за невиконання ними обов’язків щодо виховання дітей та вчинення насильства в сім’ї.</w:t>
            </w:r>
          </w:p>
        </w:tc>
        <w:tc>
          <w:tcPr>
            <w:tcW w:w="1559" w:type="dxa"/>
          </w:tcPr>
          <w:p w14:paraId="7BE386FF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700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7BE38701" w14:textId="4E3EF68B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  <w:lang w:val="uk-UA"/>
              </w:rPr>
              <w:t>Марченко А.І.</w:t>
            </w:r>
            <w:r w:rsidR="004374F9" w:rsidRPr="00175659">
              <w:rPr>
                <w:rFonts w:cs="Arial"/>
                <w:sz w:val="28"/>
                <w:szCs w:val="28"/>
                <w:lang w:val="uk-UA"/>
              </w:rPr>
              <w:t>, Савчук О.М.</w:t>
            </w:r>
          </w:p>
        </w:tc>
        <w:tc>
          <w:tcPr>
            <w:tcW w:w="1134" w:type="dxa"/>
          </w:tcPr>
          <w:p w14:paraId="7BE38702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BB16D4" w14:paraId="7BE3870A" w14:textId="77777777" w:rsidTr="00BE6CEB">
        <w:tc>
          <w:tcPr>
            <w:tcW w:w="709" w:type="dxa"/>
          </w:tcPr>
          <w:p w14:paraId="7BE38704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9101" w:type="dxa"/>
          </w:tcPr>
          <w:p w14:paraId="7BE38705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Здійснення своєчасного внесення достовірної інформації в  ЄІАС «Діти»  щодо обліку дітей, які опинилися у складних життєвих обставинах.</w:t>
            </w:r>
          </w:p>
        </w:tc>
        <w:tc>
          <w:tcPr>
            <w:tcW w:w="1559" w:type="dxa"/>
          </w:tcPr>
          <w:p w14:paraId="7BE38706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707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7BE38708" w14:textId="5B1D9BE8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  <w:lang w:val="uk-UA"/>
              </w:rPr>
              <w:t>Марченко А.І.</w:t>
            </w:r>
            <w:r w:rsidR="004374F9" w:rsidRPr="00175659">
              <w:rPr>
                <w:rFonts w:cs="Arial"/>
                <w:sz w:val="28"/>
                <w:szCs w:val="28"/>
                <w:lang w:val="uk-UA"/>
              </w:rPr>
              <w:t>, Савчук О.М.</w:t>
            </w:r>
          </w:p>
        </w:tc>
        <w:tc>
          <w:tcPr>
            <w:tcW w:w="1134" w:type="dxa"/>
          </w:tcPr>
          <w:p w14:paraId="7BE38709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11" w14:textId="77777777" w:rsidTr="00BE6CEB">
        <w:tc>
          <w:tcPr>
            <w:tcW w:w="709" w:type="dxa"/>
          </w:tcPr>
          <w:p w14:paraId="7BE3870B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9101" w:type="dxa"/>
          </w:tcPr>
          <w:p w14:paraId="7BE3870C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Забезпечення роботи теоретико-пізнавального проекту для учнів 1-4 класів «Право для наймолодших»,  засідань правового лекторію «Підліток у правовому суспільстві», клубу «Правових дебатів».</w:t>
            </w:r>
          </w:p>
        </w:tc>
        <w:tc>
          <w:tcPr>
            <w:tcW w:w="1559" w:type="dxa"/>
          </w:tcPr>
          <w:p w14:paraId="7BE3870D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70E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7BE3870F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BE38710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19" w14:textId="77777777" w:rsidTr="00BE6CEB">
        <w:tc>
          <w:tcPr>
            <w:tcW w:w="709" w:type="dxa"/>
          </w:tcPr>
          <w:p w14:paraId="7BE38712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9101" w:type="dxa"/>
          </w:tcPr>
          <w:p w14:paraId="7BE38713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Проведення інформувань Вінницької об’єднаної територіальної громади у засобах масової інформації з питань прав та обов’язків батьків, підвищення обізнаності батьків щодо толерантності у стосунках з дітьми.</w:t>
            </w:r>
          </w:p>
        </w:tc>
        <w:tc>
          <w:tcPr>
            <w:tcW w:w="1559" w:type="dxa"/>
          </w:tcPr>
          <w:p w14:paraId="7BE38714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715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Бойко М.П.,</w:t>
            </w:r>
          </w:p>
          <w:p w14:paraId="7BE38716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7BE38717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Остапець Н.М.</w:t>
            </w:r>
          </w:p>
        </w:tc>
        <w:tc>
          <w:tcPr>
            <w:tcW w:w="1134" w:type="dxa"/>
          </w:tcPr>
          <w:p w14:paraId="7BE38718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21" w14:textId="77777777" w:rsidTr="00BE6CEB">
        <w:tc>
          <w:tcPr>
            <w:tcW w:w="709" w:type="dxa"/>
          </w:tcPr>
          <w:p w14:paraId="7BE3871A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9101" w:type="dxa"/>
          </w:tcPr>
          <w:p w14:paraId="7BE3871B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Проведення роботи серед батьків щодо можливості повернення дітей з інтернатних закладів у біологічні родини.</w:t>
            </w:r>
          </w:p>
        </w:tc>
        <w:tc>
          <w:tcPr>
            <w:tcW w:w="1559" w:type="dxa"/>
          </w:tcPr>
          <w:p w14:paraId="7BE3871C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71D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7BE3871E" w14:textId="0DCF8138" w:rsidR="00913FF2" w:rsidRPr="00175659" w:rsidRDefault="00913FF2" w:rsidP="00BE6CEB">
            <w:pPr>
              <w:rPr>
                <w:rFonts w:cs="Arial"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  <w:lang w:val="uk-UA"/>
              </w:rPr>
              <w:t>Марченко А.І.,</w:t>
            </w:r>
            <w:r w:rsidR="004374F9" w:rsidRPr="00175659">
              <w:rPr>
                <w:rFonts w:cs="Arial"/>
                <w:sz w:val="28"/>
                <w:szCs w:val="28"/>
                <w:lang w:val="uk-UA"/>
              </w:rPr>
              <w:t xml:space="preserve"> Савчук О.М.,</w:t>
            </w:r>
          </w:p>
          <w:p w14:paraId="7BE3871F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  <w:lang w:val="uk-UA"/>
              </w:rPr>
              <w:t>Мельник Л.І.</w:t>
            </w:r>
          </w:p>
        </w:tc>
        <w:tc>
          <w:tcPr>
            <w:tcW w:w="1134" w:type="dxa"/>
          </w:tcPr>
          <w:p w14:paraId="7BE38720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29" w14:textId="77777777" w:rsidTr="00BE6CEB">
        <w:tc>
          <w:tcPr>
            <w:tcW w:w="709" w:type="dxa"/>
          </w:tcPr>
          <w:p w14:paraId="7BE38722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9101" w:type="dxa"/>
          </w:tcPr>
          <w:p w14:paraId="7BE38723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 xml:space="preserve">Здійснення заходів щодо запобігання потрапляння дітей до інтернатних закладів. </w:t>
            </w:r>
          </w:p>
        </w:tc>
        <w:tc>
          <w:tcPr>
            <w:tcW w:w="1559" w:type="dxa"/>
          </w:tcPr>
          <w:p w14:paraId="7BE38724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725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7BE38726" w14:textId="779385FB" w:rsidR="00913FF2" w:rsidRPr="00175659" w:rsidRDefault="00913FF2" w:rsidP="00BE6CEB">
            <w:pPr>
              <w:rPr>
                <w:rFonts w:cs="Arial"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  <w:lang w:val="uk-UA"/>
              </w:rPr>
              <w:t>Марченко А.І.,</w:t>
            </w:r>
            <w:r w:rsidR="004374F9" w:rsidRPr="00175659">
              <w:rPr>
                <w:rFonts w:cs="Arial"/>
                <w:sz w:val="28"/>
                <w:szCs w:val="28"/>
                <w:lang w:val="uk-UA"/>
              </w:rPr>
              <w:t xml:space="preserve"> Савчук О.М.,</w:t>
            </w:r>
          </w:p>
          <w:p w14:paraId="7BE38727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  <w:lang w:val="uk-UA"/>
              </w:rPr>
              <w:t>Мельник Л.І.</w:t>
            </w:r>
          </w:p>
        </w:tc>
        <w:tc>
          <w:tcPr>
            <w:tcW w:w="1134" w:type="dxa"/>
          </w:tcPr>
          <w:p w14:paraId="7BE38728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BB16D4" w14:paraId="7BE38730" w14:textId="77777777" w:rsidTr="00BE6CEB">
        <w:trPr>
          <w:trHeight w:val="964"/>
        </w:trPr>
        <w:tc>
          <w:tcPr>
            <w:tcW w:w="709" w:type="dxa"/>
          </w:tcPr>
          <w:p w14:paraId="7BE3872A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9101" w:type="dxa"/>
          </w:tcPr>
          <w:p w14:paraId="7BE3872B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Реалізація проекту «Культурний простір» для дітей, які опинилися у складних життєвих обставинах та їх батьків з метою їх соціалізації, залучення до культурного простору міста.</w:t>
            </w:r>
          </w:p>
        </w:tc>
        <w:tc>
          <w:tcPr>
            <w:tcW w:w="1559" w:type="dxa"/>
          </w:tcPr>
          <w:p w14:paraId="7BE3872C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10" w:type="dxa"/>
          </w:tcPr>
          <w:p w14:paraId="7BE3872D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Марценюк Л.Є.,</w:t>
            </w:r>
          </w:p>
          <w:p w14:paraId="7BE3872E" w14:textId="3222F556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  <w:lang w:val="uk-UA"/>
              </w:rPr>
              <w:t>Марченко А.І.</w:t>
            </w:r>
            <w:r w:rsidR="004374F9" w:rsidRPr="00175659">
              <w:rPr>
                <w:rFonts w:cs="Arial"/>
                <w:sz w:val="28"/>
                <w:szCs w:val="28"/>
                <w:lang w:val="uk-UA"/>
              </w:rPr>
              <w:t>, Савчук О.М.</w:t>
            </w:r>
          </w:p>
        </w:tc>
        <w:tc>
          <w:tcPr>
            <w:tcW w:w="1134" w:type="dxa"/>
          </w:tcPr>
          <w:p w14:paraId="7BE3872F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38" w14:textId="77777777" w:rsidTr="00BE6CEB">
        <w:tc>
          <w:tcPr>
            <w:tcW w:w="709" w:type="dxa"/>
          </w:tcPr>
          <w:p w14:paraId="7BE38731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9101" w:type="dxa"/>
          </w:tcPr>
          <w:p w14:paraId="7BE38732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0"/>
                <w:lang w:val="uk-UA"/>
              </w:rPr>
              <w:t>Здійснення заходів щодо захисту прав  внутрішньо-переміщених дітей.</w:t>
            </w:r>
          </w:p>
        </w:tc>
        <w:tc>
          <w:tcPr>
            <w:tcW w:w="1559" w:type="dxa"/>
          </w:tcPr>
          <w:p w14:paraId="7BE38733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734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Бойко М.П.</w:t>
            </w:r>
          </w:p>
          <w:p w14:paraId="7BE38735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Крот В.Б.</w:t>
            </w:r>
          </w:p>
          <w:p w14:paraId="7BE38736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Марценюк Л.Є.</w:t>
            </w:r>
          </w:p>
        </w:tc>
        <w:tc>
          <w:tcPr>
            <w:tcW w:w="1134" w:type="dxa"/>
          </w:tcPr>
          <w:p w14:paraId="7BE38737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3E" w14:textId="77777777" w:rsidTr="00BE6CEB">
        <w:tc>
          <w:tcPr>
            <w:tcW w:w="709" w:type="dxa"/>
          </w:tcPr>
          <w:p w14:paraId="7BE38739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9101" w:type="dxa"/>
          </w:tcPr>
          <w:p w14:paraId="0A6B64B4" w14:textId="77777777" w:rsidR="00913FF2" w:rsidRDefault="00913FF2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  <w:r w:rsidRPr="00175659">
              <w:rPr>
                <w:rFonts w:cs="Arial"/>
                <w:sz w:val="28"/>
                <w:szCs w:val="20"/>
                <w:lang w:val="uk-UA"/>
              </w:rPr>
              <w:t>Здійснювати заходи щодо захисту прав дітей, розлучених з сім’єю, які не є громадянами України.</w:t>
            </w:r>
          </w:p>
          <w:p w14:paraId="7BE3873A" w14:textId="77777777" w:rsidR="003307A5" w:rsidRPr="00175659" w:rsidRDefault="003307A5" w:rsidP="00BE6CE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BE3873B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73C" w14:textId="77777777" w:rsidR="00913FF2" w:rsidRPr="00175659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Бойко М.П.</w:t>
            </w:r>
          </w:p>
        </w:tc>
        <w:tc>
          <w:tcPr>
            <w:tcW w:w="1134" w:type="dxa"/>
          </w:tcPr>
          <w:p w14:paraId="7BE3873D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3307A5" w:rsidRPr="00913FF2" w14:paraId="6257A675" w14:textId="77777777" w:rsidTr="00BE6CEB">
        <w:tc>
          <w:tcPr>
            <w:tcW w:w="709" w:type="dxa"/>
          </w:tcPr>
          <w:p w14:paraId="55369FE5" w14:textId="11C9B9D1" w:rsidR="003307A5" w:rsidRPr="00D81550" w:rsidRDefault="003307A5" w:rsidP="003307A5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1</w:t>
            </w:r>
          </w:p>
        </w:tc>
        <w:tc>
          <w:tcPr>
            <w:tcW w:w="9101" w:type="dxa"/>
          </w:tcPr>
          <w:p w14:paraId="2BA0EDA8" w14:textId="559E1A9F" w:rsidR="003307A5" w:rsidRPr="00175659" w:rsidRDefault="003307A5" w:rsidP="003307A5">
            <w:pPr>
              <w:jc w:val="center"/>
              <w:rPr>
                <w:rFonts w:cs="Arial"/>
                <w:sz w:val="28"/>
                <w:lang w:val="uk-UA"/>
              </w:rPr>
            </w:pPr>
            <w:r w:rsidRPr="003307A5"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57CA1B39" w14:textId="2D703448" w:rsidR="003307A5" w:rsidRPr="00175659" w:rsidRDefault="003307A5" w:rsidP="003307A5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3</w:t>
            </w:r>
          </w:p>
        </w:tc>
        <w:tc>
          <w:tcPr>
            <w:tcW w:w="2410" w:type="dxa"/>
          </w:tcPr>
          <w:p w14:paraId="7F8347B3" w14:textId="449284EC" w:rsidR="003307A5" w:rsidRPr="00175659" w:rsidRDefault="003307A5" w:rsidP="003307A5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14:paraId="6A6290BE" w14:textId="0AD468EB" w:rsidR="003307A5" w:rsidRPr="00913FF2" w:rsidRDefault="003307A5" w:rsidP="003307A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5</w:t>
            </w:r>
          </w:p>
        </w:tc>
      </w:tr>
      <w:tr w:rsidR="00913FF2" w:rsidRPr="00913FF2" w14:paraId="7BE38748" w14:textId="77777777" w:rsidTr="00BE6CEB">
        <w:tc>
          <w:tcPr>
            <w:tcW w:w="709" w:type="dxa"/>
          </w:tcPr>
          <w:p w14:paraId="7BE3873F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9101" w:type="dxa"/>
          </w:tcPr>
          <w:p w14:paraId="7BE38740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lang w:val="uk-UA"/>
              </w:rPr>
              <w:t>Представлення інтересів дітей у судових засіданнях при розгляді  кримінальних  та цивільних справ  щодо захисту їх прав.</w:t>
            </w:r>
          </w:p>
        </w:tc>
        <w:tc>
          <w:tcPr>
            <w:tcW w:w="1559" w:type="dxa"/>
          </w:tcPr>
          <w:p w14:paraId="7BE38741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742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Бойко М.П.,</w:t>
            </w:r>
          </w:p>
          <w:p w14:paraId="7BE38743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 xml:space="preserve">Марценюк Л.Є., </w:t>
            </w:r>
          </w:p>
          <w:p w14:paraId="7BE38745" w14:textId="5D1159B2" w:rsidR="00913FF2" w:rsidRPr="00175659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>Остапець Н.М.,</w:t>
            </w:r>
            <w:r w:rsidRPr="00175659">
              <w:rPr>
                <w:rFonts w:cs="Arial"/>
                <w:sz w:val="28"/>
                <w:szCs w:val="28"/>
              </w:rPr>
              <w:br/>
              <w:t>Марченко А.І.,</w:t>
            </w:r>
            <w:r w:rsidR="004374F9" w:rsidRPr="00175659">
              <w:rPr>
                <w:rFonts w:cs="Arial"/>
                <w:sz w:val="28"/>
                <w:szCs w:val="28"/>
              </w:rPr>
              <w:t xml:space="preserve"> Савчук О.М.,</w:t>
            </w:r>
          </w:p>
          <w:p w14:paraId="44ED4165" w14:textId="77777777" w:rsidR="00913FF2" w:rsidRDefault="00913FF2" w:rsidP="00BE6CEB">
            <w:pPr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>Мельник Л.І.,</w:t>
            </w:r>
          </w:p>
          <w:p w14:paraId="7BE38746" w14:textId="5CF294BC" w:rsidR="003307A5" w:rsidRPr="00175659" w:rsidRDefault="003307A5" w:rsidP="00BE6CEB">
            <w:pPr>
              <w:rPr>
                <w:bCs/>
                <w:sz w:val="28"/>
                <w:szCs w:val="28"/>
                <w:lang w:val="uk-UA"/>
              </w:rPr>
            </w:pPr>
            <w:r w:rsidRPr="003307A5">
              <w:rPr>
                <w:rFonts w:cs="Arial"/>
                <w:sz w:val="27"/>
                <w:szCs w:val="27"/>
                <w:lang w:val="uk-UA"/>
              </w:rPr>
              <w:t>Головащенко А.В.</w:t>
            </w:r>
          </w:p>
        </w:tc>
        <w:tc>
          <w:tcPr>
            <w:tcW w:w="1134" w:type="dxa"/>
          </w:tcPr>
          <w:p w14:paraId="7BE38747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50" w14:textId="77777777" w:rsidTr="00BE6CEB">
        <w:tc>
          <w:tcPr>
            <w:tcW w:w="709" w:type="dxa"/>
          </w:tcPr>
          <w:p w14:paraId="7BE38749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9101" w:type="dxa"/>
          </w:tcPr>
          <w:p w14:paraId="7BE3874A" w14:textId="77777777" w:rsidR="00913FF2" w:rsidRPr="00175659" w:rsidRDefault="00913FF2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  <w:r w:rsidRPr="00175659">
              <w:rPr>
                <w:rFonts w:cs="Arial"/>
                <w:sz w:val="28"/>
                <w:szCs w:val="20"/>
                <w:lang w:val="uk-UA"/>
              </w:rPr>
              <w:t>Здійснювати заходи щодо попередження насильства у сім'ї або реальної загрози його вчинення, надання необхідної допомоги  дітям, які потерпіли від насильства у сім'ї.</w:t>
            </w:r>
          </w:p>
        </w:tc>
        <w:tc>
          <w:tcPr>
            <w:tcW w:w="1559" w:type="dxa"/>
          </w:tcPr>
          <w:p w14:paraId="7BE3874B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74C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 xml:space="preserve">Марценюк Л.Є., </w:t>
            </w:r>
          </w:p>
          <w:p w14:paraId="7BE3874D" w14:textId="77777777" w:rsidR="00913FF2" w:rsidRPr="00175659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>Марченко А.І.,</w:t>
            </w:r>
          </w:p>
          <w:p w14:paraId="7BE3874E" w14:textId="0260D73A" w:rsidR="00913FF2" w:rsidRPr="00175659" w:rsidRDefault="004374F9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rFonts w:cs="Arial"/>
                <w:sz w:val="28"/>
                <w:szCs w:val="28"/>
                <w:lang w:val="uk-UA"/>
              </w:rPr>
              <w:t>Савчук О.М.</w:t>
            </w:r>
          </w:p>
        </w:tc>
        <w:tc>
          <w:tcPr>
            <w:tcW w:w="1134" w:type="dxa"/>
          </w:tcPr>
          <w:p w14:paraId="7BE3874F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58" w14:textId="77777777" w:rsidTr="00BE6CEB">
        <w:tc>
          <w:tcPr>
            <w:tcW w:w="709" w:type="dxa"/>
          </w:tcPr>
          <w:p w14:paraId="7BE38751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9101" w:type="dxa"/>
          </w:tcPr>
          <w:p w14:paraId="7BE38752" w14:textId="77777777" w:rsidR="00913FF2" w:rsidRPr="00175659" w:rsidRDefault="00913FF2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  <w:r w:rsidRPr="00175659">
              <w:rPr>
                <w:rFonts w:cs="Arial"/>
                <w:sz w:val="28"/>
                <w:szCs w:val="20"/>
                <w:lang w:val="uk-UA"/>
              </w:rPr>
              <w:t>Здійснювати заходи щодо попередження торгівлі дітьми або реальної загрози його вчинення, надання необхідної допомоги  дітям, які потерпіли від торгівлі людьми</w:t>
            </w:r>
          </w:p>
        </w:tc>
        <w:tc>
          <w:tcPr>
            <w:tcW w:w="1559" w:type="dxa"/>
          </w:tcPr>
          <w:p w14:paraId="7BE38753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754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 xml:space="preserve">Марценюк Л.Є., </w:t>
            </w:r>
          </w:p>
          <w:p w14:paraId="7BE38755" w14:textId="77777777" w:rsidR="00913FF2" w:rsidRPr="00175659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>Марченко А.І.,</w:t>
            </w:r>
          </w:p>
          <w:p w14:paraId="7BE38756" w14:textId="2A67F3B1" w:rsidR="00913FF2" w:rsidRPr="00175659" w:rsidRDefault="004374F9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>Савчук О.М.</w:t>
            </w:r>
          </w:p>
        </w:tc>
        <w:tc>
          <w:tcPr>
            <w:tcW w:w="1134" w:type="dxa"/>
          </w:tcPr>
          <w:p w14:paraId="7BE38757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61" w14:textId="77777777" w:rsidTr="00BE6CEB">
        <w:tc>
          <w:tcPr>
            <w:tcW w:w="709" w:type="dxa"/>
          </w:tcPr>
          <w:p w14:paraId="7BE38759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9101" w:type="dxa"/>
          </w:tcPr>
          <w:p w14:paraId="7BE3875A" w14:textId="77777777" w:rsidR="00913FF2" w:rsidRPr="00175659" w:rsidRDefault="00913FF2" w:rsidP="00BE6CEB">
            <w:pPr>
              <w:jc w:val="both"/>
              <w:rPr>
                <w:rFonts w:cs="Arial"/>
                <w:sz w:val="28"/>
                <w:szCs w:val="20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 xml:space="preserve">Підготовка проектів рішень виконавчого комітету міської ради щодо захисту законних прав та інтересів дітей Вінницької об’єднаної територіальної громади. </w:t>
            </w:r>
          </w:p>
        </w:tc>
        <w:tc>
          <w:tcPr>
            <w:tcW w:w="1559" w:type="dxa"/>
          </w:tcPr>
          <w:p w14:paraId="7BE3875B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75C" w14:textId="77777777" w:rsidR="00913FF2" w:rsidRPr="00175659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>Бойко М.П.,</w:t>
            </w:r>
          </w:p>
          <w:p w14:paraId="7BE3875D" w14:textId="77777777" w:rsidR="00913FF2" w:rsidRPr="00175659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>Марценюк Л.Є.,</w:t>
            </w:r>
          </w:p>
          <w:p w14:paraId="7BE3875E" w14:textId="77777777" w:rsidR="00913FF2" w:rsidRPr="00175659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>Остапець Н.М.,</w:t>
            </w:r>
          </w:p>
          <w:p w14:paraId="6D84AA7E" w14:textId="77777777" w:rsidR="00913FF2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>Мельник Л.І.</w:t>
            </w:r>
          </w:p>
          <w:p w14:paraId="158D9A3D" w14:textId="77777777" w:rsidR="003307A5" w:rsidRDefault="003307A5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  <w:p w14:paraId="068738FC" w14:textId="77777777" w:rsidR="003307A5" w:rsidRDefault="003307A5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  <w:p w14:paraId="3847B711" w14:textId="77777777" w:rsidR="003307A5" w:rsidRDefault="003307A5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  <w:p w14:paraId="3246CFDB" w14:textId="77777777" w:rsidR="003307A5" w:rsidRDefault="003307A5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  <w:p w14:paraId="61A0E5BD" w14:textId="77777777" w:rsidR="003307A5" w:rsidRDefault="003307A5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  <w:p w14:paraId="749A740D" w14:textId="77777777" w:rsidR="003307A5" w:rsidRDefault="003307A5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  <w:p w14:paraId="6463023E" w14:textId="77777777" w:rsidR="003307A5" w:rsidRDefault="003307A5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  <w:p w14:paraId="4559F78A" w14:textId="77777777" w:rsidR="003307A5" w:rsidRDefault="003307A5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  <w:p w14:paraId="277A3C01" w14:textId="77777777" w:rsidR="003307A5" w:rsidRDefault="003307A5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  <w:p w14:paraId="175CC829" w14:textId="77777777" w:rsidR="003307A5" w:rsidRDefault="003307A5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  <w:p w14:paraId="5D777F8B" w14:textId="77777777" w:rsidR="003307A5" w:rsidRDefault="003307A5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  <w:p w14:paraId="7BE3875F" w14:textId="0CA1DA7D" w:rsidR="003307A5" w:rsidRPr="00175659" w:rsidRDefault="003307A5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38760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75" w14:textId="77777777" w:rsidTr="00D81550">
        <w:trPr>
          <w:trHeight w:val="981"/>
        </w:trPr>
        <w:tc>
          <w:tcPr>
            <w:tcW w:w="14913" w:type="dxa"/>
            <w:gridSpan w:val="5"/>
          </w:tcPr>
          <w:p w14:paraId="7BE38772" w14:textId="00AFA9D5" w:rsidR="00913FF2" w:rsidRPr="00913FF2" w:rsidRDefault="00913FF2" w:rsidP="00D81550">
            <w:pPr>
              <w:rPr>
                <w:b/>
                <w:color w:val="FF0000"/>
                <w:sz w:val="28"/>
                <w:szCs w:val="28"/>
                <w:lang w:val="uk-UA"/>
              </w:rPr>
            </w:pPr>
          </w:p>
          <w:p w14:paraId="7BE38773" w14:textId="77777777" w:rsidR="00913FF2" w:rsidRPr="00D81550" w:rsidRDefault="00913FF2" w:rsidP="00BE6C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1550">
              <w:rPr>
                <w:b/>
                <w:sz w:val="28"/>
                <w:szCs w:val="28"/>
                <w:lang w:val="en-US"/>
              </w:rPr>
              <w:t>V</w:t>
            </w:r>
            <w:r w:rsidRPr="00D81550">
              <w:rPr>
                <w:b/>
                <w:sz w:val="28"/>
                <w:szCs w:val="28"/>
                <w:lang w:val="uk-UA"/>
              </w:rPr>
              <w:t>І</w:t>
            </w:r>
            <w:r w:rsidRPr="00D81550">
              <w:rPr>
                <w:b/>
                <w:sz w:val="28"/>
                <w:szCs w:val="28"/>
                <w:lang w:val="en-US"/>
              </w:rPr>
              <w:t>II</w:t>
            </w:r>
            <w:r w:rsidRPr="00D81550">
              <w:rPr>
                <w:b/>
                <w:sz w:val="28"/>
                <w:szCs w:val="28"/>
                <w:lang w:val="uk-UA"/>
              </w:rPr>
              <w:t>. Організаційні заходи щодо захисту прав, свобод та законних інтересів дітей</w:t>
            </w:r>
          </w:p>
          <w:p w14:paraId="7BE38774" w14:textId="77777777" w:rsidR="00913FF2" w:rsidRPr="00913FF2" w:rsidRDefault="00913FF2" w:rsidP="00BE6CEB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3307A5" w:rsidRPr="00913FF2" w14:paraId="5FB0E788" w14:textId="77777777" w:rsidTr="00F9306E">
        <w:tc>
          <w:tcPr>
            <w:tcW w:w="709" w:type="dxa"/>
          </w:tcPr>
          <w:p w14:paraId="7211A0C6" w14:textId="77777777" w:rsidR="003307A5" w:rsidRPr="00D81550" w:rsidRDefault="003307A5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1</w:t>
            </w:r>
          </w:p>
        </w:tc>
        <w:tc>
          <w:tcPr>
            <w:tcW w:w="9101" w:type="dxa"/>
          </w:tcPr>
          <w:p w14:paraId="2951B8CD" w14:textId="77777777" w:rsidR="003307A5" w:rsidRPr="00175659" w:rsidRDefault="003307A5" w:rsidP="00F9306E">
            <w:pPr>
              <w:jc w:val="center"/>
              <w:rPr>
                <w:rFonts w:cs="Arial"/>
                <w:sz w:val="28"/>
                <w:lang w:val="uk-UA"/>
              </w:rPr>
            </w:pPr>
            <w:r w:rsidRPr="003307A5"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3F2B6777" w14:textId="77777777" w:rsidR="003307A5" w:rsidRPr="00175659" w:rsidRDefault="003307A5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3</w:t>
            </w:r>
          </w:p>
        </w:tc>
        <w:tc>
          <w:tcPr>
            <w:tcW w:w="2410" w:type="dxa"/>
          </w:tcPr>
          <w:p w14:paraId="7F2D15A5" w14:textId="77777777" w:rsidR="003307A5" w:rsidRPr="00175659" w:rsidRDefault="003307A5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14:paraId="7FA45DD6" w14:textId="77777777" w:rsidR="003307A5" w:rsidRPr="00913FF2" w:rsidRDefault="003307A5" w:rsidP="00F9306E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5</w:t>
            </w:r>
          </w:p>
        </w:tc>
      </w:tr>
      <w:tr w:rsidR="00913FF2" w:rsidRPr="00913FF2" w14:paraId="7BE3877E" w14:textId="77777777" w:rsidTr="00BE6CEB">
        <w:tc>
          <w:tcPr>
            <w:tcW w:w="709" w:type="dxa"/>
          </w:tcPr>
          <w:p w14:paraId="7BE38776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101" w:type="dxa"/>
          </w:tcPr>
          <w:p w14:paraId="7BE38777" w14:textId="77777777" w:rsidR="00913FF2" w:rsidRPr="00175659" w:rsidRDefault="00913FF2" w:rsidP="00BE6CEB">
            <w:pPr>
              <w:spacing w:before="120" w:after="120"/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Організація роботи комісії з питань захисту прав дитини при виконавчому комітеті Вінницької міської ради</w:t>
            </w:r>
          </w:p>
        </w:tc>
        <w:tc>
          <w:tcPr>
            <w:tcW w:w="1559" w:type="dxa"/>
          </w:tcPr>
          <w:p w14:paraId="7BE38778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779" w14:textId="77777777" w:rsidR="00913FF2" w:rsidRPr="003307A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3307A5">
              <w:rPr>
                <w:bCs/>
                <w:sz w:val="28"/>
                <w:szCs w:val="28"/>
                <w:lang w:val="uk-UA"/>
              </w:rPr>
              <w:t>Бойко М.П.</w:t>
            </w:r>
          </w:p>
          <w:p w14:paraId="7BE3877A" w14:textId="77777777" w:rsidR="00913FF2" w:rsidRPr="003307A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3307A5">
              <w:rPr>
                <w:bCs/>
                <w:sz w:val="28"/>
                <w:szCs w:val="28"/>
                <w:lang w:val="uk-UA"/>
              </w:rPr>
              <w:t>Манзюк Н.В.</w:t>
            </w:r>
          </w:p>
          <w:p w14:paraId="7BE3877B" w14:textId="77777777" w:rsidR="00913FF2" w:rsidRPr="003307A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3307A5">
              <w:rPr>
                <w:bCs/>
                <w:sz w:val="28"/>
                <w:szCs w:val="28"/>
                <w:lang w:val="uk-UA"/>
              </w:rPr>
              <w:t>Крот В.Б.</w:t>
            </w:r>
          </w:p>
          <w:p w14:paraId="7BE3877C" w14:textId="77777777" w:rsidR="00913FF2" w:rsidRPr="003307A5" w:rsidRDefault="00913FF2" w:rsidP="00BE6CEB">
            <w:pPr>
              <w:rPr>
                <w:bCs/>
                <w:sz w:val="28"/>
                <w:szCs w:val="28"/>
                <w:lang w:val="uk-UA"/>
              </w:rPr>
            </w:pPr>
            <w:r w:rsidRPr="003307A5">
              <w:rPr>
                <w:bCs/>
                <w:sz w:val="28"/>
                <w:szCs w:val="28"/>
                <w:lang w:val="uk-UA"/>
              </w:rPr>
              <w:t>Марценюк Л.Є.</w:t>
            </w:r>
          </w:p>
        </w:tc>
        <w:tc>
          <w:tcPr>
            <w:tcW w:w="1134" w:type="dxa"/>
          </w:tcPr>
          <w:p w14:paraId="7BE3877D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85" w14:textId="77777777" w:rsidTr="00BE6CEB">
        <w:tc>
          <w:tcPr>
            <w:tcW w:w="709" w:type="dxa"/>
          </w:tcPr>
          <w:p w14:paraId="7BE3877F" w14:textId="77777777" w:rsidR="00913FF2" w:rsidRPr="00D81550" w:rsidRDefault="00913FF2" w:rsidP="003307A5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101" w:type="dxa"/>
          </w:tcPr>
          <w:p w14:paraId="7BE38780" w14:textId="77777777" w:rsidR="00913FF2" w:rsidRPr="00175659" w:rsidRDefault="00913FF2" w:rsidP="003307A5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Організація та проведення щотижневих нарад з питань діяльності служби у справах дітей, з метою вирішення поточних питань, планування роботи та підведення підсумків.</w:t>
            </w:r>
          </w:p>
        </w:tc>
        <w:tc>
          <w:tcPr>
            <w:tcW w:w="1559" w:type="dxa"/>
          </w:tcPr>
          <w:p w14:paraId="7BE38781" w14:textId="77777777" w:rsidR="00913FF2" w:rsidRPr="00175659" w:rsidRDefault="00913FF2" w:rsidP="003307A5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щопонеділка</w:t>
            </w:r>
          </w:p>
        </w:tc>
        <w:tc>
          <w:tcPr>
            <w:tcW w:w="2410" w:type="dxa"/>
          </w:tcPr>
          <w:p w14:paraId="7BE38782" w14:textId="77777777" w:rsidR="00913FF2" w:rsidRPr="00175659" w:rsidRDefault="00913FF2" w:rsidP="003307A5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Шафранська Л.А.</w:t>
            </w:r>
          </w:p>
          <w:p w14:paraId="7BE38783" w14:textId="77777777" w:rsidR="00913FF2" w:rsidRPr="00175659" w:rsidRDefault="00913FF2" w:rsidP="003307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BE38784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93" w14:textId="77777777" w:rsidTr="00BE6CEB">
        <w:tc>
          <w:tcPr>
            <w:tcW w:w="709" w:type="dxa"/>
          </w:tcPr>
          <w:p w14:paraId="7BE38786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101" w:type="dxa"/>
          </w:tcPr>
          <w:p w14:paraId="7BE38787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Здійснення розгляду звернень громадян в установленому порядку.</w:t>
            </w:r>
          </w:p>
        </w:tc>
        <w:tc>
          <w:tcPr>
            <w:tcW w:w="1559" w:type="dxa"/>
          </w:tcPr>
          <w:p w14:paraId="7BE38788" w14:textId="77777777" w:rsidR="00913FF2" w:rsidRPr="00175659" w:rsidRDefault="00913FF2" w:rsidP="00BE6CEB">
            <w:pPr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789" w14:textId="77777777" w:rsidR="00913FF2" w:rsidRPr="003307A5" w:rsidRDefault="00913FF2" w:rsidP="00BE6CEB">
            <w:pPr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Шафранська Л.А.,</w:t>
            </w:r>
          </w:p>
          <w:p w14:paraId="7BE3878A" w14:textId="77777777" w:rsidR="00913FF2" w:rsidRPr="003307A5" w:rsidRDefault="00913FF2" w:rsidP="00BE6CEB">
            <w:pPr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 xml:space="preserve">Бойко М.П., Марценюк Л.Є., </w:t>
            </w:r>
          </w:p>
          <w:p w14:paraId="7BE3878B" w14:textId="77777777" w:rsidR="00913FF2" w:rsidRPr="003307A5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3307A5">
              <w:rPr>
                <w:rFonts w:cs="Arial"/>
                <w:sz w:val="28"/>
                <w:szCs w:val="28"/>
              </w:rPr>
              <w:t>Остапець Н.М.,</w:t>
            </w:r>
          </w:p>
          <w:p w14:paraId="7BE3878C" w14:textId="77777777" w:rsidR="00913FF2" w:rsidRPr="003307A5" w:rsidRDefault="00913FF2" w:rsidP="00BE6CEB">
            <w:pPr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 xml:space="preserve">Мельник Л.І., </w:t>
            </w:r>
          </w:p>
          <w:p w14:paraId="7BE3878E" w14:textId="4A35E0A4" w:rsidR="00913FF2" w:rsidRPr="003307A5" w:rsidRDefault="004374F9" w:rsidP="00BE6CEB">
            <w:pPr>
              <w:rPr>
                <w:sz w:val="28"/>
                <w:szCs w:val="28"/>
                <w:lang w:val="uk-UA"/>
              </w:rPr>
            </w:pPr>
            <w:r w:rsidRPr="003307A5">
              <w:rPr>
                <w:rFonts w:cs="Arial"/>
                <w:sz w:val="28"/>
                <w:szCs w:val="28"/>
                <w:lang w:val="uk-UA"/>
              </w:rPr>
              <w:t xml:space="preserve">Савчук О.М., </w:t>
            </w:r>
            <w:r w:rsidR="00913FF2" w:rsidRPr="003307A5">
              <w:rPr>
                <w:rFonts w:cs="Arial"/>
                <w:sz w:val="28"/>
                <w:szCs w:val="28"/>
                <w:lang w:val="uk-UA"/>
              </w:rPr>
              <w:t>Марченко А.І.,</w:t>
            </w:r>
          </w:p>
          <w:p w14:paraId="0F753FA2" w14:textId="77777777" w:rsidR="00A820FA" w:rsidRPr="003307A5" w:rsidRDefault="00913FF2" w:rsidP="00BE6CEB">
            <w:pPr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Манзюк Н.В.,</w:t>
            </w:r>
          </w:p>
          <w:p w14:paraId="2016E32D" w14:textId="3F8D6B0F" w:rsidR="00A820FA" w:rsidRPr="003307A5" w:rsidRDefault="00A820FA" w:rsidP="00A820FA">
            <w:pPr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 xml:space="preserve">Крот В.Б., </w:t>
            </w:r>
          </w:p>
          <w:p w14:paraId="7BE38790" w14:textId="64F5C0D9" w:rsidR="00913FF2" w:rsidRPr="003307A5" w:rsidRDefault="00913FF2" w:rsidP="00BE6CEB">
            <w:pPr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Білик В.О.,</w:t>
            </w:r>
          </w:p>
          <w:p w14:paraId="61861887" w14:textId="77777777" w:rsidR="00913FF2" w:rsidRPr="003307A5" w:rsidRDefault="00BC00F1" w:rsidP="00BE6CEB">
            <w:pPr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Томчук О.В.,</w:t>
            </w:r>
          </w:p>
          <w:p w14:paraId="4C64EF9B" w14:textId="6A70B0FB" w:rsidR="00BC00F1" w:rsidRDefault="00BC00F1" w:rsidP="00BE6CEB">
            <w:pPr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Курганова О.І.</w:t>
            </w:r>
            <w:r w:rsidR="003307A5">
              <w:rPr>
                <w:sz w:val="28"/>
                <w:szCs w:val="28"/>
                <w:lang w:val="uk-UA"/>
              </w:rPr>
              <w:t>,</w:t>
            </w:r>
          </w:p>
          <w:p w14:paraId="7BE38791" w14:textId="5748EDAA" w:rsidR="003307A5" w:rsidRPr="003307A5" w:rsidRDefault="003307A5" w:rsidP="00BE6CEB">
            <w:pPr>
              <w:rPr>
                <w:sz w:val="28"/>
                <w:szCs w:val="28"/>
                <w:lang w:val="uk-UA"/>
              </w:rPr>
            </w:pPr>
            <w:r w:rsidRPr="003307A5">
              <w:rPr>
                <w:rFonts w:cs="Arial"/>
                <w:sz w:val="27"/>
                <w:szCs w:val="27"/>
                <w:lang w:val="uk-UA"/>
              </w:rPr>
              <w:t>Головащенко А.В.</w:t>
            </w:r>
          </w:p>
        </w:tc>
        <w:tc>
          <w:tcPr>
            <w:tcW w:w="1134" w:type="dxa"/>
          </w:tcPr>
          <w:p w14:paraId="7BE38792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BB16D4" w14:paraId="7BE3879E" w14:textId="77777777" w:rsidTr="00D81550">
        <w:trPr>
          <w:trHeight w:val="2401"/>
        </w:trPr>
        <w:tc>
          <w:tcPr>
            <w:tcW w:w="709" w:type="dxa"/>
          </w:tcPr>
          <w:p w14:paraId="7BE38794" w14:textId="77777777" w:rsidR="00913FF2" w:rsidRPr="00D81550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101" w:type="dxa"/>
          </w:tcPr>
          <w:p w14:paraId="7BE38795" w14:textId="77777777" w:rsidR="00913FF2" w:rsidRPr="00175659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Проведення зустрічей, зборів, виступів, участь у семінарах, нарадах  з питань соціального захисту дітей, в тому числі дітей-сиріт, дітей, позбавлених батьківського піклування, запобігання дитячій бездоглядності та профілактики правопорушень серед  них.</w:t>
            </w:r>
          </w:p>
        </w:tc>
        <w:tc>
          <w:tcPr>
            <w:tcW w:w="1559" w:type="dxa"/>
          </w:tcPr>
          <w:p w14:paraId="7BE38796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79C" w14:textId="37044400" w:rsidR="00913FF2" w:rsidRPr="00175659" w:rsidRDefault="00913FF2" w:rsidP="00A820FA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Шафранська Л.А., Бойко М.П., Манзюк Н.В.</w:t>
            </w:r>
            <w:r w:rsidR="00A820FA">
              <w:rPr>
                <w:sz w:val="28"/>
                <w:szCs w:val="28"/>
                <w:lang w:val="uk-UA"/>
              </w:rPr>
              <w:t>,</w:t>
            </w:r>
            <w:r w:rsidRPr="00175659">
              <w:rPr>
                <w:sz w:val="28"/>
                <w:szCs w:val="28"/>
                <w:lang w:val="uk-UA"/>
              </w:rPr>
              <w:t xml:space="preserve"> Марценюк Л.Є.</w:t>
            </w:r>
            <w:r w:rsidR="00A820FA">
              <w:rPr>
                <w:sz w:val="28"/>
                <w:szCs w:val="28"/>
                <w:lang w:val="uk-UA"/>
              </w:rPr>
              <w:t>,</w:t>
            </w:r>
            <w:r w:rsidRPr="00175659">
              <w:rPr>
                <w:sz w:val="28"/>
                <w:szCs w:val="28"/>
                <w:lang w:val="uk-UA"/>
              </w:rPr>
              <w:t xml:space="preserve"> Кр</w:t>
            </w:r>
            <w:r w:rsidR="00D81550">
              <w:rPr>
                <w:sz w:val="28"/>
                <w:szCs w:val="28"/>
                <w:lang w:val="uk-UA"/>
              </w:rPr>
              <w:t xml:space="preserve">от В.Б. </w:t>
            </w:r>
          </w:p>
        </w:tc>
        <w:tc>
          <w:tcPr>
            <w:tcW w:w="1134" w:type="dxa"/>
          </w:tcPr>
          <w:p w14:paraId="7BE3879D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A8" w14:textId="77777777" w:rsidTr="00BE6CEB">
        <w:tc>
          <w:tcPr>
            <w:tcW w:w="14913" w:type="dxa"/>
            <w:gridSpan w:val="5"/>
          </w:tcPr>
          <w:p w14:paraId="7BE387A5" w14:textId="77777777" w:rsidR="00913FF2" w:rsidRPr="003307A5" w:rsidRDefault="00913FF2" w:rsidP="00BE6CEB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BE387A6" w14:textId="77777777" w:rsidR="00913FF2" w:rsidRPr="003307A5" w:rsidRDefault="00913FF2" w:rsidP="00BE6CEB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307A5">
              <w:rPr>
                <w:b/>
                <w:sz w:val="28"/>
                <w:szCs w:val="28"/>
                <w:lang w:val="uk-UA"/>
              </w:rPr>
              <w:t>ІХ. Організаційно-методична робота, навчання кадрів, вивчення і розповсюдження передового досвіду роботи</w:t>
            </w:r>
          </w:p>
          <w:p w14:paraId="7BE387A7" w14:textId="77777777" w:rsidR="00913FF2" w:rsidRPr="003307A5" w:rsidRDefault="00913FF2" w:rsidP="00BE6CEB">
            <w:pPr>
              <w:tabs>
                <w:tab w:val="left" w:pos="0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3307A5" w:rsidRPr="00913FF2" w14:paraId="2A95AB28" w14:textId="77777777" w:rsidTr="00F9306E">
        <w:tc>
          <w:tcPr>
            <w:tcW w:w="709" w:type="dxa"/>
          </w:tcPr>
          <w:p w14:paraId="326B3822" w14:textId="77777777" w:rsidR="003307A5" w:rsidRPr="003307A5" w:rsidRDefault="003307A5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1</w:t>
            </w:r>
          </w:p>
        </w:tc>
        <w:tc>
          <w:tcPr>
            <w:tcW w:w="9101" w:type="dxa"/>
          </w:tcPr>
          <w:p w14:paraId="565539A1" w14:textId="77777777" w:rsidR="003307A5" w:rsidRPr="003307A5" w:rsidRDefault="003307A5" w:rsidP="00F9306E">
            <w:pPr>
              <w:jc w:val="center"/>
              <w:rPr>
                <w:rFonts w:cs="Arial"/>
                <w:sz w:val="28"/>
                <w:lang w:val="uk-UA"/>
              </w:rPr>
            </w:pPr>
            <w:r w:rsidRPr="003307A5"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1E90C80E" w14:textId="77777777" w:rsidR="003307A5" w:rsidRPr="003307A5" w:rsidRDefault="003307A5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3</w:t>
            </w:r>
          </w:p>
        </w:tc>
        <w:tc>
          <w:tcPr>
            <w:tcW w:w="2410" w:type="dxa"/>
          </w:tcPr>
          <w:p w14:paraId="33579083" w14:textId="77777777" w:rsidR="003307A5" w:rsidRPr="003307A5" w:rsidRDefault="003307A5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14:paraId="414FB9BF" w14:textId="77777777" w:rsidR="003307A5" w:rsidRPr="00913FF2" w:rsidRDefault="003307A5" w:rsidP="00F9306E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5</w:t>
            </w:r>
          </w:p>
        </w:tc>
      </w:tr>
      <w:tr w:rsidR="00913FF2" w:rsidRPr="00913FF2" w14:paraId="7BE387AE" w14:textId="77777777" w:rsidTr="00BE6CEB">
        <w:tc>
          <w:tcPr>
            <w:tcW w:w="709" w:type="dxa"/>
          </w:tcPr>
          <w:p w14:paraId="7BE387A9" w14:textId="77777777" w:rsidR="00913FF2" w:rsidRPr="003307A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101" w:type="dxa"/>
          </w:tcPr>
          <w:p w14:paraId="7BE387AA" w14:textId="54D27249" w:rsidR="00913FF2" w:rsidRPr="003307A5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Нада</w:t>
            </w:r>
            <w:r w:rsidR="00A820FA" w:rsidRPr="003307A5">
              <w:rPr>
                <w:sz w:val="28"/>
                <w:szCs w:val="28"/>
                <w:lang w:val="uk-UA"/>
              </w:rPr>
              <w:t>ння</w:t>
            </w:r>
            <w:r w:rsidRPr="003307A5">
              <w:rPr>
                <w:sz w:val="28"/>
                <w:szCs w:val="28"/>
                <w:lang w:val="uk-UA"/>
              </w:rPr>
              <w:t xml:space="preserve"> методичн</w:t>
            </w:r>
            <w:r w:rsidR="00A820FA" w:rsidRPr="003307A5">
              <w:rPr>
                <w:sz w:val="28"/>
                <w:szCs w:val="28"/>
                <w:lang w:val="uk-UA"/>
              </w:rPr>
              <w:t>ої</w:t>
            </w:r>
            <w:r w:rsidRPr="003307A5">
              <w:rPr>
                <w:sz w:val="28"/>
                <w:szCs w:val="28"/>
                <w:lang w:val="uk-UA"/>
              </w:rPr>
              <w:t>, консультаційн</w:t>
            </w:r>
            <w:r w:rsidR="00A820FA" w:rsidRPr="003307A5">
              <w:rPr>
                <w:sz w:val="28"/>
                <w:szCs w:val="28"/>
                <w:lang w:val="uk-UA"/>
              </w:rPr>
              <w:t>ої</w:t>
            </w:r>
            <w:r w:rsidRPr="003307A5">
              <w:rPr>
                <w:sz w:val="28"/>
                <w:szCs w:val="28"/>
                <w:lang w:val="uk-UA"/>
              </w:rPr>
              <w:t xml:space="preserve"> допомог</w:t>
            </w:r>
            <w:r w:rsidR="00A820FA" w:rsidRPr="003307A5">
              <w:rPr>
                <w:sz w:val="28"/>
                <w:szCs w:val="28"/>
                <w:lang w:val="uk-UA"/>
              </w:rPr>
              <w:t>и</w:t>
            </w:r>
            <w:r w:rsidRPr="003307A5">
              <w:rPr>
                <w:sz w:val="28"/>
                <w:szCs w:val="28"/>
                <w:lang w:val="uk-UA"/>
              </w:rPr>
              <w:t xml:space="preserve"> громадянам з питань усиновлення, опіки та піклування,  розвитку альтернативних сімейних форм виховання та захисту законних прав та інтересів дітей.</w:t>
            </w:r>
          </w:p>
        </w:tc>
        <w:tc>
          <w:tcPr>
            <w:tcW w:w="1559" w:type="dxa"/>
          </w:tcPr>
          <w:p w14:paraId="7BE387AB" w14:textId="77777777" w:rsidR="00913FF2" w:rsidRPr="003307A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7AC" w14:textId="77777777" w:rsidR="00913FF2" w:rsidRPr="003307A5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3307A5">
              <w:rPr>
                <w:rFonts w:cs="Arial"/>
                <w:sz w:val="28"/>
                <w:szCs w:val="28"/>
              </w:rPr>
              <w:t>Працівники служби</w:t>
            </w:r>
          </w:p>
        </w:tc>
        <w:tc>
          <w:tcPr>
            <w:tcW w:w="1134" w:type="dxa"/>
          </w:tcPr>
          <w:p w14:paraId="7BE387AD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216CC" w14:paraId="7BE387C2" w14:textId="77777777" w:rsidTr="00D81550">
        <w:trPr>
          <w:trHeight w:val="20"/>
        </w:trPr>
        <w:tc>
          <w:tcPr>
            <w:tcW w:w="709" w:type="dxa"/>
          </w:tcPr>
          <w:p w14:paraId="7BE387AF" w14:textId="77777777" w:rsidR="00913FF2" w:rsidRPr="003307A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101" w:type="dxa"/>
          </w:tcPr>
          <w:p w14:paraId="7BE387B0" w14:textId="681AABB9" w:rsidR="00913FF2" w:rsidRPr="003307A5" w:rsidRDefault="00A820FA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Проведення</w:t>
            </w:r>
            <w:r w:rsidR="00913FF2" w:rsidRPr="003307A5">
              <w:rPr>
                <w:sz w:val="28"/>
                <w:szCs w:val="28"/>
                <w:lang w:val="uk-UA"/>
              </w:rPr>
              <w:t xml:space="preserve"> інформаційно-просвітницьк</w:t>
            </w:r>
            <w:r w:rsidRPr="003307A5">
              <w:rPr>
                <w:sz w:val="28"/>
                <w:szCs w:val="28"/>
                <w:lang w:val="uk-UA"/>
              </w:rPr>
              <w:t>их</w:t>
            </w:r>
            <w:r w:rsidR="00913FF2" w:rsidRPr="003307A5">
              <w:rPr>
                <w:sz w:val="28"/>
                <w:szCs w:val="28"/>
                <w:lang w:val="uk-UA"/>
              </w:rPr>
              <w:t xml:space="preserve"> заход</w:t>
            </w:r>
            <w:r w:rsidRPr="003307A5">
              <w:rPr>
                <w:sz w:val="28"/>
                <w:szCs w:val="28"/>
                <w:lang w:val="uk-UA"/>
              </w:rPr>
              <w:t>ів</w:t>
            </w:r>
            <w:r w:rsidR="00913FF2" w:rsidRPr="003307A5">
              <w:rPr>
                <w:sz w:val="28"/>
                <w:szCs w:val="28"/>
                <w:lang w:val="uk-UA"/>
              </w:rPr>
              <w:t xml:space="preserve"> у засобах масової інформації: </w:t>
            </w:r>
          </w:p>
          <w:p w14:paraId="7BE387B1" w14:textId="77777777" w:rsidR="00913FF2" w:rsidRPr="003307A5" w:rsidRDefault="00913FF2" w:rsidP="00BE6CEB">
            <w:pPr>
              <w:numPr>
                <w:ilvl w:val="0"/>
                <w:numId w:val="7"/>
              </w:num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 xml:space="preserve"> попередження раннього соціального сирітства;</w:t>
            </w:r>
          </w:p>
          <w:p w14:paraId="7BE387B3" w14:textId="7B43B4A9" w:rsidR="00913FF2" w:rsidRPr="003307A5" w:rsidRDefault="00913FF2" w:rsidP="00BC00F1">
            <w:pPr>
              <w:numPr>
                <w:ilvl w:val="0"/>
                <w:numId w:val="7"/>
              </w:num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 xml:space="preserve"> профілактики правопорушень та дитячої бездоглядності; </w:t>
            </w:r>
          </w:p>
          <w:p w14:paraId="7BE387B7" w14:textId="03ACD63B" w:rsidR="00913FF2" w:rsidRPr="003307A5" w:rsidRDefault="00913FF2" w:rsidP="00D81550">
            <w:pPr>
              <w:numPr>
                <w:ilvl w:val="0"/>
                <w:numId w:val="7"/>
              </w:num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 xml:space="preserve"> популяризаці</w:t>
            </w:r>
            <w:r w:rsidR="00A820FA" w:rsidRPr="003307A5">
              <w:rPr>
                <w:sz w:val="28"/>
                <w:szCs w:val="28"/>
                <w:lang w:val="uk-UA"/>
              </w:rPr>
              <w:t>я</w:t>
            </w:r>
            <w:r w:rsidRPr="003307A5">
              <w:rPr>
                <w:sz w:val="28"/>
                <w:szCs w:val="28"/>
                <w:lang w:val="uk-UA"/>
              </w:rPr>
              <w:t xml:space="preserve"> сімейних форм влаштування дітей, їх усиновлення;</w:t>
            </w:r>
          </w:p>
        </w:tc>
        <w:tc>
          <w:tcPr>
            <w:tcW w:w="1559" w:type="dxa"/>
          </w:tcPr>
          <w:p w14:paraId="7BE387B8" w14:textId="77777777" w:rsidR="00913FF2" w:rsidRPr="003307A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7BA" w14:textId="77777777" w:rsidR="00913FF2" w:rsidRPr="003307A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Шафранська Л.А.,</w:t>
            </w:r>
          </w:p>
          <w:p w14:paraId="7BE387BB" w14:textId="77777777" w:rsidR="00913FF2" w:rsidRPr="003307A5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3307A5">
              <w:rPr>
                <w:rFonts w:cs="Arial"/>
                <w:sz w:val="28"/>
                <w:szCs w:val="28"/>
              </w:rPr>
              <w:t>Бойко М.П. Марценюк Л.Є.</w:t>
            </w:r>
          </w:p>
          <w:p w14:paraId="7BE387BC" w14:textId="6FE563E3" w:rsidR="00913FF2" w:rsidRPr="003307A5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3307A5">
              <w:rPr>
                <w:rFonts w:cs="Arial"/>
                <w:sz w:val="28"/>
                <w:szCs w:val="28"/>
              </w:rPr>
              <w:t>Манзюк Н.В.</w:t>
            </w:r>
          </w:p>
          <w:p w14:paraId="7BE387C0" w14:textId="7431DE49" w:rsidR="00913FF2" w:rsidRPr="003307A5" w:rsidRDefault="00D81550" w:rsidP="00754D8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3307A5">
              <w:rPr>
                <w:rFonts w:cs="Arial"/>
                <w:sz w:val="28"/>
                <w:szCs w:val="28"/>
              </w:rPr>
              <w:t>Крот В.Б.</w:t>
            </w:r>
          </w:p>
        </w:tc>
        <w:tc>
          <w:tcPr>
            <w:tcW w:w="1134" w:type="dxa"/>
          </w:tcPr>
          <w:p w14:paraId="7BE387C1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C8" w14:textId="77777777" w:rsidTr="00BE6CEB">
        <w:tc>
          <w:tcPr>
            <w:tcW w:w="709" w:type="dxa"/>
          </w:tcPr>
          <w:p w14:paraId="7BE387C3" w14:textId="77777777" w:rsidR="00913FF2" w:rsidRPr="003307A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101" w:type="dxa"/>
          </w:tcPr>
          <w:p w14:paraId="7BE387C4" w14:textId="39B97A29" w:rsidR="00913FF2" w:rsidRPr="003307A5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Продовж</w:t>
            </w:r>
            <w:r w:rsidR="00A820FA" w:rsidRPr="003307A5">
              <w:rPr>
                <w:sz w:val="28"/>
                <w:szCs w:val="28"/>
                <w:lang w:val="uk-UA"/>
              </w:rPr>
              <w:t>ення</w:t>
            </w:r>
            <w:r w:rsidRPr="003307A5">
              <w:rPr>
                <w:sz w:val="28"/>
                <w:szCs w:val="28"/>
                <w:lang w:val="uk-UA"/>
              </w:rPr>
              <w:t xml:space="preserve"> навчання у Муніципальному університеті підвищення кваліфікації та перепідготовки посадових осіб міської ради.</w:t>
            </w:r>
          </w:p>
        </w:tc>
        <w:tc>
          <w:tcPr>
            <w:tcW w:w="1559" w:type="dxa"/>
          </w:tcPr>
          <w:p w14:paraId="7BE387C5" w14:textId="77777777" w:rsidR="00913FF2" w:rsidRPr="003307A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За окремим графіком</w:t>
            </w:r>
          </w:p>
        </w:tc>
        <w:tc>
          <w:tcPr>
            <w:tcW w:w="2410" w:type="dxa"/>
          </w:tcPr>
          <w:p w14:paraId="7BE387C6" w14:textId="77777777" w:rsidR="00913FF2" w:rsidRPr="003307A5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3307A5">
              <w:rPr>
                <w:rFonts w:cs="Arial"/>
                <w:sz w:val="28"/>
                <w:szCs w:val="28"/>
              </w:rPr>
              <w:t>Працівники служби</w:t>
            </w:r>
          </w:p>
        </w:tc>
        <w:tc>
          <w:tcPr>
            <w:tcW w:w="1134" w:type="dxa"/>
          </w:tcPr>
          <w:p w14:paraId="7BE387C7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CF" w14:textId="77777777" w:rsidTr="00BE6CEB">
        <w:tc>
          <w:tcPr>
            <w:tcW w:w="709" w:type="dxa"/>
          </w:tcPr>
          <w:p w14:paraId="7BE387C9" w14:textId="77777777" w:rsidR="00913FF2" w:rsidRPr="00175659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01" w:type="dxa"/>
          </w:tcPr>
          <w:p w14:paraId="7BE387CA" w14:textId="77777777" w:rsidR="00913FF2" w:rsidRPr="00175659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Систематичне оновлення сторінки служби у справах дітей на сайті Вінницької міської ради</w:t>
            </w:r>
          </w:p>
        </w:tc>
        <w:tc>
          <w:tcPr>
            <w:tcW w:w="1559" w:type="dxa"/>
          </w:tcPr>
          <w:p w14:paraId="7BE387CB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За потребою</w:t>
            </w:r>
          </w:p>
        </w:tc>
        <w:tc>
          <w:tcPr>
            <w:tcW w:w="2410" w:type="dxa"/>
          </w:tcPr>
          <w:p w14:paraId="7BE387CC" w14:textId="77777777" w:rsidR="00913FF2" w:rsidRPr="00175659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175659">
              <w:rPr>
                <w:rFonts w:cs="Arial"/>
                <w:sz w:val="28"/>
                <w:szCs w:val="28"/>
              </w:rPr>
              <w:t>Остапець Н.М.</w:t>
            </w:r>
          </w:p>
          <w:p w14:paraId="7BE387CD" w14:textId="77777777" w:rsidR="00913FF2" w:rsidRPr="00175659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387CE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D6" w14:textId="77777777" w:rsidTr="00BE6CEB">
        <w:tc>
          <w:tcPr>
            <w:tcW w:w="709" w:type="dxa"/>
          </w:tcPr>
          <w:p w14:paraId="7BE387D0" w14:textId="77777777" w:rsidR="00913FF2" w:rsidRPr="003307A5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101" w:type="dxa"/>
          </w:tcPr>
          <w:p w14:paraId="7BE387D1" w14:textId="7F47C849" w:rsidR="00913FF2" w:rsidRPr="003307A5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 xml:space="preserve"> </w:t>
            </w:r>
            <w:r w:rsidR="00A820FA" w:rsidRPr="003307A5">
              <w:rPr>
                <w:sz w:val="28"/>
                <w:szCs w:val="28"/>
                <w:lang w:val="uk-UA"/>
              </w:rPr>
              <w:t>Р</w:t>
            </w:r>
            <w:r w:rsidRPr="003307A5">
              <w:rPr>
                <w:sz w:val="28"/>
                <w:szCs w:val="28"/>
                <w:lang w:val="uk-UA"/>
              </w:rPr>
              <w:t>озмішення інформації про роботу служби у справах дітей на сайті міської ради та «Відкриті дані»</w:t>
            </w:r>
          </w:p>
        </w:tc>
        <w:tc>
          <w:tcPr>
            <w:tcW w:w="1559" w:type="dxa"/>
          </w:tcPr>
          <w:p w14:paraId="7BE387D2" w14:textId="77777777" w:rsidR="00913FF2" w:rsidRPr="003307A5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3307A5">
              <w:rPr>
                <w:sz w:val="28"/>
                <w:szCs w:val="28"/>
                <w:lang w:val="uk-UA"/>
              </w:rPr>
              <w:t>Протягом року</w:t>
            </w:r>
          </w:p>
          <w:p w14:paraId="1658489A" w14:textId="77777777" w:rsidR="00913FF2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  <w:p w14:paraId="53E5FE68" w14:textId="77777777" w:rsidR="003307A5" w:rsidRDefault="003307A5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  <w:p w14:paraId="1C5A3148" w14:textId="77777777" w:rsidR="003307A5" w:rsidRDefault="003307A5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  <w:p w14:paraId="56EE3DE3" w14:textId="77777777" w:rsidR="003307A5" w:rsidRDefault="003307A5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  <w:p w14:paraId="7BE387D3" w14:textId="4B2148AF" w:rsidR="003307A5" w:rsidRPr="003307A5" w:rsidRDefault="003307A5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3EC3552D" w14:textId="77777777" w:rsidR="003307A5" w:rsidRDefault="003307A5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Манзюк Н.В.</w:t>
            </w:r>
          </w:p>
          <w:p w14:paraId="7BE387D4" w14:textId="4DF04A1E" w:rsidR="00913FF2" w:rsidRPr="003307A5" w:rsidRDefault="003307A5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Курганова О.І.</w:t>
            </w:r>
          </w:p>
        </w:tc>
        <w:tc>
          <w:tcPr>
            <w:tcW w:w="1134" w:type="dxa"/>
          </w:tcPr>
          <w:p w14:paraId="7BE387D5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7E0" w14:textId="77777777" w:rsidTr="00BE6CEB">
        <w:tc>
          <w:tcPr>
            <w:tcW w:w="14913" w:type="dxa"/>
            <w:gridSpan w:val="5"/>
          </w:tcPr>
          <w:p w14:paraId="7BE387DD" w14:textId="77777777" w:rsidR="00913FF2" w:rsidRDefault="00913FF2" w:rsidP="00BE6CEB">
            <w:pPr>
              <w:jc w:val="center"/>
              <w:rPr>
                <w:b/>
                <w:color w:val="FF0000"/>
                <w:sz w:val="16"/>
                <w:szCs w:val="16"/>
                <w:lang w:val="uk-UA"/>
              </w:rPr>
            </w:pPr>
          </w:p>
          <w:p w14:paraId="28F0AF72" w14:textId="77777777" w:rsidR="003307A5" w:rsidRPr="00913FF2" w:rsidRDefault="003307A5" w:rsidP="00BE6CEB">
            <w:pPr>
              <w:jc w:val="center"/>
              <w:rPr>
                <w:b/>
                <w:color w:val="FF0000"/>
                <w:sz w:val="16"/>
                <w:szCs w:val="16"/>
                <w:lang w:val="uk-UA"/>
              </w:rPr>
            </w:pPr>
          </w:p>
          <w:p w14:paraId="7BE387DE" w14:textId="77777777" w:rsidR="00913FF2" w:rsidRPr="00D81550" w:rsidRDefault="00913FF2" w:rsidP="00BE6C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1550">
              <w:rPr>
                <w:b/>
                <w:sz w:val="28"/>
                <w:szCs w:val="28"/>
                <w:lang w:val="uk-UA"/>
              </w:rPr>
              <w:t>Х. Організація та   проведення  заходів</w:t>
            </w:r>
          </w:p>
          <w:p w14:paraId="7BE387DF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3307A5" w:rsidRPr="00913FF2" w14:paraId="6D1BBAB1" w14:textId="77777777" w:rsidTr="00F9306E">
        <w:tc>
          <w:tcPr>
            <w:tcW w:w="709" w:type="dxa"/>
          </w:tcPr>
          <w:p w14:paraId="0CC8FEEA" w14:textId="77777777" w:rsidR="003307A5" w:rsidRPr="00D81550" w:rsidRDefault="003307A5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1</w:t>
            </w:r>
          </w:p>
        </w:tc>
        <w:tc>
          <w:tcPr>
            <w:tcW w:w="9101" w:type="dxa"/>
          </w:tcPr>
          <w:p w14:paraId="15E81B7F" w14:textId="77777777" w:rsidR="003307A5" w:rsidRPr="00175659" w:rsidRDefault="003307A5" w:rsidP="00F9306E">
            <w:pPr>
              <w:jc w:val="center"/>
              <w:rPr>
                <w:rFonts w:cs="Arial"/>
                <w:sz w:val="28"/>
                <w:lang w:val="uk-UA"/>
              </w:rPr>
            </w:pPr>
            <w:r w:rsidRPr="003307A5"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04738B5E" w14:textId="77777777" w:rsidR="003307A5" w:rsidRPr="00175659" w:rsidRDefault="003307A5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3</w:t>
            </w:r>
          </w:p>
        </w:tc>
        <w:tc>
          <w:tcPr>
            <w:tcW w:w="2410" w:type="dxa"/>
          </w:tcPr>
          <w:p w14:paraId="5FB6396A" w14:textId="77777777" w:rsidR="003307A5" w:rsidRPr="00175659" w:rsidRDefault="003307A5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14:paraId="6CC56E0C" w14:textId="77777777" w:rsidR="003307A5" w:rsidRPr="00913FF2" w:rsidRDefault="003307A5" w:rsidP="00F9306E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5</w:t>
            </w:r>
          </w:p>
        </w:tc>
      </w:tr>
      <w:tr w:rsidR="00913FF2" w:rsidRPr="0053440D" w14:paraId="7BE387F2" w14:textId="77777777" w:rsidTr="00BE6CEB">
        <w:tc>
          <w:tcPr>
            <w:tcW w:w="709" w:type="dxa"/>
          </w:tcPr>
          <w:p w14:paraId="7BE387E1" w14:textId="77777777" w:rsidR="00913FF2" w:rsidRPr="005259AA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101" w:type="dxa"/>
          </w:tcPr>
          <w:p w14:paraId="7BE387E2" w14:textId="77777777" w:rsidR="00913FF2" w:rsidRPr="005259AA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З нагоди Міжнародного дня захисту дітей:</w:t>
            </w:r>
          </w:p>
          <w:p w14:paraId="7BE387E3" w14:textId="77777777" w:rsidR="00913FF2" w:rsidRPr="005259AA" w:rsidRDefault="00913FF2" w:rsidP="00BE6CE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cs="Calibri"/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 xml:space="preserve">проведення заходів та вручення подарунків </w:t>
            </w:r>
            <w:r w:rsidRPr="005259AA">
              <w:rPr>
                <w:rFonts w:cs="Calibri"/>
                <w:sz w:val="28"/>
                <w:szCs w:val="28"/>
                <w:lang w:val="uk-UA"/>
              </w:rPr>
              <w:t>дітям, які перебувають у складних життєвих обставинах;</w:t>
            </w:r>
          </w:p>
          <w:p w14:paraId="7BE387E4" w14:textId="77777777" w:rsidR="00913FF2" w:rsidRPr="005259AA" w:rsidRDefault="00913FF2" w:rsidP="00BE6CEB">
            <w:pPr>
              <w:jc w:val="both"/>
              <w:rPr>
                <w:rFonts w:cs="Calibri"/>
                <w:sz w:val="28"/>
                <w:szCs w:val="28"/>
                <w:lang w:val="uk-UA"/>
              </w:rPr>
            </w:pPr>
          </w:p>
          <w:p w14:paraId="7BE387E5" w14:textId="44AD2ADC" w:rsidR="00913FF2" w:rsidRPr="005259AA" w:rsidRDefault="00913FF2" w:rsidP="00BE6CEB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cs="Calibri"/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організація заходів до Дня захисту дітей із наданням матеріальної допомоги</w:t>
            </w:r>
            <w:r w:rsidRPr="005259AA">
              <w:rPr>
                <w:iCs/>
                <w:sz w:val="28"/>
                <w:szCs w:val="28"/>
                <w:lang w:val="uk-UA"/>
              </w:rPr>
              <w:t xml:space="preserve"> дітям-сиротам та дітям, позбавленим батьківського піклування, які проживають на території </w:t>
            </w:r>
            <w:r w:rsidR="00A820FA" w:rsidRPr="005259AA">
              <w:rPr>
                <w:iCs/>
                <w:sz w:val="28"/>
                <w:szCs w:val="28"/>
                <w:lang w:val="uk-UA"/>
              </w:rPr>
              <w:t>Вінницької міської об’єднаної територіальної громади</w:t>
            </w:r>
          </w:p>
        </w:tc>
        <w:tc>
          <w:tcPr>
            <w:tcW w:w="1559" w:type="dxa"/>
          </w:tcPr>
          <w:p w14:paraId="7BE387E6" w14:textId="77777777" w:rsidR="00913FF2" w:rsidRPr="005259AA" w:rsidRDefault="00913FF2" w:rsidP="00BE6CEB">
            <w:pPr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2410" w:type="dxa"/>
          </w:tcPr>
          <w:p w14:paraId="7BE387E7" w14:textId="77777777" w:rsidR="00913FF2" w:rsidRPr="005259AA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259AA">
              <w:rPr>
                <w:sz w:val="28"/>
                <w:szCs w:val="28"/>
              </w:rPr>
              <w:t xml:space="preserve">Шафранська Л.А., </w:t>
            </w:r>
          </w:p>
          <w:p w14:paraId="7BE387E8" w14:textId="77777777" w:rsidR="00913FF2" w:rsidRPr="005259AA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259AA">
              <w:rPr>
                <w:sz w:val="28"/>
                <w:szCs w:val="28"/>
              </w:rPr>
              <w:t>Бойко М.П.</w:t>
            </w:r>
          </w:p>
          <w:p w14:paraId="7BE387E9" w14:textId="77777777" w:rsidR="00913FF2" w:rsidRPr="005259AA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Марценюк Л.Є.,</w:t>
            </w:r>
          </w:p>
          <w:p w14:paraId="7BE387EA" w14:textId="77777777" w:rsidR="00913FF2" w:rsidRPr="005259AA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Остапець Н.М.,</w:t>
            </w:r>
          </w:p>
          <w:p w14:paraId="7BE387EC" w14:textId="2FBE54C3" w:rsidR="00913FF2" w:rsidRPr="005259AA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Марченко А.І.,</w:t>
            </w:r>
            <w:r w:rsidR="004374F9" w:rsidRPr="005259AA">
              <w:rPr>
                <w:rFonts w:cs="Arial"/>
                <w:sz w:val="28"/>
                <w:szCs w:val="28"/>
              </w:rPr>
              <w:t xml:space="preserve"> Савчук О.М.,</w:t>
            </w:r>
          </w:p>
          <w:p w14:paraId="7BE387ED" w14:textId="77777777" w:rsidR="00913FF2" w:rsidRPr="005259AA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Манзюк Н.В.,</w:t>
            </w:r>
          </w:p>
          <w:p w14:paraId="7BE387EE" w14:textId="77777777" w:rsidR="00913FF2" w:rsidRPr="005259AA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Крот В.Б.,</w:t>
            </w:r>
          </w:p>
          <w:p w14:paraId="7BE387F0" w14:textId="521B5168" w:rsidR="005259AA" w:rsidRPr="005259AA" w:rsidRDefault="00913FF2" w:rsidP="00BC00F1">
            <w:pPr>
              <w:rPr>
                <w:sz w:val="28"/>
                <w:szCs w:val="28"/>
                <w:lang w:val="uk-UA"/>
              </w:rPr>
            </w:pPr>
            <w:r w:rsidRPr="005259AA">
              <w:rPr>
                <w:rFonts w:cs="Arial"/>
                <w:sz w:val="28"/>
                <w:szCs w:val="28"/>
              </w:rPr>
              <w:t>Білик В.О.</w:t>
            </w:r>
            <w:r w:rsidR="00BC00F1" w:rsidRPr="005259AA">
              <w:rPr>
                <w:rFonts w:cs="Arial"/>
                <w:sz w:val="28"/>
                <w:szCs w:val="28"/>
              </w:rPr>
              <w:t>,</w:t>
            </w:r>
            <w:r w:rsidR="00BC00F1" w:rsidRPr="005259AA">
              <w:rPr>
                <w:sz w:val="28"/>
                <w:szCs w:val="28"/>
                <w:lang w:val="uk-UA"/>
              </w:rPr>
              <w:t xml:space="preserve"> Томчук О.В.,</w:t>
            </w:r>
          </w:p>
        </w:tc>
        <w:tc>
          <w:tcPr>
            <w:tcW w:w="1134" w:type="dxa"/>
          </w:tcPr>
          <w:p w14:paraId="7BE387F1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53440D" w14:paraId="7BE38805" w14:textId="77777777" w:rsidTr="00BE6CEB">
        <w:tc>
          <w:tcPr>
            <w:tcW w:w="709" w:type="dxa"/>
          </w:tcPr>
          <w:p w14:paraId="7BE387F3" w14:textId="77777777" w:rsidR="00913FF2" w:rsidRPr="005259AA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9101" w:type="dxa"/>
          </w:tcPr>
          <w:p w14:paraId="7BE387F4" w14:textId="77777777" w:rsidR="00913FF2" w:rsidRPr="005259AA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До Дня знань:</w:t>
            </w:r>
          </w:p>
          <w:p w14:paraId="7BE387F5" w14:textId="77777777" w:rsidR="00913FF2" w:rsidRPr="005259AA" w:rsidRDefault="00913FF2" w:rsidP="00BE6CEB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проведення заходів та вручення комплектів шкільного письмового приладдя дітям, які перебувають у складних життєвих обставинах;</w:t>
            </w:r>
          </w:p>
          <w:p w14:paraId="7BE387F6" w14:textId="77777777" w:rsidR="00913FF2" w:rsidRPr="005259AA" w:rsidRDefault="00913FF2" w:rsidP="00BE6CEB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7BE387F7" w14:textId="61925BEE" w:rsidR="00913FF2" w:rsidRPr="005259AA" w:rsidRDefault="00913FF2" w:rsidP="00BE6CEB">
            <w:pPr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організація зустрічі міського голови з першокласниками з категорії дітей-сиріт та дітей, позбавлених батьківського піклування</w:t>
            </w:r>
            <w:r w:rsidR="00A820FA" w:rsidRPr="005259AA">
              <w:rPr>
                <w:sz w:val="28"/>
                <w:szCs w:val="28"/>
                <w:lang w:val="uk-UA"/>
              </w:rPr>
              <w:t>, вручення дітям матеріальної допомоги.</w:t>
            </w:r>
          </w:p>
        </w:tc>
        <w:tc>
          <w:tcPr>
            <w:tcW w:w="1559" w:type="dxa"/>
          </w:tcPr>
          <w:p w14:paraId="7BE387F8" w14:textId="77777777" w:rsidR="00913FF2" w:rsidRPr="005259AA" w:rsidRDefault="00913FF2" w:rsidP="00BE6CEB">
            <w:pPr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2410" w:type="dxa"/>
          </w:tcPr>
          <w:p w14:paraId="7BE387F9" w14:textId="77777777" w:rsidR="00913FF2" w:rsidRPr="005259AA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259AA">
              <w:rPr>
                <w:sz w:val="28"/>
                <w:szCs w:val="28"/>
              </w:rPr>
              <w:t xml:space="preserve">Шафранська Л.А., </w:t>
            </w:r>
          </w:p>
          <w:p w14:paraId="7BE387FA" w14:textId="77777777" w:rsidR="00913FF2" w:rsidRPr="005259AA" w:rsidRDefault="00913FF2" w:rsidP="00BE6CE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r w:rsidRPr="005259AA">
              <w:rPr>
                <w:sz w:val="28"/>
                <w:szCs w:val="28"/>
              </w:rPr>
              <w:t>Бойко М.П.</w:t>
            </w:r>
          </w:p>
          <w:p w14:paraId="7BE387FB" w14:textId="77777777" w:rsidR="00913FF2" w:rsidRPr="005259AA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Марценюк Л.Є.,</w:t>
            </w:r>
          </w:p>
          <w:p w14:paraId="7BE387FC" w14:textId="77777777" w:rsidR="00913FF2" w:rsidRPr="005259AA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Остапець Н.М.,</w:t>
            </w:r>
          </w:p>
          <w:p w14:paraId="7BE387FE" w14:textId="3104B8A9" w:rsidR="00913FF2" w:rsidRPr="005259AA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Марченко А.І.,</w:t>
            </w:r>
            <w:r w:rsidR="004374F9" w:rsidRPr="005259AA">
              <w:rPr>
                <w:rFonts w:cs="Arial"/>
                <w:sz w:val="28"/>
                <w:szCs w:val="28"/>
              </w:rPr>
              <w:t xml:space="preserve"> Савчук О.М.,</w:t>
            </w:r>
          </w:p>
          <w:p w14:paraId="7BE387FF" w14:textId="77777777" w:rsidR="00913FF2" w:rsidRPr="005259AA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Манзюк Н.В.,</w:t>
            </w:r>
          </w:p>
          <w:p w14:paraId="7BE38800" w14:textId="77777777" w:rsidR="00913FF2" w:rsidRPr="005259AA" w:rsidRDefault="00913FF2" w:rsidP="00BE6CEB">
            <w:pPr>
              <w:pStyle w:val="a3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Крот В.Б.,</w:t>
            </w:r>
          </w:p>
          <w:p w14:paraId="7BE38802" w14:textId="0CA65661" w:rsidR="00913FF2" w:rsidRPr="005259AA" w:rsidRDefault="00913FF2" w:rsidP="00BC00F1">
            <w:pPr>
              <w:rPr>
                <w:sz w:val="28"/>
                <w:szCs w:val="28"/>
                <w:lang w:val="uk-UA"/>
              </w:rPr>
            </w:pPr>
            <w:r w:rsidRPr="005259AA">
              <w:rPr>
                <w:rFonts w:cs="Arial"/>
                <w:sz w:val="28"/>
                <w:szCs w:val="28"/>
              </w:rPr>
              <w:t xml:space="preserve">Білик В.О. </w:t>
            </w:r>
            <w:r w:rsidR="00BC00F1" w:rsidRPr="005259AA">
              <w:rPr>
                <w:rFonts w:cs="Arial"/>
                <w:sz w:val="28"/>
                <w:szCs w:val="28"/>
              </w:rPr>
              <w:t>,</w:t>
            </w:r>
            <w:r w:rsidR="00BC00F1" w:rsidRPr="005259AA">
              <w:rPr>
                <w:sz w:val="28"/>
                <w:szCs w:val="28"/>
                <w:lang w:val="uk-UA"/>
              </w:rPr>
              <w:t xml:space="preserve"> Томчук О.В.,</w:t>
            </w:r>
          </w:p>
        </w:tc>
        <w:tc>
          <w:tcPr>
            <w:tcW w:w="1134" w:type="dxa"/>
          </w:tcPr>
          <w:p w14:paraId="7BE38803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  <w:p w14:paraId="7BE38804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814" w14:textId="77777777" w:rsidTr="00BE6CEB">
        <w:tc>
          <w:tcPr>
            <w:tcW w:w="709" w:type="dxa"/>
          </w:tcPr>
          <w:p w14:paraId="7BE38806" w14:textId="77777777" w:rsidR="00913FF2" w:rsidRPr="005259AA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9101" w:type="dxa"/>
          </w:tcPr>
          <w:p w14:paraId="7BE38807" w14:textId="77777777" w:rsidR="00913FF2" w:rsidRPr="005259AA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До Дня усиновлення:</w:t>
            </w:r>
          </w:p>
          <w:p w14:paraId="7BE38808" w14:textId="034BDBF6" w:rsidR="00913FF2" w:rsidRPr="005259AA" w:rsidRDefault="00913FF2" w:rsidP="00BE6CEB">
            <w:pPr>
              <w:numPr>
                <w:ilvl w:val="0"/>
                <w:numId w:val="1"/>
              </w:numPr>
              <w:spacing w:before="120" w:after="120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 xml:space="preserve">участь у проведенні службою у справах дітей Вінницької ОДА обласного форуму </w:t>
            </w:r>
            <w:r w:rsidR="00A820FA" w:rsidRPr="005259AA">
              <w:rPr>
                <w:sz w:val="28"/>
                <w:szCs w:val="28"/>
                <w:lang w:val="uk-UA"/>
              </w:rPr>
              <w:t xml:space="preserve">з нагоди Дня усиновлення; </w:t>
            </w:r>
          </w:p>
          <w:p w14:paraId="38AB42E2" w14:textId="77777777" w:rsidR="00913FF2" w:rsidRPr="005259AA" w:rsidRDefault="00913FF2" w:rsidP="00BE6CEB">
            <w:pPr>
              <w:numPr>
                <w:ilvl w:val="0"/>
                <w:numId w:val="1"/>
              </w:numPr>
              <w:spacing w:before="120" w:after="120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вручення грошової допомоги сім’ям, які усиновили дітей та потребують матеріальної підтримки</w:t>
            </w:r>
            <w:r w:rsidR="00BC00F1" w:rsidRPr="005259AA">
              <w:rPr>
                <w:sz w:val="28"/>
                <w:szCs w:val="28"/>
                <w:lang w:val="uk-UA"/>
              </w:rPr>
              <w:t>;</w:t>
            </w:r>
          </w:p>
          <w:p w14:paraId="7BE3880A" w14:textId="423B8940" w:rsidR="00CE3FD2" w:rsidRPr="005259AA" w:rsidRDefault="00BC00F1" w:rsidP="00CE3FD2">
            <w:pPr>
              <w:numPr>
                <w:ilvl w:val="0"/>
                <w:numId w:val="1"/>
              </w:numPr>
              <w:spacing w:before="120" w:after="120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проведення акції</w:t>
            </w:r>
            <w:r w:rsidR="00CE3FD2" w:rsidRPr="005259AA">
              <w:rPr>
                <w:sz w:val="28"/>
                <w:szCs w:val="28"/>
                <w:lang w:val="uk-UA"/>
              </w:rPr>
              <w:t xml:space="preserve"> </w:t>
            </w:r>
            <w:r w:rsidR="00CE3FD2" w:rsidRPr="005259AA">
              <w:rPr>
                <w:sz w:val="28"/>
                <w:szCs w:val="28"/>
              </w:rPr>
              <w:t>«</w:t>
            </w:r>
            <w:r w:rsidR="00CE3FD2" w:rsidRPr="005259AA">
              <w:rPr>
                <w:sz w:val="28"/>
                <w:szCs w:val="28"/>
                <w:lang w:val="uk-UA"/>
              </w:rPr>
              <w:t>Як знайти дитині сім</w:t>
            </w:r>
            <w:r w:rsidR="00CE3FD2" w:rsidRPr="005259AA">
              <w:rPr>
                <w:sz w:val="28"/>
                <w:szCs w:val="28"/>
              </w:rPr>
              <w:t>’</w:t>
            </w:r>
            <w:r w:rsidR="00CE3FD2" w:rsidRPr="005259AA">
              <w:rPr>
                <w:sz w:val="28"/>
                <w:szCs w:val="28"/>
                <w:lang w:val="uk-UA"/>
              </w:rPr>
              <w:t>ю?</w:t>
            </w:r>
            <w:r w:rsidR="00CE3FD2" w:rsidRPr="005259AA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14:paraId="7BE3880B" w14:textId="77777777" w:rsidR="00913FF2" w:rsidRPr="005259AA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Вересень</w:t>
            </w:r>
          </w:p>
          <w:p w14:paraId="7BE3880C" w14:textId="77777777" w:rsidR="00913FF2" w:rsidRPr="005259AA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  <w:p w14:paraId="7BE3880D" w14:textId="77777777" w:rsidR="00913FF2" w:rsidRPr="005259AA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BE3880E" w14:textId="77777777" w:rsidR="00913FF2" w:rsidRPr="005259AA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Шафранська Л.А.,</w:t>
            </w:r>
          </w:p>
          <w:p w14:paraId="7BE3880F" w14:textId="77777777" w:rsidR="00913FF2" w:rsidRPr="005259AA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Манзюк Н.В.,</w:t>
            </w:r>
          </w:p>
          <w:p w14:paraId="39FC1EA2" w14:textId="4FE62844" w:rsidR="00BC00F1" w:rsidRPr="005259AA" w:rsidRDefault="00913FF2" w:rsidP="00BC00F1">
            <w:pPr>
              <w:rPr>
                <w:sz w:val="28"/>
                <w:szCs w:val="28"/>
                <w:lang w:val="uk-UA"/>
              </w:rPr>
            </w:pPr>
            <w:r w:rsidRPr="005259AA">
              <w:rPr>
                <w:rFonts w:cs="Arial"/>
                <w:sz w:val="28"/>
                <w:szCs w:val="28"/>
              </w:rPr>
              <w:t>Крот В.Б.</w:t>
            </w:r>
            <w:r w:rsidR="00BC00F1" w:rsidRPr="005259AA">
              <w:rPr>
                <w:sz w:val="28"/>
                <w:szCs w:val="28"/>
                <w:lang w:val="uk-UA"/>
              </w:rPr>
              <w:t xml:space="preserve"> ,</w:t>
            </w:r>
          </w:p>
          <w:p w14:paraId="7BE38811" w14:textId="0CADE7D7" w:rsidR="00913FF2" w:rsidRPr="005259AA" w:rsidRDefault="00BC00F1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sz w:val="28"/>
                <w:szCs w:val="28"/>
              </w:rPr>
              <w:t>Курганова О.І.</w:t>
            </w:r>
          </w:p>
          <w:p w14:paraId="7BE38812" w14:textId="77777777" w:rsidR="00913FF2" w:rsidRPr="005259AA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E38813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5259AA" w:rsidRPr="00913FF2" w14:paraId="02404B8F" w14:textId="77777777" w:rsidTr="00F9306E">
        <w:tc>
          <w:tcPr>
            <w:tcW w:w="709" w:type="dxa"/>
          </w:tcPr>
          <w:p w14:paraId="37D5E2BA" w14:textId="77777777" w:rsidR="005259AA" w:rsidRPr="00D81550" w:rsidRDefault="005259AA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1</w:t>
            </w:r>
          </w:p>
        </w:tc>
        <w:tc>
          <w:tcPr>
            <w:tcW w:w="9101" w:type="dxa"/>
          </w:tcPr>
          <w:p w14:paraId="2367DE33" w14:textId="77777777" w:rsidR="005259AA" w:rsidRPr="00175659" w:rsidRDefault="005259AA" w:rsidP="00F9306E">
            <w:pPr>
              <w:jc w:val="center"/>
              <w:rPr>
                <w:rFonts w:cs="Arial"/>
                <w:sz w:val="28"/>
                <w:lang w:val="uk-UA"/>
              </w:rPr>
            </w:pPr>
            <w:r w:rsidRPr="003307A5"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62C42231" w14:textId="77777777" w:rsidR="005259AA" w:rsidRPr="00175659" w:rsidRDefault="005259AA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3</w:t>
            </w:r>
          </w:p>
        </w:tc>
        <w:tc>
          <w:tcPr>
            <w:tcW w:w="2410" w:type="dxa"/>
          </w:tcPr>
          <w:p w14:paraId="19609F93" w14:textId="77777777" w:rsidR="005259AA" w:rsidRPr="00175659" w:rsidRDefault="005259AA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14:paraId="2AD681DA" w14:textId="77777777" w:rsidR="005259AA" w:rsidRPr="00913FF2" w:rsidRDefault="005259AA" w:rsidP="00F9306E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5</w:t>
            </w:r>
          </w:p>
        </w:tc>
      </w:tr>
      <w:tr w:rsidR="00913FF2" w:rsidRPr="00913FF2" w14:paraId="7BE3881D" w14:textId="77777777" w:rsidTr="00BE6CEB">
        <w:tc>
          <w:tcPr>
            <w:tcW w:w="709" w:type="dxa"/>
          </w:tcPr>
          <w:p w14:paraId="7BE38815" w14:textId="77777777" w:rsidR="00913FF2" w:rsidRPr="00175659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9101" w:type="dxa"/>
          </w:tcPr>
          <w:p w14:paraId="7BE38816" w14:textId="77777777" w:rsidR="00913FF2" w:rsidRPr="005259AA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До Дня спільних дій в інтересах дітей:</w:t>
            </w:r>
          </w:p>
          <w:p w14:paraId="7BE38817" w14:textId="4E23802A" w:rsidR="00913FF2" w:rsidRPr="005259AA" w:rsidRDefault="00913FF2" w:rsidP="00BE6CEB">
            <w:pPr>
              <w:pStyle w:val="a9"/>
              <w:spacing w:before="120" w:after="12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 xml:space="preserve">                Проведення форуму «</w:t>
            </w:r>
            <w:r w:rsidR="00CE3FD2" w:rsidRPr="005259AA">
              <w:rPr>
                <w:sz w:val="28"/>
                <w:szCs w:val="28"/>
                <w:lang w:val="uk-UA"/>
              </w:rPr>
              <w:t>Здорова дитина – успішна країна</w:t>
            </w:r>
            <w:r w:rsidRPr="005259AA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</w:tcPr>
          <w:p w14:paraId="7BE38818" w14:textId="77777777" w:rsidR="00913FF2" w:rsidRPr="005259AA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410" w:type="dxa"/>
          </w:tcPr>
          <w:p w14:paraId="7BE38819" w14:textId="77777777" w:rsidR="00913FF2" w:rsidRPr="005259AA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Шафранська Л.А.,</w:t>
            </w:r>
          </w:p>
          <w:p w14:paraId="7BE3881A" w14:textId="77777777" w:rsidR="00913FF2" w:rsidRPr="005259AA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Манзюк Н.В.,</w:t>
            </w:r>
          </w:p>
          <w:p w14:paraId="7BE3881B" w14:textId="77777777" w:rsidR="00913FF2" w:rsidRPr="005259AA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Бойко М.П.</w:t>
            </w:r>
          </w:p>
        </w:tc>
        <w:tc>
          <w:tcPr>
            <w:tcW w:w="1134" w:type="dxa"/>
          </w:tcPr>
          <w:p w14:paraId="7BE3881C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82D" w14:textId="77777777" w:rsidTr="004374F9">
        <w:trPr>
          <w:trHeight w:val="3685"/>
        </w:trPr>
        <w:tc>
          <w:tcPr>
            <w:tcW w:w="709" w:type="dxa"/>
          </w:tcPr>
          <w:p w14:paraId="7BE3881E" w14:textId="77777777" w:rsidR="00913FF2" w:rsidRPr="00175659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9101" w:type="dxa"/>
          </w:tcPr>
          <w:p w14:paraId="7BE3881F" w14:textId="77777777" w:rsidR="00913FF2" w:rsidRPr="005259AA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bCs/>
                <w:sz w:val="28"/>
                <w:szCs w:val="28"/>
                <w:lang w:val="uk-UA"/>
              </w:rPr>
              <w:t xml:space="preserve">До </w:t>
            </w:r>
            <w:r w:rsidRPr="005259AA">
              <w:rPr>
                <w:sz w:val="28"/>
                <w:szCs w:val="28"/>
                <w:lang w:val="uk-UA"/>
              </w:rPr>
              <w:t>Дня Святого Миколая:</w:t>
            </w:r>
          </w:p>
          <w:p w14:paraId="5A21683D" w14:textId="5AC6FA28" w:rsidR="00CE3FD2" w:rsidRPr="005259AA" w:rsidRDefault="00913FF2" w:rsidP="00BE6CEB">
            <w:pPr>
              <w:numPr>
                <w:ilvl w:val="0"/>
                <w:numId w:val="1"/>
              </w:numPr>
              <w:spacing w:before="120" w:after="120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 xml:space="preserve">організація </w:t>
            </w:r>
            <w:r w:rsidR="00A820FA" w:rsidRPr="005259AA">
              <w:rPr>
                <w:sz w:val="28"/>
                <w:szCs w:val="28"/>
                <w:lang w:val="uk-UA"/>
              </w:rPr>
              <w:t>проведення свята для дітей-сиріт та діт</w:t>
            </w:r>
            <w:r w:rsidR="007A77B3" w:rsidRPr="005259AA">
              <w:rPr>
                <w:sz w:val="28"/>
                <w:szCs w:val="28"/>
                <w:lang w:val="uk-UA"/>
              </w:rPr>
              <w:t>ей</w:t>
            </w:r>
            <w:r w:rsidR="00A820FA" w:rsidRPr="005259AA">
              <w:rPr>
                <w:sz w:val="28"/>
                <w:szCs w:val="28"/>
                <w:lang w:val="uk-UA"/>
              </w:rPr>
              <w:t>, позбавлени</w:t>
            </w:r>
            <w:r w:rsidR="007A77B3" w:rsidRPr="005259AA">
              <w:rPr>
                <w:sz w:val="28"/>
                <w:szCs w:val="28"/>
                <w:lang w:val="uk-UA"/>
              </w:rPr>
              <w:t>х</w:t>
            </w:r>
            <w:r w:rsidR="00A820FA" w:rsidRPr="005259AA">
              <w:rPr>
                <w:sz w:val="28"/>
                <w:szCs w:val="28"/>
                <w:lang w:val="uk-UA"/>
              </w:rPr>
              <w:t xml:space="preserve"> батьківського піклування, </w:t>
            </w:r>
            <w:r w:rsidR="00A820FA" w:rsidRPr="005259AA">
              <w:rPr>
                <w:iCs/>
                <w:sz w:val="28"/>
                <w:szCs w:val="28"/>
                <w:lang w:val="uk-UA"/>
              </w:rPr>
              <w:t xml:space="preserve">які проживають на території </w:t>
            </w:r>
            <w:r w:rsidR="007A77B3" w:rsidRPr="005259AA">
              <w:rPr>
                <w:iCs/>
                <w:sz w:val="28"/>
                <w:szCs w:val="28"/>
                <w:lang w:val="uk-UA"/>
              </w:rPr>
              <w:t>Вінницької міської об’єднаної територіальної громади, та</w:t>
            </w:r>
            <w:r w:rsidR="00A820FA" w:rsidRPr="005259AA">
              <w:rPr>
                <w:sz w:val="28"/>
                <w:szCs w:val="28"/>
                <w:lang w:val="uk-UA"/>
              </w:rPr>
              <w:t xml:space="preserve"> </w:t>
            </w:r>
            <w:r w:rsidRPr="005259AA">
              <w:rPr>
                <w:sz w:val="28"/>
                <w:szCs w:val="28"/>
                <w:lang w:val="uk-UA"/>
              </w:rPr>
              <w:t xml:space="preserve">вручення </w:t>
            </w:r>
            <w:r w:rsidR="007A77B3" w:rsidRPr="005259AA">
              <w:rPr>
                <w:sz w:val="28"/>
                <w:szCs w:val="28"/>
                <w:lang w:val="uk-UA"/>
              </w:rPr>
              <w:t xml:space="preserve">їм </w:t>
            </w:r>
            <w:r w:rsidRPr="005259AA">
              <w:rPr>
                <w:sz w:val="28"/>
                <w:szCs w:val="28"/>
                <w:lang w:val="uk-UA"/>
              </w:rPr>
              <w:t xml:space="preserve">матеріальної допомоги </w:t>
            </w:r>
          </w:p>
          <w:p w14:paraId="7BE38822" w14:textId="77777777" w:rsidR="00913FF2" w:rsidRPr="005259AA" w:rsidRDefault="00913FF2" w:rsidP="00BE6CEB">
            <w:pPr>
              <w:numPr>
                <w:ilvl w:val="0"/>
                <w:numId w:val="1"/>
              </w:numPr>
              <w:spacing w:before="120" w:after="120"/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організація святкових заходів та вручення подарунків дітям, які перебувають у складних життєвих обставинах.</w:t>
            </w:r>
          </w:p>
        </w:tc>
        <w:tc>
          <w:tcPr>
            <w:tcW w:w="1559" w:type="dxa"/>
          </w:tcPr>
          <w:p w14:paraId="7BE38823" w14:textId="77777777" w:rsidR="00913FF2" w:rsidRPr="005259AA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410" w:type="dxa"/>
          </w:tcPr>
          <w:p w14:paraId="7BE38824" w14:textId="77777777" w:rsidR="00913FF2" w:rsidRPr="005259AA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Шафранська Л.А.,</w:t>
            </w:r>
          </w:p>
          <w:p w14:paraId="7BE38825" w14:textId="77777777" w:rsidR="00913FF2" w:rsidRPr="005259AA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Манзюк Н.В.,</w:t>
            </w:r>
          </w:p>
          <w:p w14:paraId="7BE38826" w14:textId="77777777" w:rsidR="00913FF2" w:rsidRPr="005259AA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Крот В.Б.</w:t>
            </w:r>
          </w:p>
          <w:p w14:paraId="7BE38827" w14:textId="488C0635" w:rsidR="00913FF2" w:rsidRPr="005259AA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Білик В.О.</w:t>
            </w:r>
            <w:r w:rsidR="00CE3FD2" w:rsidRPr="005259AA">
              <w:rPr>
                <w:rFonts w:cs="Arial"/>
                <w:sz w:val="28"/>
                <w:szCs w:val="28"/>
              </w:rPr>
              <w:t>,</w:t>
            </w:r>
            <w:r w:rsidR="00CE3FD2" w:rsidRPr="005259AA">
              <w:rPr>
                <w:sz w:val="28"/>
                <w:szCs w:val="28"/>
              </w:rPr>
              <w:t xml:space="preserve"> Томчук О.В.,</w:t>
            </w:r>
          </w:p>
          <w:p w14:paraId="7BE38828" w14:textId="77777777" w:rsidR="00913FF2" w:rsidRPr="005259AA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Бойко М.П.</w:t>
            </w:r>
          </w:p>
          <w:p w14:paraId="2A95FBAD" w14:textId="77777777" w:rsidR="004374F9" w:rsidRPr="005259AA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>Марценюк Л.Є., Остапець Н.М.,</w:t>
            </w:r>
          </w:p>
          <w:p w14:paraId="7BE3882B" w14:textId="2ADEE3EA" w:rsidR="00913FF2" w:rsidRPr="005259AA" w:rsidRDefault="004374F9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 xml:space="preserve">Савчук О.М., </w:t>
            </w:r>
            <w:r w:rsidR="00913FF2" w:rsidRPr="005259AA">
              <w:rPr>
                <w:rFonts w:cs="Arial"/>
                <w:sz w:val="28"/>
                <w:szCs w:val="28"/>
              </w:rPr>
              <w:t>Марченко А.І.</w:t>
            </w:r>
          </w:p>
        </w:tc>
        <w:tc>
          <w:tcPr>
            <w:tcW w:w="1134" w:type="dxa"/>
          </w:tcPr>
          <w:p w14:paraId="7BE3882C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83C" w14:textId="77777777" w:rsidTr="00BE6CEB">
        <w:tc>
          <w:tcPr>
            <w:tcW w:w="709" w:type="dxa"/>
          </w:tcPr>
          <w:p w14:paraId="7BE3882E" w14:textId="77777777" w:rsidR="00913FF2" w:rsidRPr="00175659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9101" w:type="dxa"/>
          </w:tcPr>
          <w:p w14:paraId="7BE3882F" w14:textId="77777777" w:rsidR="00913FF2" w:rsidRPr="005259AA" w:rsidRDefault="00913FF2" w:rsidP="00BE6CEB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5259AA">
              <w:rPr>
                <w:bCs/>
                <w:sz w:val="28"/>
                <w:szCs w:val="28"/>
                <w:lang w:val="uk-UA"/>
              </w:rPr>
              <w:t>Проведення у рамках проекту «Діти - дітям»:</w:t>
            </w:r>
          </w:p>
          <w:p w14:paraId="7BE38830" w14:textId="77777777" w:rsidR="00913FF2" w:rsidRPr="005259AA" w:rsidRDefault="00913FF2" w:rsidP="00BE6CEB">
            <w:pPr>
              <w:pStyle w:val="a9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вистав лялькового театру;</w:t>
            </w:r>
          </w:p>
          <w:p w14:paraId="7BE38831" w14:textId="77777777" w:rsidR="00913FF2" w:rsidRPr="005259AA" w:rsidRDefault="00913FF2" w:rsidP="00BE6CEB">
            <w:pPr>
              <w:pStyle w:val="a9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 xml:space="preserve"> організація концертів;</w:t>
            </w:r>
          </w:p>
          <w:p w14:paraId="7BE38832" w14:textId="77777777" w:rsidR="00913FF2" w:rsidRPr="005259AA" w:rsidRDefault="00913FF2" w:rsidP="00BE6CEB">
            <w:pPr>
              <w:pStyle w:val="a9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 xml:space="preserve"> «Дитяче карооке» спільно з дитячими омбудсменами;</w:t>
            </w:r>
          </w:p>
          <w:p w14:paraId="7BE38833" w14:textId="77777777" w:rsidR="00913FF2" w:rsidRPr="005259AA" w:rsidRDefault="00913FF2" w:rsidP="00BE6CEB">
            <w:pPr>
              <w:pStyle w:val="a9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 xml:space="preserve">організація майстер-класів. </w:t>
            </w:r>
          </w:p>
        </w:tc>
        <w:tc>
          <w:tcPr>
            <w:tcW w:w="1559" w:type="dxa"/>
          </w:tcPr>
          <w:p w14:paraId="7BE38834" w14:textId="77777777" w:rsidR="00913FF2" w:rsidRPr="005259AA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5259AA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835" w14:textId="77777777" w:rsidR="00913FF2" w:rsidRPr="005259AA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sz w:val="28"/>
                <w:szCs w:val="28"/>
              </w:rPr>
              <w:t xml:space="preserve">Шафранська Л.А., </w:t>
            </w:r>
            <w:r w:rsidRPr="005259AA">
              <w:rPr>
                <w:rFonts w:cs="Arial"/>
                <w:sz w:val="28"/>
                <w:szCs w:val="28"/>
              </w:rPr>
              <w:t>Марценюк Л.Є.</w:t>
            </w:r>
          </w:p>
          <w:p w14:paraId="7BE38836" w14:textId="77777777" w:rsidR="00913FF2" w:rsidRPr="005259AA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5259AA">
              <w:rPr>
                <w:rFonts w:cs="Arial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7BE38837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  <w:p w14:paraId="7BE38838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  <w:p w14:paraId="7BE38839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  <w:p w14:paraId="7BE3883A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  <w:p w14:paraId="7BE3883B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84B" w14:textId="77777777" w:rsidTr="00BE6CEB">
        <w:tc>
          <w:tcPr>
            <w:tcW w:w="709" w:type="dxa"/>
          </w:tcPr>
          <w:p w14:paraId="7BE3883D" w14:textId="77777777" w:rsidR="00913FF2" w:rsidRPr="00175659" w:rsidRDefault="00913FF2" w:rsidP="00BE6CEB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9101" w:type="dxa"/>
          </w:tcPr>
          <w:p w14:paraId="7BE3883E" w14:textId="77777777" w:rsidR="00913FF2" w:rsidRPr="00175659" w:rsidRDefault="00913FF2" w:rsidP="00BE6CEB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bCs/>
                <w:sz w:val="28"/>
                <w:szCs w:val="28"/>
                <w:lang w:val="uk-UA"/>
              </w:rPr>
              <w:t>Проведення акції «Книжка про мене»</w:t>
            </w:r>
          </w:p>
          <w:p w14:paraId="7BE3883F" w14:textId="77777777" w:rsidR="00913FF2" w:rsidRPr="00175659" w:rsidRDefault="00913FF2" w:rsidP="00BE6CEB">
            <w:pPr>
              <w:pStyle w:val="a9"/>
              <w:numPr>
                <w:ilvl w:val="0"/>
                <w:numId w:val="2"/>
              </w:numPr>
              <w:spacing w:before="120" w:after="120"/>
              <w:ind w:left="0" w:firstLine="0"/>
              <w:jc w:val="both"/>
              <w:rPr>
                <w:bCs/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вручення подарунків дітям-сиротам, дітям, позбавленим батьківського піклування</w:t>
            </w:r>
          </w:p>
        </w:tc>
        <w:tc>
          <w:tcPr>
            <w:tcW w:w="1559" w:type="dxa"/>
          </w:tcPr>
          <w:p w14:paraId="7BE38840" w14:textId="77777777" w:rsidR="00913FF2" w:rsidRPr="00175659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175659"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410" w:type="dxa"/>
          </w:tcPr>
          <w:p w14:paraId="7BE38841" w14:textId="77777777" w:rsidR="00913FF2" w:rsidRPr="00175659" w:rsidRDefault="00913FF2" w:rsidP="00BE6CEB">
            <w:pPr>
              <w:pStyle w:val="a3"/>
              <w:spacing w:before="120" w:after="120"/>
              <w:ind w:firstLine="0"/>
              <w:jc w:val="left"/>
              <w:rPr>
                <w:sz w:val="28"/>
                <w:szCs w:val="28"/>
              </w:rPr>
            </w:pPr>
            <w:r w:rsidRPr="00175659">
              <w:rPr>
                <w:sz w:val="28"/>
                <w:szCs w:val="28"/>
              </w:rPr>
              <w:t>Шафранська Л..</w:t>
            </w:r>
          </w:p>
          <w:p w14:paraId="7BE38842" w14:textId="77777777" w:rsidR="00913FF2" w:rsidRPr="00175659" w:rsidRDefault="00913FF2" w:rsidP="00BE6CEB">
            <w:pPr>
              <w:pStyle w:val="a3"/>
              <w:spacing w:before="120" w:after="120"/>
              <w:ind w:firstLine="0"/>
              <w:jc w:val="left"/>
              <w:rPr>
                <w:sz w:val="28"/>
                <w:szCs w:val="28"/>
              </w:rPr>
            </w:pPr>
            <w:r w:rsidRPr="00175659">
              <w:rPr>
                <w:sz w:val="28"/>
                <w:szCs w:val="28"/>
              </w:rPr>
              <w:t>Манзюк Н.В.</w:t>
            </w:r>
          </w:p>
          <w:p w14:paraId="7BE38843" w14:textId="77777777" w:rsidR="00913FF2" w:rsidRPr="00175659" w:rsidRDefault="00913FF2" w:rsidP="00BE6CEB">
            <w:pPr>
              <w:pStyle w:val="a3"/>
              <w:spacing w:before="120" w:after="120"/>
              <w:ind w:firstLine="0"/>
              <w:jc w:val="left"/>
              <w:rPr>
                <w:sz w:val="28"/>
                <w:szCs w:val="28"/>
              </w:rPr>
            </w:pPr>
            <w:r w:rsidRPr="00175659">
              <w:rPr>
                <w:sz w:val="28"/>
                <w:szCs w:val="28"/>
              </w:rPr>
              <w:t>Крот В.Б.</w:t>
            </w:r>
          </w:p>
        </w:tc>
        <w:tc>
          <w:tcPr>
            <w:tcW w:w="1134" w:type="dxa"/>
          </w:tcPr>
          <w:p w14:paraId="7BE38844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  <w:p w14:paraId="7BE38845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  <w:p w14:paraId="7BE38846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  <w:p w14:paraId="7BE38847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  <w:p w14:paraId="7BE38848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  <w:p w14:paraId="7BE38849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  <w:p w14:paraId="7BE3884A" w14:textId="77777777" w:rsidR="00913FF2" w:rsidRPr="00913FF2" w:rsidRDefault="00913FF2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856" w14:textId="77777777" w:rsidTr="00BE6CEB">
        <w:tc>
          <w:tcPr>
            <w:tcW w:w="14913" w:type="dxa"/>
            <w:gridSpan w:val="5"/>
            <w:vAlign w:val="center"/>
          </w:tcPr>
          <w:p w14:paraId="7BE38852" w14:textId="77777777" w:rsidR="00913FF2" w:rsidRPr="00913FF2" w:rsidRDefault="00913FF2" w:rsidP="00BE6CEB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  <w:p w14:paraId="7BE38853" w14:textId="77777777" w:rsidR="00913FF2" w:rsidRPr="00D81550" w:rsidRDefault="00913FF2" w:rsidP="00BE6C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1550">
              <w:rPr>
                <w:b/>
                <w:sz w:val="28"/>
                <w:szCs w:val="28"/>
                <w:lang w:val="uk-UA"/>
              </w:rPr>
              <w:t xml:space="preserve">ХІ. Здійснення контролю за умовами утримання та виховання дітей, </w:t>
            </w:r>
          </w:p>
          <w:p w14:paraId="7BE38854" w14:textId="77777777" w:rsidR="00913FF2" w:rsidRPr="00D81550" w:rsidRDefault="00913FF2" w:rsidP="00BE6C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1550">
              <w:rPr>
                <w:b/>
                <w:sz w:val="28"/>
                <w:szCs w:val="28"/>
                <w:lang w:val="uk-UA"/>
              </w:rPr>
              <w:t>моніторингу дотримання прав дітей у закладах</w:t>
            </w:r>
          </w:p>
          <w:p w14:paraId="7BE38855" w14:textId="77777777" w:rsidR="00913FF2" w:rsidRPr="00913FF2" w:rsidRDefault="00913FF2" w:rsidP="00BE6CEB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</w:p>
        </w:tc>
      </w:tr>
      <w:tr w:rsidR="005259AA" w:rsidRPr="00913FF2" w14:paraId="572D58C1" w14:textId="77777777" w:rsidTr="00F9306E">
        <w:tc>
          <w:tcPr>
            <w:tcW w:w="709" w:type="dxa"/>
          </w:tcPr>
          <w:p w14:paraId="6F30FFB2" w14:textId="77777777" w:rsidR="005259AA" w:rsidRPr="00D81550" w:rsidRDefault="005259AA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1</w:t>
            </w:r>
          </w:p>
        </w:tc>
        <w:tc>
          <w:tcPr>
            <w:tcW w:w="9101" w:type="dxa"/>
          </w:tcPr>
          <w:p w14:paraId="45CE38A3" w14:textId="77777777" w:rsidR="005259AA" w:rsidRPr="00175659" w:rsidRDefault="005259AA" w:rsidP="00F9306E">
            <w:pPr>
              <w:jc w:val="center"/>
              <w:rPr>
                <w:rFonts w:cs="Arial"/>
                <w:sz w:val="28"/>
                <w:lang w:val="uk-UA"/>
              </w:rPr>
            </w:pPr>
            <w:r w:rsidRPr="003307A5"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135FB17D" w14:textId="77777777" w:rsidR="005259AA" w:rsidRPr="00175659" w:rsidRDefault="005259AA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3</w:t>
            </w:r>
          </w:p>
        </w:tc>
        <w:tc>
          <w:tcPr>
            <w:tcW w:w="2410" w:type="dxa"/>
          </w:tcPr>
          <w:p w14:paraId="5928CDF1" w14:textId="77777777" w:rsidR="005259AA" w:rsidRPr="00175659" w:rsidRDefault="005259AA" w:rsidP="00F9306E">
            <w:pPr>
              <w:jc w:val="center"/>
              <w:rPr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4</w:t>
            </w:r>
          </w:p>
        </w:tc>
        <w:tc>
          <w:tcPr>
            <w:tcW w:w="1134" w:type="dxa"/>
          </w:tcPr>
          <w:p w14:paraId="0D7185F9" w14:textId="77777777" w:rsidR="005259AA" w:rsidRPr="00913FF2" w:rsidRDefault="005259AA" w:rsidP="00F9306E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307A5">
              <w:rPr>
                <w:lang w:val="uk-UA"/>
              </w:rPr>
              <w:t>5</w:t>
            </w:r>
          </w:p>
        </w:tc>
      </w:tr>
      <w:tr w:rsidR="00D81550" w:rsidRPr="00913FF2" w14:paraId="7BE38861" w14:textId="77777777" w:rsidTr="00BE6CEB">
        <w:tc>
          <w:tcPr>
            <w:tcW w:w="709" w:type="dxa"/>
          </w:tcPr>
          <w:p w14:paraId="7BE38857" w14:textId="77777777" w:rsidR="00D81550" w:rsidRPr="00D81550" w:rsidRDefault="00D81550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101" w:type="dxa"/>
          </w:tcPr>
          <w:p w14:paraId="7BE38858" w14:textId="70C42530" w:rsidR="00D81550" w:rsidRPr="00D81550" w:rsidRDefault="00D81550" w:rsidP="00BE6CEB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D81550">
              <w:rPr>
                <w:bCs/>
                <w:sz w:val="28"/>
                <w:szCs w:val="28"/>
                <w:lang w:val="uk-UA"/>
              </w:rPr>
              <w:t>Організація проведення моніторингу умов утримання та виховання дітей у КН</w:t>
            </w:r>
            <w:r w:rsidR="007A77B3">
              <w:rPr>
                <w:bCs/>
                <w:sz w:val="28"/>
                <w:szCs w:val="28"/>
                <w:lang w:val="uk-UA"/>
              </w:rPr>
              <w:t>П</w:t>
            </w:r>
            <w:r w:rsidRPr="00D81550">
              <w:rPr>
                <w:bCs/>
                <w:sz w:val="28"/>
                <w:szCs w:val="28"/>
                <w:lang w:val="uk-UA"/>
              </w:rPr>
              <w:t xml:space="preserve"> «</w:t>
            </w:r>
            <w:r w:rsidRPr="00D81550">
              <w:rPr>
                <w:sz w:val="28"/>
                <w:szCs w:val="28"/>
                <w:lang w:val="uk-UA"/>
              </w:rPr>
              <w:t>Вінницький обласний спеціалізований будинок дитини з ураженням центральної нервової системи та порушенням психіки</w:t>
            </w:r>
            <w:r w:rsidR="00AA6DEE">
              <w:rPr>
                <w:sz w:val="28"/>
                <w:szCs w:val="28"/>
                <w:lang w:val="uk-UA"/>
              </w:rPr>
              <w:t xml:space="preserve"> Вінницької обласної Ради</w:t>
            </w:r>
            <w:r w:rsidRPr="00D81550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1559" w:type="dxa"/>
          </w:tcPr>
          <w:p w14:paraId="7BE38859" w14:textId="77777777" w:rsidR="00D81550" w:rsidRPr="00D81550" w:rsidRDefault="00D81550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Щоквар-тально</w:t>
            </w:r>
          </w:p>
        </w:tc>
        <w:tc>
          <w:tcPr>
            <w:tcW w:w="2410" w:type="dxa"/>
            <w:vMerge w:val="restart"/>
          </w:tcPr>
          <w:p w14:paraId="7BE3885A" w14:textId="77777777" w:rsidR="00D81550" w:rsidRPr="00D81550" w:rsidRDefault="00D81550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D81550">
              <w:rPr>
                <w:rFonts w:cs="Arial"/>
                <w:sz w:val="28"/>
                <w:szCs w:val="28"/>
              </w:rPr>
              <w:t>Манзюк Н.В.,</w:t>
            </w:r>
          </w:p>
          <w:p w14:paraId="7BE3885B" w14:textId="77777777" w:rsidR="00D81550" w:rsidRPr="00D81550" w:rsidRDefault="00D81550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D81550">
              <w:rPr>
                <w:rFonts w:cs="Arial"/>
                <w:sz w:val="28"/>
                <w:szCs w:val="28"/>
              </w:rPr>
              <w:t>Бойко М.П.</w:t>
            </w:r>
          </w:p>
          <w:p w14:paraId="7BE3885C" w14:textId="77777777" w:rsidR="00D81550" w:rsidRPr="00D81550" w:rsidRDefault="00D81550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D81550">
              <w:rPr>
                <w:rFonts w:cs="Arial"/>
                <w:sz w:val="28"/>
                <w:szCs w:val="28"/>
              </w:rPr>
              <w:t>Крот В.Б.,</w:t>
            </w:r>
          </w:p>
          <w:p w14:paraId="7BE3885D" w14:textId="77777777" w:rsidR="00D81550" w:rsidRPr="00D81550" w:rsidRDefault="00D81550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D81550">
              <w:rPr>
                <w:rFonts w:cs="Arial"/>
                <w:sz w:val="28"/>
                <w:szCs w:val="28"/>
              </w:rPr>
              <w:t>Марценюк Л.Є.,</w:t>
            </w:r>
          </w:p>
          <w:p w14:paraId="7BE3885F" w14:textId="6141FDE8" w:rsidR="00D81550" w:rsidRPr="00D81550" w:rsidRDefault="00D81550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Мельник Л.І.</w:t>
            </w:r>
          </w:p>
        </w:tc>
        <w:tc>
          <w:tcPr>
            <w:tcW w:w="1134" w:type="dxa"/>
            <w:vMerge w:val="restart"/>
          </w:tcPr>
          <w:p w14:paraId="7BE38860" w14:textId="77777777" w:rsidR="00D81550" w:rsidRPr="00913FF2" w:rsidRDefault="00D81550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D81550" w:rsidRPr="00913FF2" w14:paraId="7BE38867" w14:textId="77777777" w:rsidTr="00AA6DEE">
        <w:trPr>
          <w:trHeight w:val="1206"/>
        </w:trPr>
        <w:tc>
          <w:tcPr>
            <w:tcW w:w="709" w:type="dxa"/>
            <w:tcBorders>
              <w:bottom w:val="single" w:sz="4" w:space="0" w:color="000000"/>
            </w:tcBorders>
          </w:tcPr>
          <w:p w14:paraId="41E0A04F" w14:textId="77777777" w:rsidR="00D81550" w:rsidRPr="00D81550" w:rsidRDefault="00D81550" w:rsidP="00BE6CEB">
            <w:pPr>
              <w:jc w:val="both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2.</w:t>
            </w:r>
          </w:p>
          <w:p w14:paraId="7BE38862" w14:textId="0EBC8715" w:rsidR="00D81550" w:rsidRPr="00D81550" w:rsidRDefault="00D81550" w:rsidP="00BE6CE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9101" w:type="dxa"/>
            <w:tcBorders>
              <w:bottom w:val="single" w:sz="4" w:space="0" w:color="000000"/>
            </w:tcBorders>
          </w:tcPr>
          <w:p w14:paraId="7BE38863" w14:textId="77777777" w:rsidR="00D81550" w:rsidRPr="00D81550" w:rsidRDefault="00D81550" w:rsidP="00BE6CEB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D81550">
              <w:rPr>
                <w:bCs/>
                <w:sz w:val="28"/>
                <w:szCs w:val="28"/>
                <w:lang w:val="uk-UA"/>
              </w:rPr>
              <w:t xml:space="preserve">Організація проведення моніторингу умов утримання та виховання дітей у </w:t>
            </w:r>
            <w:r w:rsidRPr="00D81550">
              <w:rPr>
                <w:sz w:val="28"/>
                <w:szCs w:val="28"/>
                <w:lang w:val="uk-UA"/>
              </w:rPr>
              <w:t>Вінницькому навчально-реабілітаційному центрі «Гніздечко» Вінницької обласної Ради.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BE38864" w14:textId="77777777" w:rsidR="00D81550" w:rsidRPr="00D81550" w:rsidRDefault="00D81550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Щоквар-тально</w:t>
            </w: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7BE38865" w14:textId="77777777" w:rsidR="00D81550" w:rsidRPr="00913FF2" w:rsidRDefault="00D81550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14:paraId="7BE38866" w14:textId="77777777" w:rsidR="00D81550" w:rsidRPr="00913FF2" w:rsidRDefault="00D81550" w:rsidP="00BE6CEB">
            <w:pPr>
              <w:jc w:val="both"/>
              <w:rPr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913FF2" w:rsidRPr="00913FF2" w14:paraId="7BE38873" w14:textId="77777777" w:rsidTr="00BE6CEB">
        <w:tc>
          <w:tcPr>
            <w:tcW w:w="709" w:type="dxa"/>
          </w:tcPr>
          <w:p w14:paraId="7BE3886E" w14:textId="3DB7D279" w:rsidR="00913FF2" w:rsidRPr="00D81550" w:rsidRDefault="00D81550" w:rsidP="00BE6C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13FF2" w:rsidRPr="00D8155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9101" w:type="dxa"/>
          </w:tcPr>
          <w:p w14:paraId="7BE3886F" w14:textId="77777777" w:rsidR="00913FF2" w:rsidRPr="00D81550" w:rsidRDefault="00913FF2" w:rsidP="00BE6CEB">
            <w:pPr>
              <w:spacing w:before="120" w:after="120"/>
              <w:jc w:val="both"/>
              <w:rPr>
                <w:bCs/>
                <w:sz w:val="28"/>
                <w:szCs w:val="28"/>
                <w:lang w:val="uk-UA"/>
              </w:rPr>
            </w:pPr>
            <w:r w:rsidRPr="00D81550">
              <w:rPr>
                <w:bCs/>
                <w:sz w:val="28"/>
                <w:szCs w:val="28"/>
                <w:lang w:val="uk-UA"/>
              </w:rPr>
              <w:t>Прийняття участі у спільних перевірках щодо контролю за додержанням законодавства про працю неповнолітніх на підприємствах, у закладах і організаціях усіх форм власності.</w:t>
            </w:r>
          </w:p>
        </w:tc>
        <w:tc>
          <w:tcPr>
            <w:tcW w:w="1559" w:type="dxa"/>
          </w:tcPr>
          <w:p w14:paraId="7BE38870" w14:textId="77777777" w:rsidR="00913FF2" w:rsidRPr="00D81550" w:rsidRDefault="00913FF2" w:rsidP="00BE6CEB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D81550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410" w:type="dxa"/>
          </w:tcPr>
          <w:p w14:paraId="7BE38871" w14:textId="77777777" w:rsidR="00913FF2" w:rsidRPr="00D81550" w:rsidRDefault="00913FF2" w:rsidP="00BE6CEB">
            <w:pPr>
              <w:pStyle w:val="a3"/>
              <w:spacing w:before="120" w:after="120"/>
              <w:ind w:firstLine="0"/>
              <w:jc w:val="left"/>
              <w:rPr>
                <w:rFonts w:cs="Arial"/>
                <w:sz w:val="28"/>
                <w:szCs w:val="28"/>
              </w:rPr>
            </w:pPr>
            <w:r w:rsidRPr="00D81550">
              <w:rPr>
                <w:rFonts w:cs="Arial"/>
                <w:sz w:val="28"/>
                <w:szCs w:val="28"/>
              </w:rPr>
              <w:t>Мельник Л.І.</w:t>
            </w:r>
          </w:p>
        </w:tc>
        <w:tc>
          <w:tcPr>
            <w:tcW w:w="1134" w:type="dxa"/>
          </w:tcPr>
          <w:p w14:paraId="7BE38872" w14:textId="77777777" w:rsidR="00913FF2" w:rsidRPr="00913FF2" w:rsidRDefault="00913FF2" w:rsidP="00BE6CEB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14:paraId="7BE3887D" w14:textId="77777777" w:rsidR="00913FF2" w:rsidRDefault="00913FF2" w:rsidP="00913FF2">
      <w:pPr>
        <w:jc w:val="both"/>
        <w:rPr>
          <w:rFonts w:cs="Arial"/>
          <w:color w:val="FF0000"/>
          <w:sz w:val="28"/>
          <w:szCs w:val="20"/>
          <w:lang w:val="uk-UA"/>
        </w:rPr>
      </w:pPr>
    </w:p>
    <w:p w14:paraId="5D9C6219" w14:textId="49D6A4D9" w:rsidR="005259AA" w:rsidRDefault="005259AA" w:rsidP="00913FF2">
      <w:pPr>
        <w:jc w:val="both"/>
        <w:rPr>
          <w:rFonts w:cs="Arial"/>
          <w:color w:val="FF0000"/>
          <w:sz w:val="28"/>
          <w:szCs w:val="20"/>
          <w:lang w:val="uk-UA"/>
        </w:rPr>
      </w:pPr>
    </w:p>
    <w:p w14:paraId="5E67A94C" w14:textId="77777777" w:rsidR="005259AA" w:rsidRPr="00913FF2" w:rsidRDefault="005259AA" w:rsidP="00913FF2">
      <w:pPr>
        <w:jc w:val="both"/>
        <w:rPr>
          <w:rFonts w:cs="Arial"/>
          <w:color w:val="FF0000"/>
          <w:sz w:val="28"/>
          <w:szCs w:val="20"/>
          <w:lang w:val="uk-UA"/>
        </w:rPr>
      </w:pPr>
    </w:p>
    <w:p w14:paraId="7BE3887E" w14:textId="77777777" w:rsidR="00913FF2" w:rsidRDefault="00913FF2" w:rsidP="00913FF2">
      <w:pPr>
        <w:jc w:val="both"/>
        <w:rPr>
          <w:rFonts w:cs="Arial"/>
          <w:sz w:val="28"/>
          <w:szCs w:val="20"/>
          <w:lang w:val="uk-UA"/>
        </w:rPr>
      </w:pPr>
    </w:p>
    <w:p w14:paraId="7BE3887F" w14:textId="77777777" w:rsidR="00913FF2" w:rsidRDefault="00913FF2" w:rsidP="00913FF2">
      <w:pPr>
        <w:jc w:val="both"/>
        <w:rPr>
          <w:rFonts w:cs="Arial"/>
          <w:sz w:val="28"/>
          <w:szCs w:val="20"/>
          <w:lang w:val="uk-UA"/>
        </w:rPr>
      </w:pPr>
    </w:p>
    <w:p w14:paraId="7BE38880" w14:textId="77777777" w:rsidR="00913FF2" w:rsidRPr="00FF1396" w:rsidRDefault="00913FF2" w:rsidP="00913FF2">
      <w:pPr>
        <w:jc w:val="both"/>
        <w:rPr>
          <w:rFonts w:cs="Arial"/>
          <w:sz w:val="28"/>
          <w:szCs w:val="20"/>
          <w:lang w:val="uk-UA"/>
        </w:rPr>
      </w:pPr>
      <w:r w:rsidRPr="005259AA">
        <w:rPr>
          <w:rFonts w:cs="Arial"/>
          <w:sz w:val="28"/>
          <w:szCs w:val="20"/>
          <w:lang w:val="uk-UA"/>
        </w:rPr>
        <w:t>Начальник служби у справах дітей Вінницької міської ради</w:t>
      </w:r>
      <w:r w:rsidRPr="00FF1396">
        <w:rPr>
          <w:rFonts w:cs="Arial"/>
          <w:b/>
          <w:sz w:val="28"/>
          <w:szCs w:val="20"/>
          <w:lang w:val="uk-UA"/>
        </w:rPr>
        <w:t xml:space="preserve"> </w:t>
      </w:r>
      <w:r w:rsidRPr="00FF1396">
        <w:rPr>
          <w:rFonts w:cs="Arial"/>
          <w:b/>
          <w:sz w:val="28"/>
          <w:szCs w:val="20"/>
          <w:lang w:val="uk-UA"/>
        </w:rPr>
        <w:tab/>
      </w:r>
      <w:r w:rsidRPr="00FF1396">
        <w:rPr>
          <w:rFonts w:cs="Arial"/>
          <w:b/>
          <w:sz w:val="28"/>
          <w:szCs w:val="20"/>
          <w:lang w:val="uk-UA"/>
        </w:rPr>
        <w:tab/>
      </w:r>
      <w:r w:rsidRPr="00FF1396">
        <w:rPr>
          <w:rFonts w:cs="Arial"/>
          <w:b/>
          <w:sz w:val="28"/>
          <w:szCs w:val="20"/>
          <w:lang w:val="uk-UA"/>
        </w:rPr>
        <w:tab/>
      </w:r>
      <w:r w:rsidRPr="00FF1396">
        <w:rPr>
          <w:rFonts w:cs="Arial"/>
          <w:b/>
          <w:sz w:val="28"/>
          <w:szCs w:val="20"/>
          <w:lang w:val="uk-UA"/>
        </w:rPr>
        <w:tab/>
        <w:t xml:space="preserve">               </w:t>
      </w:r>
      <w:r w:rsidRPr="00B23BA1">
        <w:rPr>
          <w:rFonts w:cs="Arial"/>
          <w:b/>
          <w:i/>
          <w:sz w:val="28"/>
          <w:szCs w:val="20"/>
          <w:lang w:val="uk-UA"/>
        </w:rPr>
        <w:t xml:space="preserve">Людмила </w:t>
      </w:r>
      <w:r w:rsidRPr="00B23BA1">
        <w:rPr>
          <w:b/>
          <w:i/>
          <w:sz w:val="28"/>
          <w:szCs w:val="28"/>
          <w:lang w:val="uk-UA"/>
        </w:rPr>
        <w:t>Шафранська</w:t>
      </w:r>
      <w:r w:rsidRPr="00B23BA1">
        <w:rPr>
          <w:b/>
          <w:sz w:val="28"/>
          <w:szCs w:val="28"/>
          <w:lang w:val="uk-UA"/>
        </w:rPr>
        <w:t xml:space="preserve"> </w:t>
      </w:r>
    </w:p>
    <w:p w14:paraId="7BE38881" w14:textId="77777777" w:rsidR="00913FF2" w:rsidRPr="00551459" w:rsidRDefault="00913FF2" w:rsidP="00913FF2">
      <w:pPr>
        <w:rPr>
          <w:b/>
          <w:sz w:val="40"/>
          <w:szCs w:val="40"/>
          <w:u w:val="single"/>
        </w:rPr>
      </w:pPr>
    </w:p>
    <w:p w14:paraId="7BE38882" w14:textId="77777777" w:rsidR="00913FF2" w:rsidRDefault="00913FF2" w:rsidP="00913FF2">
      <w:pPr>
        <w:rPr>
          <w:b/>
          <w:color w:val="7030A0"/>
          <w:sz w:val="40"/>
          <w:szCs w:val="40"/>
          <w:u w:val="single"/>
          <w:lang w:val="uk-UA"/>
        </w:rPr>
      </w:pPr>
    </w:p>
    <w:p w14:paraId="7BE38883" w14:textId="77777777" w:rsidR="00EF2775" w:rsidRDefault="00EF2775"/>
    <w:sectPr w:rsidR="00EF2775" w:rsidSect="00BB16D4">
      <w:headerReference w:type="even" r:id="rId10"/>
      <w:headerReference w:type="default" r:id="rId11"/>
      <w:pgSz w:w="16838" w:h="11906" w:orient="landscape"/>
      <w:pgMar w:top="567" w:right="902" w:bottom="56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3888C" w14:textId="77777777" w:rsidR="00BB16D4" w:rsidRDefault="00BB16D4">
      <w:r>
        <w:separator/>
      </w:r>
    </w:p>
  </w:endnote>
  <w:endnote w:type="continuationSeparator" w:id="0">
    <w:p w14:paraId="7BE3888E" w14:textId="77777777" w:rsidR="00BB16D4" w:rsidRDefault="00BB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38888" w14:textId="77777777" w:rsidR="00BB16D4" w:rsidRDefault="00BB16D4">
      <w:r>
        <w:separator/>
      </w:r>
    </w:p>
  </w:footnote>
  <w:footnote w:type="continuationSeparator" w:id="0">
    <w:p w14:paraId="7BE3888A" w14:textId="77777777" w:rsidR="00BB16D4" w:rsidRDefault="00BB1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38884" w14:textId="77777777" w:rsidR="00BB16D4" w:rsidRDefault="00BB16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E38885" w14:textId="77777777" w:rsidR="00BB16D4" w:rsidRDefault="00BB16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38886" w14:textId="0F0FDFE2" w:rsidR="00BB16D4" w:rsidRDefault="00BB16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6AE1">
      <w:rPr>
        <w:rStyle w:val="a7"/>
        <w:noProof/>
      </w:rPr>
      <w:t>21</w:t>
    </w:r>
    <w:r>
      <w:rPr>
        <w:rStyle w:val="a7"/>
      </w:rPr>
      <w:fldChar w:fldCharType="end"/>
    </w:r>
  </w:p>
  <w:p w14:paraId="7BE38887" w14:textId="77777777" w:rsidR="00BB16D4" w:rsidRDefault="00BB16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C0AA5"/>
    <w:multiLevelType w:val="hybridMultilevel"/>
    <w:tmpl w:val="04DCC328"/>
    <w:lvl w:ilvl="0" w:tplc="0422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40B6EC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260688"/>
    <w:multiLevelType w:val="hybridMultilevel"/>
    <w:tmpl w:val="F7203C1C"/>
    <w:lvl w:ilvl="0" w:tplc="D352B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12F95"/>
    <w:multiLevelType w:val="hybridMultilevel"/>
    <w:tmpl w:val="4386C8C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95F7680"/>
    <w:multiLevelType w:val="hybridMultilevel"/>
    <w:tmpl w:val="DFF2EFB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50B7D"/>
    <w:multiLevelType w:val="hybridMultilevel"/>
    <w:tmpl w:val="D8DE7C1C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1194210"/>
    <w:multiLevelType w:val="hybridMultilevel"/>
    <w:tmpl w:val="276A817C"/>
    <w:lvl w:ilvl="0" w:tplc="042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C16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B6531DC"/>
    <w:multiLevelType w:val="hybridMultilevel"/>
    <w:tmpl w:val="17F447E8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F2"/>
    <w:rsid w:val="0002435A"/>
    <w:rsid w:val="000B72C2"/>
    <w:rsid w:val="000D0285"/>
    <w:rsid w:val="000D51A7"/>
    <w:rsid w:val="00171CC2"/>
    <w:rsid w:val="00175659"/>
    <w:rsid w:val="00176A71"/>
    <w:rsid w:val="00202FA6"/>
    <w:rsid w:val="00291A30"/>
    <w:rsid w:val="002B4B70"/>
    <w:rsid w:val="002E331E"/>
    <w:rsid w:val="003307A5"/>
    <w:rsid w:val="003C352E"/>
    <w:rsid w:val="004374F9"/>
    <w:rsid w:val="005259AA"/>
    <w:rsid w:val="0053440D"/>
    <w:rsid w:val="006A5CA4"/>
    <w:rsid w:val="00754D8B"/>
    <w:rsid w:val="007700FD"/>
    <w:rsid w:val="007A1587"/>
    <w:rsid w:val="007A77B3"/>
    <w:rsid w:val="00823EFB"/>
    <w:rsid w:val="008410D5"/>
    <w:rsid w:val="00864982"/>
    <w:rsid w:val="00913FF2"/>
    <w:rsid w:val="009216CC"/>
    <w:rsid w:val="00A820FA"/>
    <w:rsid w:val="00A8346B"/>
    <w:rsid w:val="00AA6DEE"/>
    <w:rsid w:val="00AE33EC"/>
    <w:rsid w:val="00B36AE1"/>
    <w:rsid w:val="00BB16D4"/>
    <w:rsid w:val="00BC00F1"/>
    <w:rsid w:val="00BE6CEB"/>
    <w:rsid w:val="00CB5A9F"/>
    <w:rsid w:val="00CE3FD2"/>
    <w:rsid w:val="00CF7930"/>
    <w:rsid w:val="00D36517"/>
    <w:rsid w:val="00D41492"/>
    <w:rsid w:val="00D81550"/>
    <w:rsid w:val="00D87772"/>
    <w:rsid w:val="00DA4A4E"/>
    <w:rsid w:val="00DB4D0A"/>
    <w:rsid w:val="00DD0639"/>
    <w:rsid w:val="00EF2775"/>
    <w:rsid w:val="00F1164C"/>
    <w:rsid w:val="00FC3D42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8387"/>
  <w15:chartTrackingRefBased/>
  <w15:docId w15:val="{71F4E82E-5DBB-4FE8-851A-40A65015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13FF2"/>
    <w:pPr>
      <w:keepNext/>
      <w:jc w:val="center"/>
      <w:outlineLvl w:val="0"/>
    </w:pPr>
    <w:rPr>
      <w:sz w:val="4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913FF2"/>
    <w:pPr>
      <w:keepNext/>
      <w:jc w:val="center"/>
      <w:outlineLvl w:val="1"/>
    </w:pPr>
    <w:rPr>
      <w:sz w:val="40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13FF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13FF2"/>
    <w:rPr>
      <w:rFonts w:ascii="Times New Roman" w:eastAsia="Times New Roman" w:hAnsi="Times New Roman" w:cs="Times New Roman"/>
      <w:sz w:val="4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13FF2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13FF2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a3">
    <w:name w:val="Body Text Indent"/>
    <w:basedOn w:val="a"/>
    <w:link w:val="a4"/>
    <w:uiPriority w:val="99"/>
    <w:rsid w:val="00913FF2"/>
    <w:pPr>
      <w:ind w:firstLine="840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rsid w:val="00913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913FF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3F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sid w:val="00913FF2"/>
    <w:rPr>
      <w:rFonts w:cs="Times New Roman"/>
    </w:rPr>
  </w:style>
  <w:style w:type="paragraph" w:styleId="a8">
    <w:name w:val="No Spacing"/>
    <w:uiPriority w:val="99"/>
    <w:qFormat/>
    <w:rsid w:val="00913FF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9">
    <w:name w:val="List Paragraph"/>
    <w:basedOn w:val="a"/>
    <w:uiPriority w:val="99"/>
    <w:qFormat/>
    <w:rsid w:val="00913FF2"/>
    <w:pPr>
      <w:ind w:left="720"/>
      <w:contextualSpacing/>
    </w:pPr>
  </w:style>
  <w:style w:type="paragraph" w:customStyle="1" w:styleId="rvps2">
    <w:name w:val="rvps2"/>
    <w:basedOn w:val="a"/>
    <w:uiPriority w:val="99"/>
    <w:rsid w:val="00913FF2"/>
    <w:pPr>
      <w:spacing w:before="100" w:beforeAutospacing="1" w:after="100" w:afterAutospacing="1"/>
    </w:pPr>
    <w:rPr>
      <w:lang w:val="uk-UA" w:eastAsia="uk-UA"/>
    </w:rPr>
  </w:style>
  <w:style w:type="paragraph" w:styleId="21">
    <w:name w:val="Body Text Indent 2"/>
    <w:basedOn w:val="a"/>
    <w:link w:val="22"/>
    <w:uiPriority w:val="99"/>
    <w:rsid w:val="00913FF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13F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uiPriority w:val="99"/>
    <w:rsid w:val="00913FF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13F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rsid w:val="00913FF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3FF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Body Text"/>
    <w:basedOn w:val="a"/>
    <w:link w:val="ad"/>
    <w:uiPriority w:val="99"/>
    <w:rsid w:val="00913FF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913FF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3ED4D-E9F1-4169-9655-69153C48C431}"/>
</file>

<file path=customXml/itemProps2.xml><?xml version="1.0" encoding="utf-8"?>
<ds:datastoreItem xmlns:ds="http://schemas.openxmlformats.org/officeDocument/2006/customXml" ds:itemID="{B482C529-229A-4DFB-83AF-77AC0DE51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8B72F-7226-411D-8212-59693B5125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24</Pages>
  <Words>21880</Words>
  <Characters>12473</Characters>
  <Application>Microsoft Office Word</Application>
  <DocSecurity>0</DocSecurity>
  <Lines>103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Шафранська Людмила Анатоліївна</dc:creator>
  <cp:keywords/>
  <dc:description/>
  <cp:lastModifiedBy>Шафранська Людмила Анатоліївна</cp:lastModifiedBy>
  <cp:revision>11</cp:revision>
  <cp:lastPrinted>2020-01-31T08:28:00Z</cp:lastPrinted>
  <dcterms:created xsi:type="dcterms:W3CDTF">2019-12-09T15:45:00Z</dcterms:created>
  <dcterms:modified xsi:type="dcterms:W3CDTF">2020-01-31T08:32:00Z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